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5183C6DE" w:rsidP="5183C6DE" w:rsidRDefault="5183C6DE" w14:paraId="7E1CAEAF" w14:textId="50A72D63">
      <w:pPr>
        <w:pStyle w:val="Normal"/>
        <w:rPr>
          <w:rFonts w:ascii="Arial" w:hAnsi="Arial" w:eastAsia="Arial" w:cs="Arial"/>
          <w:noProof w:val="0"/>
          <w:sz w:val="22"/>
          <w:szCs w:val="22"/>
          <w:lang w:val="es-ES"/>
        </w:rPr>
      </w:pPr>
    </w:p>
    <w:p w:rsidR="6EAAD100" w:rsidP="5195AD73" w:rsidRDefault="6EAAD100" w14:paraId="6505AFB6" w14:textId="0477A74E">
      <w:pPr>
        <w:pStyle w:val="Normal"/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5195AD73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LA NOMINADA AL OSCAR MIYAKO BELLIZZI </w:t>
      </w:r>
      <w:r w:rsidRPr="5195AD73" w:rsidR="7A7F924C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Y </w:t>
      </w:r>
      <w:r w:rsidRPr="5195AD73" w:rsidR="7A7F924C">
        <w:rPr>
          <w:rFonts w:ascii="Arial" w:hAnsi="Arial" w:eastAsia="Arial" w:cs="Arial"/>
          <w:b w:val="1"/>
          <w:bCs w:val="1"/>
          <w:noProof w:val="0"/>
          <w:sz w:val="22"/>
          <w:szCs w:val="22"/>
          <w:lang w:val="es-ES"/>
        </w:rPr>
        <w:t>ODESSA A'ZION</w:t>
      </w:r>
      <w:r w:rsidRPr="5195AD73" w:rsidR="7A7F924C">
        <w:rPr>
          <w:rFonts w:ascii="Arial" w:hAnsi="Arial" w:eastAsia="Arial" w:cs="Arial"/>
          <w:noProof w:val="0"/>
          <w:sz w:val="22"/>
          <w:szCs w:val="22"/>
          <w:lang w:val="es-ES"/>
        </w:rPr>
        <w:t xml:space="preserve"> </w:t>
      </w:r>
      <w:r w:rsidRPr="5195AD73" w:rsidR="7A7F924C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PORTAN</w:t>
      </w:r>
      <w:r w:rsidRPr="5195AD73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JOY</w:t>
      </w:r>
      <w:r w:rsidRPr="5195AD73" w:rsidR="213D934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ERÍA </w:t>
      </w:r>
      <w:r w:rsidRPr="5195AD73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PERSONALIZADA DE DIAMANTES CULTIVAD</w:t>
      </w:r>
      <w:r w:rsidRPr="5195AD73" w:rsidR="42A8CA7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O</w:t>
      </w:r>
      <w:r w:rsidRPr="5195AD73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S EN LABORATORIO DE PANDORA EN LA</w:t>
      </w:r>
      <w:r w:rsidRPr="5195AD73" w:rsidR="689C5CC6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  <w:r w:rsidRPr="5195AD73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98ª EDICIÓN DE LOS PREMIOS DE LA ACADEMIA</w:t>
      </w:r>
    </w:p>
    <w:p w:rsidR="6EAAD100" w:rsidP="4926984E" w:rsidRDefault="6EAAD100" w14:paraId="62F07293" w14:textId="4404A344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4926984E" w:rsidR="6EAAD10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</w:p>
    <w:p w:rsidR="6EAAD100" w:rsidP="4926984E" w:rsidRDefault="6EAAD100" w14:paraId="25600282" w14:textId="115C8C08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4926984E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CUÁNDO</w:t>
      </w:r>
      <w:r w:rsidRPr="4926984E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: </w:t>
      </w:r>
      <w:r w:rsidRPr="4926984E" w:rsidR="6EAAD10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15 de marzo de 2026</w:t>
      </w:r>
    </w:p>
    <w:p w:rsidR="6EAAD100" w:rsidP="4926984E" w:rsidRDefault="6EAAD100" w14:paraId="7096F8A6" w14:textId="6B2F404A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4926984E" w:rsidR="6EAAD10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</w:p>
    <w:p w:rsidR="6EAAD100" w:rsidP="4926984E" w:rsidRDefault="6EAAD100" w14:paraId="1200E5AF" w14:textId="5AC5D7CD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4926984E" w:rsidR="6EAAD10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DONDE:</w:t>
      </w:r>
      <w:r w:rsidRPr="4926984E" w:rsidR="6EAAD10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LA 98ª EDICIÓN DE LOS PREMIOS DE LA ACADEMIA, LOS ÁNGELES, CA</w:t>
      </w:r>
    </w:p>
    <w:p w:rsidR="022FD220" w:rsidP="4926984E" w:rsidRDefault="022FD220" w14:paraId="6379B828" w14:textId="610039F1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="022FD220">
        <w:drawing>
          <wp:inline wp14:editId="2192C6A3" wp14:anchorId="473A1E11">
            <wp:extent cx="3962400" cy="5943600"/>
            <wp:effectExtent l="0" t="0" r="0" b="0"/>
            <wp:docPr id="68870742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88707425" name="Picture 688707425"/>
                    <pic:cNvPicPr/>
                  </pic:nvPicPr>
                  <pic:blipFill>
                    <a:blip xmlns:r="http://schemas.openxmlformats.org/officeDocument/2006/relationships" r:embed="rId16741534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22FD220" w:rsidP="5195AD73" w:rsidRDefault="022FD220" w14:paraId="347F2BD4" w14:textId="41F8BECA">
      <w:pPr>
        <w:pStyle w:val="Normal"/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</w:pPr>
      <w:hyperlink r:id="R1bfef9f29ca34b27">
        <w:r w:rsidRPr="5195AD73" w:rsidR="022FD220">
          <w:rPr>
            <w:rStyle w:val="Hyperlink"/>
            <w:rFonts w:ascii="Arial" w:hAnsi="Arial" w:eastAsia="Arial" w:cs="Arial"/>
            <w:i w:val="1"/>
            <w:iCs w:val="1"/>
            <w:noProof w:val="0"/>
            <w:sz w:val="20"/>
            <w:szCs w:val="20"/>
            <w:lang w:val="es-ES"/>
          </w:rPr>
          <w:t xml:space="preserve">Miyako </w:t>
        </w:r>
        <w:r w:rsidRPr="5195AD73" w:rsidR="022FD220">
          <w:rPr>
            <w:rStyle w:val="Hyperlink"/>
            <w:rFonts w:ascii="Arial" w:hAnsi="Arial" w:eastAsia="Arial" w:cs="Arial"/>
            <w:i w:val="1"/>
            <w:iCs w:val="1"/>
            <w:noProof w:val="0"/>
            <w:sz w:val="20"/>
            <w:szCs w:val="20"/>
            <w:lang w:val="es-ES"/>
          </w:rPr>
          <w:t>Bellizzi</w:t>
        </w:r>
      </w:hyperlink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 xml:space="preserve"> en Pandora 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>Lab-Grown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 xml:space="preserve"> 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>Diamond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 xml:space="preserve"> 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>Jewelry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 xml:space="preserve"> / Crédito de la imagen: Getty, 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>Julian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s-ES"/>
        </w:rPr>
        <w:t xml:space="preserve"> Hamilton</w:t>
      </w:r>
    </w:p>
    <w:p w:rsidR="4926984E" w:rsidP="4926984E" w:rsidRDefault="4926984E" w14:paraId="1A081B78" w14:textId="41585BD9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</w:p>
    <w:p w:rsidR="4926984E" w:rsidP="4926984E" w:rsidRDefault="4926984E" w14:paraId="30FD24DD" w14:textId="3023A1DB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</w:p>
    <w:p w:rsidR="022FD220" w:rsidP="4926984E" w:rsidRDefault="022FD220" w14:paraId="72E5F389" w14:textId="79E19E22">
      <w:pPr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="022FD220">
        <w:drawing>
          <wp:inline wp14:editId="4CE40C97" wp14:anchorId="2033C57E">
            <wp:extent cx="4219575" cy="5943600"/>
            <wp:effectExtent l="0" t="0" r="0" b="0"/>
            <wp:docPr id="2683110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6831107" name="Picture 26831107"/>
                    <pic:cNvPicPr/>
                  </pic:nvPicPr>
                  <pic:blipFill>
                    <a:blip xmlns:r="http://schemas.openxmlformats.org/officeDocument/2006/relationships" r:embed="rId11730101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22FD220" w:rsidP="5195AD73" w:rsidRDefault="022FD220" w14:paraId="7783B9AB" w14:textId="3C60D99A">
      <w:pPr>
        <w:pStyle w:val="Normal"/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i w:val="1"/>
          <w:iCs w:val="1"/>
          <w:noProof w:val="0"/>
          <w:sz w:val="22"/>
          <w:szCs w:val="22"/>
          <w:lang w:val="en-US"/>
        </w:rPr>
      </w:pPr>
      <w:hyperlink r:id="R87570d6ff1b84df4">
        <w:r w:rsidRPr="5195AD73" w:rsidR="022FD220">
          <w:rPr>
            <w:rStyle w:val="Hyperlink"/>
            <w:rFonts w:ascii="Arial" w:hAnsi="Arial" w:eastAsia="Arial" w:cs="Arial"/>
            <w:i w:val="1"/>
            <w:iCs w:val="1"/>
            <w:noProof w:val="0"/>
            <w:sz w:val="20"/>
            <w:szCs w:val="20"/>
            <w:lang w:val="en-US"/>
          </w:rPr>
          <w:t>Miyako Bellizzi</w:t>
        </w:r>
      </w:hyperlink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n-US"/>
        </w:rPr>
        <w:t xml:space="preserve"> 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n-US"/>
        </w:rPr>
        <w:t>en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0"/>
          <w:szCs w:val="20"/>
          <w:lang w:val="en-US"/>
        </w:rPr>
        <w:t xml:space="preserve"> Pandora Lab-Grown Diamond Jewelry / Crédito de la imagen: Getty, Mike </w:t>
      </w:r>
      <w:r w:rsidRPr="5195AD73" w:rsidR="022FD220">
        <w:rPr>
          <w:rFonts w:ascii="Arial" w:hAnsi="Arial" w:eastAsia="Arial" w:cs="Arial"/>
          <w:i w:val="1"/>
          <w:iCs w:val="1"/>
          <w:noProof w:val="0"/>
          <w:sz w:val="22"/>
          <w:szCs w:val="22"/>
          <w:lang w:val="en-US"/>
        </w:rPr>
        <w:t>Coppola</w:t>
      </w:r>
    </w:p>
    <w:p w:rsidR="4926984E" w:rsidP="4926984E" w:rsidRDefault="4926984E" w14:paraId="10A46241" w14:textId="13F3E627">
      <w:pPr>
        <w:pStyle w:val="Normal"/>
        <w:shd w:val="clear" w:color="auto" w:fill="FFFFFF" w:themeFill="background1"/>
        <w:spacing w:before="0" w:beforeAutospacing="off" w:after="0" w:afterAutospacing="off"/>
        <w:jc w:val="center"/>
        <w:rPr>
          <w:rFonts w:ascii="Arial" w:hAnsi="Arial" w:eastAsia="Arial" w:cs="Arial"/>
          <w:noProof w:val="0"/>
          <w:sz w:val="22"/>
          <w:szCs w:val="22"/>
          <w:lang w:val="en-US"/>
        </w:rPr>
      </w:pPr>
    </w:p>
    <w:p w:rsidR="05D0570A" w:rsidP="4926984E" w:rsidRDefault="05D0570A" w14:paraId="7B58DE32" w14:textId="02BE4475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</w:rPr>
      </w:pPr>
      <w:r w:rsidRPr="5195AD73" w:rsidR="05D0570A"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</w:rPr>
        <w:t xml:space="preserve">DETALLES DE LAS JOYAS DE </w:t>
      </w:r>
      <w:hyperlink r:id="R76b9570df9444f4c">
        <w:r w:rsidRPr="5195AD73" w:rsidR="05D0570A">
          <w:rPr>
            <w:rStyle w:val="Hyperlink"/>
            <w:rFonts w:ascii="Arial" w:hAnsi="Arial" w:eastAsia="Arial" w:cs="Arial"/>
            <w:b w:val="1"/>
            <w:bCs w:val="1"/>
            <w:sz w:val="22"/>
            <w:szCs w:val="22"/>
          </w:rPr>
          <w:t>MIYAKO BELLIZZI</w:t>
        </w:r>
      </w:hyperlink>
      <w:r w:rsidRPr="5195AD73" w:rsidR="05D0570A"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</w:rPr>
        <w:t>:</w:t>
      </w:r>
    </w:p>
    <w:p w:rsidR="05D0570A" w:rsidP="4926984E" w:rsidRDefault="05D0570A" w14:paraId="5584A3E2" w14:textId="5655F9DE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Pendientes</w:t>
      </w:r>
    </w:p>
    <w:p w:rsidR="05D0570A" w:rsidP="4926984E" w:rsidRDefault="05D0570A" w14:paraId="0A37F3E7" w14:textId="6D2744D0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Pendientes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drop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asimétricos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(3,85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05D0570A" w:rsidP="4926984E" w:rsidRDefault="05D0570A" w14:paraId="2FB3E53B" w14:textId="54697812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blanco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05D0570A" w:rsidP="4926984E" w:rsidRDefault="05D0570A" w14:paraId="001C5D7F" w14:textId="5300DC6F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11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05D0570A" w:rsidP="4926984E" w:rsidRDefault="05D0570A" w14:paraId="0FD71412" w14:textId="0D1952CA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Pendiente</w:t>
      </w: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más</w:t>
      </w: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corto:</w:t>
      </w:r>
    </w:p>
    <w:p w:rsidR="05D0570A" w:rsidP="4926984E" w:rsidRDefault="05D0570A" w14:paraId="50CE70C9" w14:textId="212685FE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Diamante de 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</w:t>
      </w:r>
    </w:p>
    <w:p w:rsidR="05D0570A" w:rsidP="4926984E" w:rsidRDefault="05D0570A" w14:paraId="01D118A2" w14:textId="37A2513B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Diamante de 10,5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05D0570A" w:rsidP="4926984E" w:rsidRDefault="05D0570A" w14:paraId="19D66333" w14:textId="0D033084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Diamante de 1,25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05D0570A" w:rsidP="4926984E" w:rsidRDefault="05D0570A" w14:paraId="4100F0AA" w14:textId="2AACFE5D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2 diamantes de 0,1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05D0570A" w:rsidP="4926984E" w:rsidRDefault="05D0570A" w14:paraId="3F536C3F" w14:textId="25EFEB3C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Pendiente</w:t>
      </w: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más</w:t>
      </w:r>
      <w:r w:rsidRPr="4926984E" w:rsidR="05D0570A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largo:</w:t>
      </w:r>
    </w:p>
    <w:p w:rsidR="4926984E" w:rsidP="4926984E" w:rsidRDefault="4926984E" w14:paraId="08AE7351" w14:textId="49F8BDB9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</w:p>
    <w:p w:rsidR="05D0570A" w:rsidP="4926984E" w:rsidRDefault="05D0570A" w14:paraId="4140A5C0" w14:textId="26C87DA3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Diamante de 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</w:t>
      </w:r>
    </w:p>
    <w:p w:rsidR="05D0570A" w:rsidP="4926984E" w:rsidRDefault="05D0570A" w14:paraId="79C69B0D" w14:textId="24D5A506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Diamante de 10,5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05D0570A" w:rsidP="4926984E" w:rsidRDefault="05D0570A" w14:paraId="38096633" w14:textId="13ECAC54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4 diamantes de 0,1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05D0570A" w:rsidP="4926984E" w:rsidRDefault="05D0570A" w14:paraId="54F08BCA" w14:textId="4E219627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 </w:t>
      </w:r>
    </w:p>
    <w:p w:rsidR="05D0570A" w:rsidP="4926984E" w:rsidRDefault="05D0570A" w14:paraId="075EAD70" w14:textId="3EB0E4BF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Studs (11,1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05D0570A" w:rsidP="4926984E" w:rsidRDefault="05D0570A" w14:paraId="035C0DFE" w14:textId="7F43F639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amarillo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05D0570A" w:rsidP="4926984E" w:rsidRDefault="05D0570A" w14:paraId="6A902E3F" w14:textId="54B13FE1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2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05D0570A" w:rsidP="4926984E" w:rsidRDefault="05D0570A" w14:paraId="5A9E1BA6" w14:textId="1F6EE6AA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2 diamantes de 5,55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05D0570A" w:rsidP="4926984E" w:rsidRDefault="05D0570A" w14:paraId="5477BFCA" w14:textId="0CBB86E5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 </w:t>
      </w:r>
    </w:p>
    <w:p w:rsidR="05D0570A" w:rsidP="4926984E" w:rsidRDefault="05D0570A" w14:paraId="4D48CF90" w14:textId="391114FD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Pendientes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caída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(8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05D0570A" w:rsidP="4926984E" w:rsidRDefault="05D0570A" w14:paraId="36811F84" w14:textId="211D6CFA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amarillo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y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oro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blanco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05D0570A" w:rsidP="4926984E" w:rsidRDefault="05D0570A" w14:paraId="60563FA0" w14:textId="320B999C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16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05D0570A" w:rsidP="4926984E" w:rsidRDefault="05D0570A" w14:paraId="7D740964" w14:textId="66440DB4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 </w:t>
      </w:r>
    </w:p>
    <w:p w:rsidR="05D0570A" w:rsidP="4926984E" w:rsidRDefault="05D0570A" w14:paraId="7CB93BED" w14:textId="674A70DC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Brazaletes</w:t>
      </w:r>
    </w:p>
    <w:p w:rsidR="1F8C147F" w:rsidP="4926984E" w:rsidRDefault="1F8C147F" w14:paraId="3A68DEAA" w14:textId="61050D7A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1F8C147F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Brazaletes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diamantes (16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05D0570A" w:rsidP="4926984E" w:rsidRDefault="05D0570A" w14:paraId="6BD3BA57" w14:textId="76AD92E2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blanco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05D0570A" w:rsidP="4926984E" w:rsidRDefault="05D0570A" w14:paraId="45523CD3" w14:textId="0F0A6F14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16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05D0570A" w:rsidP="4926984E" w:rsidRDefault="05D0570A" w14:paraId="2091E323" w14:textId="1F5E005A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16 diamantes de 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</w:t>
      </w:r>
    </w:p>
    <w:p w:rsidR="05D0570A" w:rsidP="4926984E" w:rsidRDefault="05D0570A" w14:paraId="2A68C3D1" w14:textId="2E5645FB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 </w:t>
      </w:r>
      <w:r w:rsidRPr="4926984E" w:rsidR="73084C67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ra</w:t>
      </w:r>
      <w:r w:rsidRPr="4926984E" w:rsidR="73084C67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zalete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pilas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tenis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(22,5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05D0570A" w:rsidP="4926984E" w:rsidRDefault="05D0570A" w14:paraId="249D87E6" w14:textId="054CAE8B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blanco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05D0570A" w:rsidP="4926984E" w:rsidRDefault="05D0570A" w14:paraId="64AAC4C6" w14:textId="3AF22D02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225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05D0570A" w:rsidP="4926984E" w:rsidRDefault="05D0570A" w14:paraId="074D3DFA" w14:textId="296D58C0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225 diamantes de 0,1 </w:t>
      </w: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05D0570A" w:rsidP="4926984E" w:rsidRDefault="05D0570A" w14:paraId="256A452C" w14:textId="24616E17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color w:val="555555"/>
          <w:sz w:val="22"/>
          <w:szCs w:val="22"/>
        </w:rPr>
      </w:pPr>
      <w:r w:rsidRPr="4926984E" w:rsidR="05D0570A">
        <w:rPr>
          <w:rFonts w:ascii="Arial" w:hAnsi="Arial" w:eastAsia="Arial" w:cs="Arial"/>
          <w:color w:val="555555"/>
          <w:sz w:val="22"/>
          <w:szCs w:val="22"/>
        </w:rPr>
        <w:t xml:space="preserve"> </w:t>
      </w:r>
    </w:p>
    <w:p w:rsidR="05D0570A" w:rsidP="4926984E" w:rsidRDefault="05D0570A" w14:paraId="0B3238CF" w14:textId="0EF67DED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Anillos</w:t>
      </w:r>
    </w:p>
    <w:p w:rsidR="05D0570A" w:rsidP="4926984E" w:rsidRDefault="05D0570A" w14:paraId="27C5E17B" w14:textId="0BDCCE29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>1X -</w:t>
      </w:r>
      <w:r w:rsidRPr="4926984E" w:rsidR="05D0570A">
        <w:rPr>
          <w:rFonts w:ascii="Arial" w:hAnsi="Arial" w:eastAsia="Arial" w:cs="Arial"/>
          <w:color w:val="555555"/>
          <w:sz w:val="22"/>
          <w:szCs w:val="22"/>
        </w:rPr>
        <w:t xml:space="preserve"> </w:t>
      </w:r>
      <w:hyperlink r:id="R54f3282144f94524">
        <w:r w:rsidRPr="4926984E" w:rsidR="05D0570A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de diamante triple de diamante cultivado en laboratorio de la era Pandora | Oro blanco | Pandora US</w:t>
        </w:r>
      </w:hyperlink>
    </w:p>
    <w:p w:rsidR="05D0570A" w:rsidP="4926984E" w:rsidRDefault="05D0570A" w14:paraId="38C24ED4" w14:textId="7F3D5F64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1X - </w:t>
      </w:r>
      <w:hyperlink r:id="Rf489ee61345c405c">
        <w:r w:rsidRPr="4926984E" w:rsidR="05D0570A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abierto de diamantes cultivados en laboratorio de la era Pandora | Oro blanco | Pandora US</w:t>
        </w:r>
      </w:hyperlink>
    </w:p>
    <w:p w:rsidR="05D0570A" w:rsidP="4926984E" w:rsidRDefault="05D0570A" w14:paraId="07230136" w14:textId="6E7E28A4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>2X -</w:t>
      </w:r>
      <w:r w:rsidRPr="4926984E" w:rsidR="05D0570A">
        <w:rPr>
          <w:rFonts w:ascii="Arial" w:hAnsi="Arial" w:eastAsia="Arial" w:cs="Arial"/>
          <w:color w:val="555555"/>
          <w:sz w:val="22"/>
          <w:szCs w:val="22"/>
        </w:rPr>
        <w:t xml:space="preserve"> </w:t>
      </w:r>
      <w:hyperlink r:id="Rf3a3a382387d41aa">
        <w:r w:rsidRPr="4926984E" w:rsidR="05D0570A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de Diamantes de la Mitad de la Eternidad de la Era Pandora de 14k de oro blanco cultivado en laboratorio | Oro blanco | Pandora US</w:t>
        </w:r>
      </w:hyperlink>
    </w:p>
    <w:p w:rsidR="05D0570A" w:rsidP="4926984E" w:rsidRDefault="05D0570A" w14:paraId="77430635" w14:textId="57C7D908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>1X -</w:t>
      </w:r>
      <w:r w:rsidRPr="4926984E" w:rsidR="05D0570A">
        <w:rPr>
          <w:rFonts w:ascii="Arial" w:hAnsi="Arial" w:eastAsia="Arial" w:cs="Arial"/>
          <w:color w:val="555555"/>
          <w:sz w:val="22"/>
          <w:szCs w:val="22"/>
        </w:rPr>
        <w:t xml:space="preserve"> </w:t>
      </w:r>
      <w:hyperlink r:id="Rfc061f305eaa4adf">
        <w:r w:rsidRPr="4926984E" w:rsidR="05D0570A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de Diamante de la Media Eternidad de la Era Pandora de 14 quilates de oro cultivado en laboratorio | Oro | Pandora US</w:t>
        </w:r>
      </w:hyperlink>
    </w:p>
    <w:p w:rsidR="05D0570A" w:rsidP="4926984E" w:rsidRDefault="05D0570A" w14:paraId="6D9D820E" w14:textId="3AAE3813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>1X -</w:t>
      </w:r>
      <w:r w:rsidRPr="4926984E" w:rsidR="05D0570A">
        <w:rPr>
          <w:rFonts w:ascii="Arial" w:hAnsi="Arial" w:eastAsia="Arial" w:cs="Arial"/>
          <w:color w:val="555555"/>
          <w:sz w:val="22"/>
          <w:szCs w:val="22"/>
        </w:rPr>
        <w:t xml:space="preserve"> </w:t>
      </w:r>
      <w:hyperlink r:id="Ra1b6bc6ff46a4f06">
        <w:r w:rsidRPr="4926984E" w:rsidR="05D0570A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de diamantes de plata esterlina de la era Pandora cultivado en laboratorio | Plata esterlina | Pandora US</w:t>
        </w:r>
      </w:hyperlink>
    </w:p>
    <w:p w:rsidR="05D0570A" w:rsidP="4926984E" w:rsidRDefault="05D0570A" w14:paraId="4962A6AB" w14:textId="3046EF89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4926984E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2X </w:t>
      </w:r>
      <w:r w:rsidRPr="4926984E" w:rsidR="05D0570A">
        <w:rPr>
          <w:rFonts w:ascii="Arial" w:hAnsi="Arial" w:eastAsia="Arial" w:cs="Arial"/>
          <w:color w:val="555555"/>
          <w:sz w:val="22"/>
          <w:szCs w:val="22"/>
        </w:rPr>
        <w:t xml:space="preserve">- </w:t>
      </w:r>
      <w:hyperlink r:id="R661f7050cdd149d8">
        <w:r w:rsidRPr="4926984E" w:rsidR="05D0570A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de diamantes de oro blanco de 14 quilates cultivados en laboratorio de la era Pandora | Oro blanco | Pandora US</w:t>
        </w:r>
      </w:hyperlink>
    </w:p>
    <w:p w:rsidR="05D0570A" w:rsidP="4926984E" w:rsidRDefault="05D0570A" w14:paraId="2DC29195" w14:textId="58521A90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5195AD73" w:rsidR="05D0570A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>1X -</w:t>
      </w:r>
      <w:r w:rsidRPr="5195AD73" w:rsidR="05D0570A">
        <w:rPr>
          <w:rFonts w:ascii="Arial" w:hAnsi="Arial" w:eastAsia="Arial" w:cs="Arial"/>
          <w:color w:val="555555"/>
          <w:sz w:val="22"/>
          <w:szCs w:val="22"/>
        </w:rPr>
        <w:t xml:space="preserve"> </w:t>
      </w:r>
      <w:hyperlink r:id="Ra50952c6f03b4bda">
        <w:r w:rsidRPr="5195AD73" w:rsidR="05D0570A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de diamantes Pandora Infinite de oro blanco 14k cultivado en laboratorio | Oro blanco | Pandora US</w:t>
        </w:r>
      </w:hyperlink>
    </w:p>
    <w:p w:rsidR="30AC4B79" w:rsidP="5195AD73" w:rsidRDefault="30AC4B79" w14:paraId="4FCD57E6" w14:textId="2A38DC72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F5B5E3"/>
          <w:sz w:val="22"/>
          <w:szCs w:val="22"/>
          <w:u w:val="single"/>
        </w:rPr>
      </w:pPr>
    </w:p>
    <w:p w:rsidR="30AC4B79" w:rsidP="5195AD73" w:rsidRDefault="30AC4B79" w14:paraId="37DE670D" w14:textId="17F1DFD9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color w:val="F5B5E3"/>
          <w:sz w:val="22"/>
          <w:szCs w:val="22"/>
          <w:u w:val="single"/>
        </w:rPr>
      </w:pPr>
      <w:r w:rsidR="5E9317C0">
        <w:drawing>
          <wp:inline wp14:editId="58A35CF6" wp14:anchorId="2BDE92CE">
            <wp:extent cx="3962400" cy="5943600"/>
            <wp:effectExtent l="0" t="0" r="0" b="0"/>
            <wp:docPr id="59684775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96847755" name="Picture 596847755"/>
                    <pic:cNvPicPr/>
                  </pic:nvPicPr>
                  <pic:blipFill>
                    <a:blip xmlns:r="http://schemas.openxmlformats.org/officeDocument/2006/relationships" r:embed="rId6572584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0AC4B79" w:rsidP="5195AD73" w:rsidRDefault="30AC4B79" w14:paraId="5D798978" w14:textId="0AC16794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Georgia" w:hAnsi="Georgia" w:eastAsia="Georgia" w:cs="Georgia"/>
          <w:i w:val="1"/>
          <w:iCs w:val="1"/>
          <w:color w:val="000000" w:themeColor="text1" w:themeTint="FF" w:themeShade="FF"/>
          <w:sz w:val="20"/>
          <w:szCs w:val="20"/>
          <w:lang w:val="en-US"/>
        </w:rPr>
      </w:pPr>
    </w:p>
    <w:p w:rsidR="30AC4B79" w:rsidP="5195AD73" w:rsidRDefault="30AC4B79" w14:paraId="5CF59FAB" w14:textId="411B4E82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</w:pPr>
      <w:hyperlink r:id="Ra18dbc6d2e7841c3">
        <w:r w:rsidRPr="5195AD73" w:rsidR="5E9317C0">
          <w:rPr>
            <w:rStyle w:val="Hyperlink"/>
            <w:rFonts w:ascii="Arial" w:hAnsi="Arial" w:eastAsia="Arial" w:cs="Arial"/>
            <w:i w:val="1"/>
            <w:iCs w:val="1"/>
            <w:sz w:val="20"/>
            <w:szCs w:val="20"/>
            <w:lang w:val="en-US"/>
          </w:rPr>
          <w:t xml:space="preserve">Odessa </w:t>
        </w:r>
        <w:r w:rsidRPr="5195AD73" w:rsidR="5E9317C0">
          <w:rPr>
            <w:rStyle w:val="Hyperlink"/>
            <w:rFonts w:ascii="Arial" w:hAnsi="Arial" w:eastAsia="Arial" w:cs="Arial"/>
            <w:i w:val="1"/>
            <w:iCs w:val="1"/>
            <w:sz w:val="20"/>
            <w:szCs w:val="20"/>
            <w:lang w:val="en-US"/>
          </w:rPr>
          <w:t>A'zion</w:t>
        </w:r>
      </w:hyperlink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>en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>joyería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 xml:space="preserve"> de diamantes 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>cultivados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>en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 xml:space="preserve"> 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>laboratorio</w:t>
      </w:r>
      <w:r w:rsidRPr="5195AD73" w:rsidR="5E9317C0"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  <w:t xml:space="preserve"> Pandora y Valentino SS26 Couture/ Crédito de la imagen: Getty, Mike Coppola</w:t>
      </w:r>
    </w:p>
    <w:p w:rsidR="30AC4B79" w:rsidP="5195AD73" w:rsidRDefault="30AC4B79" w14:paraId="7257ECCD" w14:textId="290A806D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</w:pPr>
    </w:p>
    <w:p w:rsidR="30AC4B79" w:rsidP="5195AD73" w:rsidRDefault="30AC4B79" w14:paraId="3A16A5A7" w14:textId="17E1E7CE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i w:val="1"/>
          <w:iCs w:val="1"/>
          <w:color w:val="000000" w:themeColor="text1" w:themeTint="FF" w:themeShade="FF"/>
          <w:sz w:val="20"/>
          <w:szCs w:val="20"/>
          <w:lang w:val="en-US"/>
        </w:rPr>
      </w:pPr>
      <w:r w:rsidR="504619DA">
        <w:drawing>
          <wp:inline wp14:editId="13B5FE4A" wp14:anchorId="02839269">
            <wp:extent cx="3962400" cy="5943600"/>
            <wp:effectExtent l="0" t="0" r="0" b="0"/>
            <wp:docPr id="26217615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62176153" name="Picture 262176153"/>
                    <pic:cNvPicPr/>
                  </pic:nvPicPr>
                  <pic:blipFill>
                    <a:blip xmlns:r="http://schemas.openxmlformats.org/officeDocument/2006/relationships" r:embed="rId11971786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0AC4B79" w:rsidP="5195AD73" w:rsidRDefault="30AC4B79" w14:paraId="72EE7E35" w14:textId="62025E8E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ptos" w:hAnsi="Aptos" w:eastAsia="Aptos" w:cs="Aptos"/>
          <w:i w:val="1"/>
          <w:iCs w:val="1"/>
          <w:noProof w:val="0"/>
          <w:sz w:val="20"/>
          <w:szCs w:val="20"/>
          <w:lang w:val="es-ES"/>
        </w:rPr>
      </w:pPr>
      <w:hyperlink r:id="Rb3d8febbe0f04d56">
        <w:r w:rsidRPr="5195AD73" w:rsidR="504619DA">
          <w:rPr>
            <w:rStyle w:val="Hyperlink"/>
            <w:rFonts w:ascii="Aptos" w:hAnsi="Aptos" w:eastAsia="Aptos" w:cs="Aptos"/>
            <w:i w:val="1"/>
            <w:iCs w:val="1"/>
            <w:noProof w:val="0"/>
            <w:sz w:val="20"/>
            <w:szCs w:val="20"/>
            <w:lang w:val="es-ES"/>
          </w:rPr>
          <w:t xml:space="preserve">Odessa </w:t>
        </w:r>
        <w:r w:rsidRPr="5195AD73" w:rsidR="504619DA">
          <w:rPr>
            <w:rStyle w:val="Hyperlink"/>
            <w:rFonts w:ascii="Aptos" w:hAnsi="Aptos" w:eastAsia="Aptos" w:cs="Aptos"/>
            <w:i w:val="1"/>
            <w:iCs w:val="1"/>
            <w:noProof w:val="0"/>
            <w:sz w:val="20"/>
            <w:szCs w:val="20"/>
            <w:lang w:val="es-ES"/>
          </w:rPr>
          <w:t>A'zion</w:t>
        </w:r>
      </w:hyperlink>
      <w:r w:rsidRPr="5195AD73" w:rsidR="504619DA">
        <w:rPr>
          <w:rFonts w:ascii="Aptos" w:hAnsi="Aptos" w:eastAsia="Aptos" w:cs="Aptos"/>
          <w:i w:val="1"/>
          <w:iCs w:val="1"/>
          <w:noProof w:val="0"/>
          <w:sz w:val="20"/>
          <w:szCs w:val="20"/>
          <w:lang w:val="es-ES"/>
        </w:rPr>
        <w:t xml:space="preserve"> en joyería de diamantes cultivada en laboratorio de Pandora Valentino SS26 Couture / Crédito de la imagen: Getty, Mike Coppola</w:t>
      </w:r>
    </w:p>
    <w:p w:rsidR="30AC4B79" w:rsidP="5195AD73" w:rsidRDefault="30AC4B79" w14:paraId="03FA69E5" w14:textId="66D65BD3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ptos" w:hAnsi="Aptos" w:eastAsia="Aptos" w:cs="Aptos"/>
          <w:i w:val="1"/>
          <w:iCs w:val="1"/>
          <w:noProof w:val="0"/>
          <w:sz w:val="20"/>
          <w:szCs w:val="20"/>
          <w:lang w:val="es-ES"/>
        </w:rPr>
      </w:pPr>
    </w:p>
    <w:p w:rsidR="30AC4B79" w:rsidP="5195AD73" w:rsidRDefault="30AC4B79" w14:paraId="6D7996A9" w14:textId="4B153A19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</w:rPr>
      </w:pPr>
      <w:r w:rsidRPr="5195AD73" w:rsidR="77B98580"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</w:rPr>
        <w:t xml:space="preserve">DETALLES DE LA JOYERÍA </w:t>
      </w:r>
      <w:hyperlink r:id="Ra3b30f5e4af24f69">
        <w:r w:rsidRPr="5195AD73" w:rsidR="77B98580">
          <w:rPr>
            <w:rStyle w:val="Hyperlink"/>
            <w:rFonts w:ascii="Arial" w:hAnsi="Arial" w:eastAsia="Arial" w:cs="Arial"/>
            <w:b w:val="1"/>
            <w:bCs w:val="1"/>
            <w:sz w:val="22"/>
            <w:szCs w:val="22"/>
          </w:rPr>
          <w:t>ODESSA A'ZION</w:t>
        </w:r>
      </w:hyperlink>
      <w:r w:rsidRPr="5195AD73" w:rsidR="77B98580"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</w:rPr>
        <w:t>:</w:t>
      </w:r>
    </w:p>
    <w:p w:rsidR="30AC4B79" w:rsidP="5195AD73" w:rsidRDefault="30AC4B79" w14:paraId="1A47D877" w14:textId="6D1A922D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</w:rPr>
      </w:pPr>
    </w:p>
    <w:p w:rsidR="30AC4B79" w:rsidP="5195AD73" w:rsidRDefault="30AC4B79" w14:paraId="40A89776" w14:textId="427C5348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Collares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 xml:space="preserve"> (148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piedras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 xml:space="preserve"> total, 54,95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 xml:space="preserve"> total)</w:t>
      </w:r>
    </w:p>
    <w:p w:rsidR="30AC4B79" w:rsidP="5195AD73" w:rsidRDefault="30AC4B79" w14:paraId="6FBDFE65" w14:textId="468CD1AB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555555"/>
          <w:sz w:val="22"/>
          <w:szCs w:val="22"/>
        </w:rPr>
      </w:pPr>
      <w:r w:rsidRPr="5195AD73" w:rsidR="77B98580">
        <w:rPr>
          <w:rFonts w:ascii="Arial" w:hAnsi="Arial" w:eastAsia="Arial" w:cs="Arial"/>
          <w:color w:val="555555"/>
          <w:sz w:val="22"/>
          <w:szCs w:val="22"/>
        </w:rPr>
        <w:t xml:space="preserve"> </w:t>
      </w:r>
    </w:p>
    <w:p w:rsidR="30AC4B79" w:rsidP="5195AD73" w:rsidRDefault="30AC4B79" w14:paraId="1A01097B" w14:textId="3402433F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Collar Rose at Dawn (29,2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30AC4B79" w:rsidP="5195AD73" w:rsidRDefault="30AC4B79" w14:paraId="26F00CFB" w14:textId="22906A02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blanco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30AC4B79" w:rsidP="5195AD73" w:rsidRDefault="30AC4B79" w14:paraId="63AD6FA5" w14:textId="30352382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76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30AC4B79" w:rsidP="5195AD73" w:rsidRDefault="30AC4B79" w14:paraId="45E1D9FD" w14:textId="0E3571CA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16 diamantes de 1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</w:t>
      </w:r>
    </w:p>
    <w:p w:rsidR="30AC4B79" w:rsidP="5195AD73" w:rsidRDefault="30AC4B79" w14:paraId="5ADDD27B" w14:textId="50DD67FB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12 diamantes de 0,5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6A35BC70" w14:textId="5D08650D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16 diamantes de 0,25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4256DA05" w14:textId="49502F7D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32 diamantes de 0,1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6F3BD2DA" w14:textId="5B401023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555555"/>
          <w:sz w:val="22"/>
          <w:szCs w:val="22"/>
        </w:rPr>
      </w:pPr>
      <w:r w:rsidRPr="5195AD73" w:rsidR="77B98580">
        <w:rPr>
          <w:rFonts w:ascii="Arial" w:hAnsi="Arial" w:eastAsia="Arial" w:cs="Arial"/>
          <w:color w:val="555555"/>
          <w:sz w:val="22"/>
          <w:szCs w:val="22"/>
        </w:rPr>
        <w:t xml:space="preserve"> </w:t>
      </w:r>
    </w:p>
    <w:p w:rsidR="30AC4B79" w:rsidP="5195AD73" w:rsidRDefault="30AC4B79" w14:paraId="29492369" w14:textId="22E03D6D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Collar de Estrella de Era 3 (17,5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30AC4B79" w:rsidP="5195AD73" w:rsidRDefault="30AC4B79" w14:paraId="6BB94E5B" w14:textId="099AE252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blanco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30AC4B79" w:rsidP="5195AD73" w:rsidRDefault="30AC4B79" w14:paraId="23ECA631" w14:textId="695109BB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32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30AC4B79" w:rsidP="5195AD73" w:rsidRDefault="30AC4B79" w14:paraId="119697A2" w14:textId="029DA793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8 diamantes de 0,25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48F7CA96" w14:textId="36C5B1A3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17 diamantes de 0,5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6366BDBE" w14:textId="0E667306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7 diamantes de 1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</w:t>
      </w:r>
    </w:p>
    <w:p w:rsidR="30AC4B79" w:rsidP="5195AD73" w:rsidRDefault="30AC4B79" w14:paraId="3E591BD6" w14:textId="306BA920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555555"/>
          <w:sz w:val="22"/>
          <w:szCs w:val="22"/>
        </w:rPr>
      </w:pPr>
      <w:r w:rsidRPr="5195AD73" w:rsidR="77B98580">
        <w:rPr>
          <w:rFonts w:ascii="Arial" w:hAnsi="Arial" w:eastAsia="Arial" w:cs="Arial"/>
          <w:color w:val="555555"/>
          <w:sz w:val="22"/>
          <w:szCs w:val="22"/>
        </w:rPr>
        <w:t xml:space="preserve">  </w:t>
      </w:r>
    </w:p>
    <w:p w:rsidR="30AC4B79" w:rsidP="5195AD73" w:rsidRDefault="30AC4B79" w14:paraId="33FD21C2" w14:textId="40A5E613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Collar de Estrellas de Era 5 (8,25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total)</w:t>
      </w:r>
    </w:p>
    <w:p w:rsidR="30AC4B79" w:rsidP="5195AD73" w:rsidRDefault="30AC4B79" w14:paraId="38233BAE" w14:textId="786DD500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Oro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blanco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14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, diamantes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cultivados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en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laboratorio</w:t>
      </w:r>
    </w:p>
    <w:p w:rsidR="30AC4B79" w:rsidP="5195AD73" w:rsidRDefault="30AC4B79" w14:paraId="7F1BE1EA" w14:textId="065EC786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Cantidad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: 40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piedras</w:t>
      </w:r>
    </w:p>
    <w:p w:rsidR="30AC4B79" w:rsidP="5195AD73" w:rsidRDefault="30AC4B79" w14:paraId="476FBC4F" w14:textId="33727DE2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20 diamantes de 0,1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24D1086F" w14:textId="0A4ECC6C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17 diamantes de 0,25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08DFCE7D" w14:textId="6EB1DEC3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2 diamantes de 0,5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quilates</w:t>
      </w:r>
    </w:p>
    <w:p w:rsidR="30AC4B79" w:rsidP="5195AD73" w:rsidRDefault="30AC4B79" w14:paraId="3D988FA7" w14:textId="34A44050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Diamante de 1 </w:t>
      </w: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>quilate</w:t>
      </w:r>
    </w:p>
    <w:p w:rsidR="30AC4B79" w:rsidP="5195AD73" w:rsidRDefault="30AC4B79" w14:paraId="499482DB" w14:textId="397CCC0B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555555"/>
          <w:sz w:val="22"/>
          <w:szCs w:val="22"/>
        </w:rPr>
      </w:pPr>
      <w:r w:rsidRPr="5195AD73" w:rsidR="77B98580">
        <w:rPr>
          <w:rFonts w:ascii="Arial" w:hAnsi="Arial" w:eastAsia="Arial" w:cs="Arial"/>
          <w:color w:val="555555"/>
          <w:sz w:val="22"/>
          <w:szCs w:val="22"/>
        </w:rPr>
        <w:t xml:space="preserve"> </w:t>
      </w:r>
    </w:p>
    <w:p w:rsidR="30AC4B79" w:rsidP="5195AD73" w:rsidRDefault="30AC4B79" w14:paraId="23E5FFF8" w14:textId="31C1BC81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  <w:u w:val="single"/>
          <w:lang w:val="en-US"/>
        </w:rPr>
        <w:t>Anillos</w:t>
      </w:r>
    </w:p>
    <w:p w:rsidR="30AC4B79" w:rsidP="5195AD73" w:rsidRDefault="30AC4B79" w14:paraId="27DE1EF7" w14:textId="68CDF4F6">
      <w:p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sz w:val="22"/>
          <w:szCs w:val="22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>1X -</w:t>
      </w:r>
      <w:r w:rsidRPr="5195AD73" w:rsidR="77B98580">
        <w:rPr>
          <w:rFonts w:ascii="Arial" w:hAnsi="Arial" w:eastAsia="Arial" w:cs="Arial"/>
          <w:color w:val="555555"/>
          <w:sz w:val="22"/>
          <w:szCs w:val="22"/>
        </w:rPr>
        <w:t xml:space="preserve"> </w:t>
      </w:r>
      <w:hyperlink r:id="R7e3c436f3fed419d">
        <w:r w:rsidRPr="5195AD73" w:rsidR="77B98580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abierto de diamantes cultivados en laboratorio de la era Pandora | Oro blanco | Pandora US</w:t>
        </w:r>
      </w:hyperlink>
    </w:p>
    <w:p w:rsidR="30AC4B79" w:rsidP="5195AD73" w:rsidRDefault="30AC4B79" w14:paraId="5B29305C" w14:textId="7044D951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sz w:val="22"/>
          <w:szCs w:val="22"/>
        </w:rPr>
      </w:pPr>
      <w:r w:rsidRPr="5195AD73" w:rsidR="77B98580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>1X -</w:t>
      </w:r>
      <w:r w:rsidRPr="5195AD73" w:rsidR="77B98580">
        <w:rPr>
          <w:rFonts w:ascii="Arial" w:hAnsi="Arial" w:eastAsia="Arial" w:cs="Arial"/>
          <w:color w:val="555555"/>
          <w:sz w:val="22"/>
          <w:szCs w:val="22"/>
        </w:rPr>
        <w:t xml:space="preserve"> </w:t>
      </w:r>
      <w:hyperlink r:id="R8204a004bde2461d">
        <w:r w:rsidRPr="5195AD73" w:rsidR="77B98580">
          <w:rPr>
            <w:rStyle w:val="Hyperlink"/>
            <w:rFonts w:ascii="Arial" w:hAnsi="Arial" w:eastAsia="Arial" w:cs="Arial"/>
            <w:color w:val="F5B5E3"/>
            <w:sz w:val="22"/>
            <w:szCs w:val="22"/>
            <w:u w:val="single"/>
          </w:rPr>
          <w:t>Anillo de trío de diamantes cultivado en laboratorio de la era Pandora | Oro blanco | Pandora US</w:t>
        </w:r>
      </w:hyperlink>
    </w:p>
    <w:p w:rsidR="30AC4B79" w:rsidP="5195AD73" w:rsidRDefault="30AC4B79" w14:paraId="52C2D38B" w14:textId="37E4A81C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color w:val="F5B5E3"/>
          <w:sz w:val="22"/>
          <w:szCs w:val="22"/>
          <w:u w:val="single"/>
        </w:rPr>
      </w:pPr>
    </w:p>
    <w:p w:rsidR="30AC4B79" w:rsidP="5195AD73" w:rsidRDefault="30AC4B79" w14:paraId="01A82C37" w14:textId="5E0791AA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  <w:lang w:val="en-US"/>
        </w:rPr>
      </w:pPr>
      <w:r w:rsidRPr="5195AD73" w:rsidR="6DC672A4"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  <w:lang w:val="en-US"/>
        </w:rPr>
        <w:t>Nombres</w:t>
      </w:r>
      <w:r w:rsidRPr="5195AD73" w:rsidR="6DC672A4"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b w:val="1"/>
          <w:bCs w:val="1"/>
          <w:color w:val="000000" w:themeColor="text1" w:themeTint="FF" w:themeShade="FF"/>
          <w:sz w:val="22"/>
          <w:szCs w:val="22"/>
          <w:lang w:val="en-US"/>
        </w:rPr>
        <w:t>sociales</w:t>
      </w:r>
    </w:p>
    <w:p w:rsidR="30AC4B79" w:rsidP="5195AD73" w:rsidRDefault="30AC4B79" w14:paraId="0E0CE912" w14:textId="10AFCA1C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color w:val="000000" w:themeColor="text1" w:themeTint="FF" w:themeShade="FF"/>
          <w:sz w:val="22"/>
          <w:szCs w:val="22"/>
          <w:lang w:val="en-US"/>
        </w:rPr>
      </w:pPr>
      <w:hyperlink r:id="R1f6383a2e3ff4ff6">
        <w:r w:rsidRPr="5195AD73" w:rsidR="6DC672A4">
          <w:rPr>
            <w:rStyle w:val="Hyperlink"/>
            <w:rFonts w:ascii="Arial" w:hAnsi="Arial" w:eastAsia="Arial" w:cs="Arial"/>
            <w:b w:val="0"/>
            <w:bCs w:val="0"/>
            <w:color w:val="000000" w:themeColor="text1" w:themeTint="FF" w:themeShade="FF"/>
            <w:sz w:val="22"/>
            <w:szCs w:val="22"/>
            <w:lang w:val="en-US"/>
          </w:rPr>
          <w:t>@miyakobelliz</w:t>
        </w:r>
        <w:r w:rsidRPr="5195AD73" w:rsidR="56E24312">
          <w:rPr>
            <w:rStyle w:val="Hyperlink"/>
            <w:rFonts w:ascii="Arial" w:hAnsi="Arial" w:eastAsia="Arial" w:cs="Arial"/>
            <w:b w:val="0"/>
            <w:bCs w:val="0"/>
            <w:color w:val="000000" w:themeColor="text1" w:themeTint="FF" w:themeShade="FF"/>
            <w:sz w:val="22"/>
            <w:szCs w:val="22"/>
            <w:lang w:val="en-US"/>
          </w:rPr>
          <w:t>zi</w:t>
        </w:r>
      </w:hyperlink>
    </w:p>
    <w:p w:rsidR="30AC4B79" w:rsidP="5195AD73" w:rsidRDefault="30AC4B79" w14:paraId="411565AD" w14:textId="6668A8FD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color w:val="000000" w:themeColor="text1" w:themeTint="FF" w:themeShade="FF"/>
          <w:sz w:val="22"/>
          <w:szCs w:val="22"/>
        </w:rPr>
      </w:pPr>
      <w:hyperlink r:id="Rb4ab5a8aafba49bd">
        <w:r w:rsidRPr="5195AD73" w:rsidR="6DC672A4">
          <w:rPr>
            <w:rStyle w:val="Hyperlink"/>
            <w:rFonts w:ascii="Arial" w:hAnsi="Arial" w:eastAsia="Arial" w:cs="Arial"/>
            <w:b w:val="0"/>
            <w:bCs w:val="0"/>
            <w:color w:val="000000" w:themeColor="text1" w:themeTint="FF" w:themeShade="FF"/>
            <w:sz w:val="22"/>
            <w:szCs w:val="22"/>
            <w:u w:val="single"/>
          </w:rPr>
          <w:t>@odessaazion</w:t>
        </w:r>
      </w:hyperlink>
    </w:p>
    <w:p w:rsidR="30AC4B79" w:rsidP="5195AD73" w:rsidRDefault="30AC4B79" w14:paraId="36E918FC" w14:textId="0B19599B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color w:val="000000" w:themeColor="text1" w:themeTint="FF" w:themeShade="FF"/>
          <w:sz w:val="22"/>
          <w:szCs w:val="22"/>
        </w:rPr>
      </w:pPr>
      <w:hyperlink r:id="Rdbdfb34bffa84046">
        <w:r w:rsidRPr="5195AD73" w:rsidR="6DC672A4">
          <w:rPr>
            <w:rStyle w:val="Hyperlink"/>
            <w:rFonts w:ascii="Arial" w:hAnsi="Arial" w:eastAsia="Arial" w:cs="Arial"/>
            <w:b w:val="0"/>
            <w:bCs w:val="0"/>
            <w:color w:val="000000" w:themeColor="text1" w:themeTint="FF" w:themeShade="FF"/>
            <w:sz w:val="22"/>
            <w:szCs w:val="22"/>
            <w:u w:val="single"/>
          </w:rPr>
          <w:t>@theofficialpandora</w:t>
        </w:r>
      </w:hyperlink>
    </w:p>
    <w:p w:rsidR="30AC4B79" w:rsidP="5195AD73" w:rsidRDefault="30AC4B79" w14:paraId="754169F9" w14:textId="6E8188F3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color w:val="000000" w:themeColor="text1" w:themeTint="FF" w:themeShade="FF"/>
          <w:sz w:val="22"/>
          <w:szCs w:val="22"/>
        </w:rPr>
      </w:pPr>
      <w:r w:rsidRPr="5195AD73" w:rsidR="6DC672A4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 </w:t>
      </w:r>
    </w:p>
    <w:p w:rsidR="30AC4B79" w:rsidP="5195AD73" w:rsidRDefault="30AC4B79" w14:paraId="471B2666" w14:textId="70B32636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</w:pPr>
      <w:r w:rsidRPr="5195AD73" w:rsidR="6DC672A4">
        <w:rPr>
          <w:rFonts w:ascii="Arial" w:hAnsi="Arial" w:eastAsia="Arial" w:cs="Arial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Fuente de la imagen: Getty Images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Contacte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con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el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titular de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los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derechos de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autor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para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su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uso</w:t>
      </w:r>
    </w:p>
    <w:p w:rsidR="30AC4B79" w:rsidP="5195AD73" w:rsidRDefault="30AC4B79" w14:paraId="323D5842" w14:textId="0A1E5345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color w:val="000000" w:themeColor="text1" w:themeTint="FF" w:themeShade="FF"/>
          <w:sz w:val="22"/>
          <w:szCs w:val="22"/>
        </w:rPr>
      </w:pPr>
      <w:r w:rsidRPr="5195AD73" w:rsidR="6DC672A4">
        <w:rPr>
          <w:rFonts w:ascii="Arial" w:hAnsi="Arial" w:eastAsia="Arial" w:cs="Arial"/>
          <w:color w:val="000000" w:themeColor="text1" w:themeTint="FF" w:themeShade="FF"/>
          <w:sz w:val="22"/>
          <w:szCs w:val="22"/>
        </w:rPr>
        <w:t xml:space="preserve"> </w:t>
      </w:r>
    </w:p>
    <w:p w:rsidR="30AC4B79" w:rsidP="5195AD73" w:rsidRDefault="30AC4B79" w14:paraId="280EB915" w14:textId="5632C7C0">
      <w:pPr>
        <w:shd w:val="clear" w:color="auto" w:fill="FFFFFF" w:themeFill="background1"/>
        <w:bidi w:val="0"/>
        <w:spacing w:before="0" w:beforeAutospacing="off" w:after="0" w:afterAutospacing="off"/>
        <w:jc w:val="center"/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</w:pP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Aviso legal: Esta imagen se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proporciona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únicamente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para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tu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información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y no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puede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ser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utilizada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ni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reproducida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sin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el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permiso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del titular de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los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derechos de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autor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mencionado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anteriormente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. BPCM no es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propietaria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esta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imagen, y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este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mensaje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de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correo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electrónico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no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te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otorga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ningún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derecho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sobre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o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sobre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>esta</w:t>
      </w:r>
      <w:r w:rsidRPr="5195AD73" w:rsidR="6DC672A4">
        <w:rPr>
          <w:rFonts w:ascii="Arial" w:hAnsi="Arial" w:eastAsia="Arial" w:cs="Arial"/>
          <w:i w:val="1"/>
          <w:iCs w:val="1"/>
          <w:color w:val="000000" w:themeColor="text1" w:themeTint="FF" w:themeShade="FF"/>
          <w:sz w:val="22"/>
          <w:szCs w:val="22"/>
          <w:lang w:val="en-US"/>
        </w:rPr>
        <w:t xml:space="preserve"> imagen</w:t>
      </w:r>
    </w:p>
    <w:p w:rsidR="30AC4B79" w:rsidP="5195AD73" w:rsidRDefault="30AC4B79" w14:paraId="111BE6A5" w14:textId="1095C0C6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Arial" w:hAnsi="Arial" w:eastAsia="Arial" w:cs="Arial"/>
          <w:b w:val="1"/>
          <w:bCs w:val="1"/>
          <w:sz w:val="22"/>
          <w:szCs w:val="22"/>
          <w:lang w:val="es-ES"/>
        </w:rPr>
      </w:pPr>
    </w:p>
    <w:p w:rsidR="30AC4B79" w:rsidP="5195AD73" w:rsidRDefault="30AC4B79" w14:paraId="201E1CE2" w14:textId="4976C976">
      <w:pPr>
        <w:pStyle w:val="Normal"/>
        <w:shd w:val="clear" w:color="auto" w:fill="FFFFFF" w:themeFill="background1"/>
        <w:bidi w:val="0"/>
        <w:spacing w:before="0" w:beforeAutospacing="off" w:after="0" w:afterAutospacing="off"/>
        <w:jc w:val="left"/>
        <w:rPr>
          <w:sz w:val="20"/>
          <w:szCs w:val="20"/>
          <w:lang w:val="es-ES"/>
        </w:rPr>
      </w:pPr>
      <w:r w:rsidRPr="5195AD73" w:rsidR="347BEB59">
        <w:rPr>
          <w:b w:val="1"/>
          <w:bCs w:val="1"/>
          <w:sz w:val="20"/>
          <w:szCs w:val="20"/>
          <w:lang w:val="es-ES"/>
        </w:rPr>
        <w:t xml:space="preserve">Descarga imágenes </w:t>
      </w:r>
      <w:hyperlink r:id="Rb05a1a082c3a405f">
        <w:r w:rsidRPr="5195AD73" w:rsidR="347BEB59">
          <w:rPr>
            <w:rStyle w:val="Hyperlink"/>
            <w:b w:val="1"/>
            <w:bCs w:val="1"/>
            <w:sz w:val="20"/>
            <w:szCs w:val="20"/>
            <w:lang w:val="es-ES"/>
          </w:rPr>
          <w:t>aquí</w:t>
        </w:r>
      </w:hyperlink>
      <w:r w:rsidRPr="5195AD73" w:rsidR="347BEB59">
        <w:rPr>
          <w:b w:val="1"/>
          <w:bCs w:val="1"/>
          <w:color w:val="F9CED6"/>
          <w:sz w:val="20"/>
          <w:szCs w:val="20"/>
          <w:lang w:val="es-ES"/>
        </w:rPr>
        <w:t xml:space="preserve"> </w:t>
      </w:r>
    </w:p>
    <w:p w:rsidR="001B37FF" w:rsidP="5183C6DE" w:rsidRDefault="4E253D86" w14:paraId="0CE53409" w14:textId="594294B8">
      <w:pPr>
        <w:spacing w:before="240" w:after="240"/>
        <w:jc w:val="left"/>
        <w:rPr>
          <w:color w:val="000000" w:themeColor="text1"/>
          <w:sz w:val="20"/>
          <w:szCs w:val="20"/>
          <w:lang w:val="es-ES"/>
        </w:rPr>
      </w:pPr>
      <w:r w:rsidRPr="5183C6DE" w:rsidR="4E253D86">
        <w:rPr>
          <w:color w:val="000000" w:themeColor="text1" w:themeTint="FF" w:themeShade="FF"/>
          <w:sz w:val="20"/>
          <w:szCs w:val="20"/>
          <w:lang w:val="es-419"/>
        </w:rPr>
        <w:t xml:space="preserve">Para </w:t>
      </w:r>
      <w:r w:rsidRPr="5183C6DE" w:rsidR="4E253D86">
        <w:rPr>
          <w:color w:val="000000" w:themeColor="text1" w:themeTint="FF" w:themeShade="FF"/>
          <w:sz w:val="20"/>
          <w:szCs w:val="20"/>
          <w:lang w:val="es-419"/>
        </w:rPr>
        <w:t>mayor información</w:t>
      </w:r>
      <w:r w:rsidRPr="5183C6DE" w:rsidR="4E253D86">
        <w:rPr>
          <w:color w:val="000000" w:themeColor="text1" w:themeTint="FF" w:themeShade="FF"/>
          <w:sz w:val="20"/>
          <w:szCs w:val="20"/>
          <w:lang w:val="es-419"/>
        </w:rPr>
        <w:t xml:space="preserve"> por favor contactar a:</w:t>
      </w:r>
    </w:p>
    <w:p w:rsidRPr="00693A63" w:rsidR="579224B1" w:rsidP="5183C6DE" w:rsidRDefault="579224B1" w14:paraId="7D6FA52D" w14:textId="17F81AD9">
      <w:pPr>
        <w:jc w:val="left"/>
        <w:rPr>
          <w:color w:val="000000" w:themeColor="text1"/>
          <w:sz w:val="20"/>
          <w:szCs w:val="20"/>
          <w:lang w:val="es-ES"/>
        </w:rPr>
      </w:pPr>
      <w:hyperlink r:id="Raa50d703c1b54298">
        <w:r w:rsidRPr="5183C6DE" w:rsidR="7C51F6F6">
          <w:rPr>
            <w:rStyle w:val="Hyperlink"/>
            <w:color w:val="F9CED6"/>
            <w:sz w:val="20"/>
            <w:szCs w:val="20"/>
            <w:lang w:val="es-419"/>
          </w:rPr>
          <w:t>alberto.guerrero@another.co</w:t>
        </w:r>
      </w:hyperlink>
      <w:r w:rsidRPr="5183C6DE" w:rsidR="7C51F6F6">
        <w:rPr>
          <w:color w:val="F9CED6"/>
          <w:sz w:val="20"/>
          <w:szCs w:val="20"/>
          <w:lang w:val="es-419"/>
        </w:rPr>
        <w:t xml:space="preserve"> </w:t>
      </w:r>
      <w:r w:rsidRPr="5183C6DE" w:rsidR="7C51F6F6">
        <w:rPr>
          <w:color w:val="000000" w:themeColor="text1" w:themeTint="FF" w:themeShade="FF"/>
          <w:sz w:val="20"/>
          <w:szCs w:val="20"/>
          <w:lang w:val="es-419"/>
        </w:rPr>
        <w:t>– Alberto Guerrero</w:t>
      </w:r>
    </w:p>
    <w:p w:rsidR="340AD836" w:rsidP="5183C6DE" w:rsidRDefault="340AD836" w14:paraId="3FC7DA8C" w14:textId="24BFBC31">
      <w:pPr>
        <w:pStyle w:val="Normal"/>
        <w:jc w:val="left"/>
        <w:rPr>
          <w:b w:val="1"/>
          <w:bCs w:val="1"/>
          <w:color w:val="000000" w:themeColor="text1" w:themeTint="FF" w:themeShade="FF"/>
          <w:sz w:val="20"/>
          <w:szCs w:val="20"/>
          <w:lang w:val="es-419"/>
        </w:rPr>
      </w:pPr>
    </w:p>
    <w:p w:rsidR="001B37FF" w:rsidP="579224B1" w:rsidRDefault="74CC8030" w14:paraId="4D01BB8A" w14:textId="23AE62DF">
      <w:pPr>
        <w:rPr>
          <w:color w:val="000000" w:themeColor="text1"/>
          <w:sz w:val="20"/>
          <w:szCs w:val="20"/>
          <w:lang w:val="es-ES"/>
        </w:rPr>
      </w:pPr>
      <w:r w:rsidRPr="2E60A60A" w:rsidR="74CC8030">
        <w:rPr>
          <w:b w:val="1"/>
          <w:bCs w:val="1"/>
          <w:color w:val="000000" w:themeColor="text1" w:themeTint="FF" w:themeShade="FF"/>
          <w:sz w:val="20"/>
          <w:szCs w:val="20"/>
          <w:lang w:val="es-419"/>
        </w:rPr>
        <w:t>SOBRE PANDORA</w:t>
      </w:r>
    </w:p>
    <w:p w:rsidR="01152E0F" w:rsidP="2E60A60A" w:rsidRDefault="01152E0F" w14:paraId="0CAA4F03" w14:textId="4AAA30BB">
      <w:pPr>
        <w:spacing w:before="240" w:beforeAutospacing="off" w:after="240" w:afterAutospacing="off"/>
        <w:jc w:val="both"/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</w:pP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Pandora es la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marca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joyería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más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grande del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mundo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. La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joyería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Pandora,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terminada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a mano y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elaborada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con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materiales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alta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calidad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,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ofrece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infinitas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posibilidades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personalización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,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permitiendo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a las personas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expresar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su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estilopersonal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a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través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cada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pieza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. Lo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que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comenzó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como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una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pequeña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tienda de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joyería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en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Copenhague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, Dinamarca,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hace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más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40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años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, hoy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está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presente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en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más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100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países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.</w:t>
      </w:r>
    </w:p>
    <w:p w:rsidR="01152E0F" w:rsidP="2E60A60A" w:rsidRDefault="01152E0F" w14:paraId="564659BD" w14:textId="68339A47">
      <w:pPr>
        <w:spacing w:before="240" w:beforeAutospacing="off" w:after="240" w:afterAutospacing="off"/>
        <w:jc w:val="both"/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</w:pP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Pandora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está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comprometida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con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el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liderazgo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en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sostenibilidad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y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elabora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su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joyería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con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plata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y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oro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100%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reciclados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.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Además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, la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compañía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se ha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propuesto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reducir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a la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mitad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las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emisiones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de gases de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efecto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invernadero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en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toda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su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>cadenade</w:t>
      </w:r>
      <w:r w:rsidRPr="2E60A60A" w:rsidR="6FAC679C">
        <w:rPr>
          <w:rFonts w:ascii="Arial" w:hAnsi="Arial" w:eastAsia="Arial" w:cs="Arial"/>
          <w:noProof w:val="0"/>
          <w:color w:val="000000" w:themeColor="text1" w:themeTint="FF" w:themeShade="FF"/>
          <w:sz w:val="18"/>
          <w:szCs w:val="18"/>
          <w:lang w:val="en-US"/>
        </w:rPr>
        <w:t xml:space="preserve"> valor para 2030.</w:t>
      </w:r>
    </w:p>
    <w:p w:rsidR="01152E0F" w:rsidP="579224B1" w:rsidRDefault="01152E0F" w14:paraId="55DE5C10" w14:textId="6B879CA7">
      <w:pPr>
        <w:spacing w:before="240" w:after="240"/>
        <w:jc w:val="both"/>
        <w:rPr>
          <w:color w:val="000000" w:themeColor="text1"/>
          <w:sz w:val="20"/>
          <w:szCs w:val="20"/>
          <w:lang w:val="es-ES"/>
        </w:rPr>
      </w:pPr>
    </w:p>
    <w:sectPr w:rsidR="01152E0F">
      <w:headerReference w:type="default" r:id="rId17"/>
      <w:footerReference w:type="even" r:id="rId18"/>
      <w:footerReference w:type="default" r:id="rId19"/>
      <w:footerReference w:type="first" r:id="rId20"/>
      <w:pgSz w:w="12240" w:h="15840" w:orient="portrait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892A74" w:rsidRDefault="00892A74" w14:paraId="2189E529" w14:textId="77777777">
      <w:pPr>
        <w:spacing w:line="240" w:lineRule="auto"/>
      </w:pPr>
      <w:r>
        <w:separator/>
      </w:r>
    </w:p>
  </w:endnote>
  <w:endnote w:type="continuationSeparator" w:id="0">
    <w:p w:rsidR="00892A74" w:rsidRDefault="00892A74" w14:paraId="409A96A9" w14:textId="77777777">
      <w:pPr>
        <w:spacing w:line="240" w:lineRule="auto"/>
      </w:pPr>
      <w:r>
        <w:continuationSeparator/>
      </w:r>
    </w:p>
  </w:endnote>
  <w:endnote w:type="continuationNotice" w:id="1">
    <w:p w:rsidR="00892A74" w:rsidRDefault="00892A74" w14:paraId="651C4159" w14:textId="7777777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w:fontKey="{E288F89A-ECFB-F644-A214-3F5BD322C255}" r:id="rId1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w:fontKey="{47844670-5B10-6246-9744-DF861D2F2CA4}" r:id="rId2"/>
    <w:embedBold w:fontKey="{80B0AF57-B7CA-D44C-9269-AA0EA2DDD6AF}" r:id="rId3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w:fontKey="{368FFCFE-DCB7-8B47-A7A0-82A0F5C89BF1}" r:id="rId4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w:fontKey="{7CAD231D-7F57-1341-A2BB-0CA42681B6DB}" r:id="rId5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w:fontKey="{FCB01B0E-A5BA-784B-931B-A26B74A243B6}" r:id="rId6"/>
    <w:embedBold w:fontKey="{8DF37D20-81B9-804A-AE44-C61BDA725053}" r:id="rId7"/>
    <w:embedItalic w:fontKey="{EEAD358A-3985-A84A-B6E0-E27A2CAD0998}" r:id="rId8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w:fontKey="{BD0818FB-B90E-3349-951B-482F50FBC65F}" r:id="rId9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w:fontKey="{13BBB83B-C976-3C4D-8129-4DD180C8B879}" r:id="rId1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w:fontKey="{5E5C4B0C-FD63-CF4B-B76C-93B75E768560}" r:id="rId11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clsh="http://schemas.microsoft.com/office/drawing/2020/classificationShape" mc:Ignorable="w14 w15 w16se w16cid w16 w16cex w16sdtdh w16sdtfl w16du wp14">
  <w:p w:rsidR="00693A63" w:rsidRDefault="00693A63" w14:paraId="1CDD94CD" w14:textId="322323A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91C0847" wp14:editId="165A258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923415" cy="404495"/>
              <wp:effectExtent l="0" t="0" r="635" b="0"/>
              <wp:wrapNone/>
              <wp:docPr id="1113529679" name="Text Box 2" descr="Classification: Pandora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234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Pr="00693A63" w:rsidR="00693A63" w:rsidP="00693A63" w:rsidRDefault="00693A63" w14:paraId="6DDE424D" w14:textId="02A2702C">
                          <w:pPr>
                            <w:rPr>
                              <w:rFonts w:ascii="Calibri" w:hAnsi="Calibri" w:eastAsia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693A63">
                            <w:rPr>
                              <w:rFonts w:ascii="Calibri" w:hAnsi="Calibri" w:eastAsia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  <w:t>Classification: Pandora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091C0847">
              <v:stroke joinstyle="miter"/>
              <v:path gradientshapeok="t" o:connecttype="rect"/>
            </v:shapetype>
            <v:shape id="Text Box 2" style="position:absolute;margin-left:0;margin-top:0;width:151.45pt;height:31.85pt;z-index:25165926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alt="Classification: Pandora Internal" o:spid="_x0000_s1026" filled="f" stroked="f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">
              <v:textbox style="mso-fit-shape-to-text:t" inset="0,0,0,15pt">
                <w:txbxContent>
                  <w:p w:rsidRPr="00693A63" w:rsidR="00693A63" w:rsidP="00693A63" w:rsidRDefault="00693A63" w14:paraId="6DDE424D" w14:textId="02A2702C">
                    <w:pPr>
                      <w:rPr>
                        <w:rFonts w:ascii="Calibri" w:hAnsi="Calibri" w:eastAsia="Calibri" w:cs="Calibri"/>
                        <w:noProof/>
                        <w:color w:val="000000"/>
                        <w:sz w:val="24"/>
                        <w:szCs w:val="24"/>
                      </w:rPr>
                    </w:pPr>
                    <w:r w:rsidRPr="00693A63">
                      <w:rPr>
                        <w:rFonts w:ascii="Calibri" w:hAnsi="Calibri" w:eastAsia="Calibri" w:cs="Calibri"/>
                        <w:noProof/>
                        <w:color w:val="000000"/>
                        <w:sz w:val="24"/>
                        <w:szCs w:val="24"/>
                      </w:rPr>
                      <w:t>Classification: Pandora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clsh="http://schemas.microsoft.com/office/drawing/2020/classification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3C618573" w:rsidTr="0B1E5328" w14:paraId="4918F731" w14:textId="77777777">
      <w:trPr>
        <w:trHeight w:val="300"/>
      </w:trPr>
      <w:tc>
        <w:tcPr>
          <w:tcW w:w="3120" w:type="dxa"/>
          <w:tcMar/>
        </w:tcPr>
        <w:p w:rsidR="3C618573" w:rsidP="3C618573" w:rsidRDefault="00693A63" w14:paraId="003D7004" w14:textId="0975BD30">
          <w:pPr>
            <w:pStyle w:val="Header"/>
            <w:ind w:left="-115"/>
          </w:pPr>
        </w:p>
      </w:tc>
      <w:tc>
        <w:tcPr>
          <w:tcW w:w="3120" w:type="dxa"/>
          <w:tcMar/>
        </w:tcPr>
        <w:p w:rsidR="3C618573" w:rsidP="3C618573" w:rsidRDefault="3C618573" w14:paraId="4C3C622D" w14:textId="0009E66C">
          <w:pPr>
            <w:pStyle w:val="Header"/>
            <w:jc w:val="center"/>
          </w:pPr>
        </w:p>
      </w:tc>
      <w:tc>
        <w:tcPr>
          <w:tcW w:w="3120" w:type="dxa"/>
          <w:tcMar/>
        </w:tcPr>
        <w:p w:rsidR="3C618573" w:rsidP="3C618573" w:rsidRDefault="3C618573" w14:paraId="15BEFE0F" w14:textId="0C760D17">
          <w:pPr>
            <w:pStyle w:val="Header"/>
            <w:ind w:right="-115"/>
            <w:jc w:val="right"/>
          </w:pPr>
        </w:p>
      </w:tc>
    </w:tr>
  </w:tbl>
  <w:p w:rsidR="3C618573" w:rsidP="3C618573" w:rsidRDefault="3C618573" w14:paraId="722790D2" w14:textId="63BACD0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clsh="http://schemas.microsoft.com/office/drawing/2020/classificationShape" mc:Ignorable="w14 w15 w16se w16cid w16 w16cex w16sdtdh w16sdtfl w16du wp14">
  <w:p w:rsidR="00693A63" w:rsidRDefault="00693A63" w14:paraId="7BED8F6A" w14:textId="71689AD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509B9F2" wp14:editId="3AE402B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923415" cy="404495"/>
              <wp:effectExtent l="0" t="0" r="635" b="0"/>
              <wp:wrapNone/>
              <wp:docPr id="1108836292" name="Text Box 1" descr="Classification: Pandora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234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Pr="00693A63" w:rsidR="00693A63" w:rsidP="00693A63" w:rsidRDefault="00693A63" w14:paraId="6DFA5BFE" w14:textId="38A8204D">
                          <w:pPr>
                            <w:rPr>
                              <w:rFonts w:ascii="Calibri" w:hAnsi="Calibri" w:eastAsia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693A63">
                            <w:rPr>
                              <w:rFonts w:ascii="Calibri" w:hAnsi="Calibri" w:eastAsia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  <w:t>Classification: Pandora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5509B9F2">
              <v:stroke joinstyle="miter"/>
              <v:path gradientshapeok="t" o:connecttype="rect"/>
            </v:shapetype>
            <v:shape id="Text Box 1" style="position:absolute;margin-left:0;margin-top:0;width:151.45pt;height:31.8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alt="Classification: Pandora Internal" o:spid="_x0000_s1028" filled="f" stroked="f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">
              <v:textbox style="mso-fit-shape-to-text:t" inset="0,0,0,15pt">
                <w:txbxContent>
                  <w:p w:rsidRPr="00693A63" w:rsidR="00693A63" w:rsidP="00693A63" w:rsidRDefault="00693A63" w14:paraId="6DFA5BFE" w14:textId="38A8204D">
                    <w:pPr>
                      <w:rPr>
                        <w:rFonts w:ascii="Calibri" w:hAnsi="Calibri" w:eastAsia="Calibri" w:cs="Calibri"/>
                        <w:noProof/>
                        <w:color w:val="000000"/>
                        <w:sz w:val="24"/>
                        <w:szCs w:val="24"/>
                      </w:rPr>
                    </w:pPr>
                    <w:r w:rsidRPr="00693A63">
                      <w:rPr>
                        <w:rFonts w:ascii="Calibri" w:hAnsi="Calibri" w:eastAsia="Calibri" w:cs="Calibri"/>
                        <w:noProof/>
                        <w:color w:val="000000"/>
                        <w:sz w:val="24"/>
                        <w:szCs w:val="24"/>
                      </w:rPr>
                      <w:t>Classification: Pandora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892A74" w:rsidRDefault="00892A74" w14:paraId="60C926DE" w14:textId="77777777">
      <w:pPr>
        <w:spacing w:line="240" w:lineRule="auto"/>
      </w:pPr>
      <w:r>
        <w:separator/>
      </w:r>
    </w:p>
  </w:footnote>
  <w:footnote w:type="continuationSeparator" w:id="0">
    <w:p w:rsidR="00892A74" w:rsidRDefault="00892A74" w14:paraId="2C068C72" w14:textId="77777777">
      <w:pPr>
        <w:spacing w:line="240" w:lineRule="auto"/>
      </w:pPr>
      <w:r>
        <w:continuationSeparator/>
      </w:r>
    </w:p>
  </w:footnote>
  <w:footnote w:type="continuationNotice" w:id="1">
    <w:p w:rsidR="00892A74" w:rsidRDefault="00892A74" w14:paraId="3FAE5CC5" w14:textId="77777777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1B37FF" w:rsidRDefault="005A4D74" w14:paraId="1FC39945" w14:textId="4909C4B5">
    <w:pPr>
      <w:jc w:val="center"/>
    </w:pPr>
    <w:r>
      <w:rPr>
        <w:noProof/>
      </w:rPr>
      <w:drawing>
        <wp:inline distT="0" distB="0" distL="0" distR="0" wp14:anchorId="3F80DEC5" wp14:editId="2A3D0871">
          <wp:extent cx="2000250" cy="407660"/>
          <wp:effectExtent l="0" t="0" r="0" b="0"/>
          <wp:docPr id="522832889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35224" cy="4147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mmNPU0Y7LB5Cej" int2:id="OufhyBX1">
      <int2:state int2:type="spell" int2:value="Rejected"/>
    </int2:textHash>
    <int2:textHash int2:hashCode="RDodLPC6DOQPvg" int2:id="eGlDejLH"/>
    <int2:textHash int2:hashCode="LzLiMH3f950LWH" int2:id="0NdKzZik">
      <int2:state int2:type="AugLoop_Text_Critique" int2:value="Rejected"/>
    </int2:textHash>
    <int2:textHash int2:hashCode="wwP9oELIB3V8FD" int2:id="2EahCOy4">
      <int2:state int2:type="AugLoop_Text_Critique" int2:value="Rejected"/>
    </int2:textHash>
    <int2:textHash int2:hashCode="r74KETYCAVCrEZ" int2:id="5AIVoL4O">
      <int2:state int2:type="AugLoop_Text_Critique" int2:value="Rejected"/>
    </int2:textHash>
    <int2:textHash int2:hashCode="EZh8lei8Sw7NiU" int2:id="92eV1zjw">
      <int2:state int2:type="AugLoop_Text_Critique" int2:value="Rejected"/>
    </int2:textHash>
    <int2:textHash int2:hashCode="EQF25Szb4s6dL1" int2:id="9U2io816">
      <int2:state int2:type="AugLoop_Text_Critique" int2:value="Rejected"/>
    </int2:textHash>
    <int2:textHash int2:hashCode="ZbeERhYbxTqIux" int2:id="FrSSvo8q">
      <int2:state int2:type="AugLoop_Text_Critique" int2:value="Rejected"/>
    </int2:textHash>
    <int2:textHash int2:hashCode="nJxoZXkozrbs/V" int2:id="MS3WfxHt">
      <int2:state int2:type="AugLoop_Text_Critique" int2:value="Rejected"/>
    </int2:textHash>
    <int2:textHash int2:hashCode="TbdBI5dAH9Zuj0" int2:id="SJ44DIMJ">
      <int2:state int2:type="AugLoop_Text_Critique" int2:value="Rejected"/>
    </int2:textHash>
    <int2:textHash int2:hashCode="rfABiOO4pNm1Y0" int2:id="SSUeEiAT">
      <int2:state int2:type="AugLoop_Text_Critique" int2:value="Rejected"/>
    </int2:textHash>
    <int2:textHash int2:hashCode="6O+g9wbJd4fd8d" int2:id="WC1BtMtq">
      <int2:state int2:type="AugLoop_Text_Critique" int2:value="Rejected"/>
    </int2:textHash>
    <int2:textHash int2:hashCode="QdOPWdElHQ8g9o" int2:id="YclkZMVn">
      <int2:state int2:type="AugLoop_Text_Critique" int2:value="Rejected"/>
    </int2:textHash>
    <int2:textHash int2:hashCode="ZUSxql4y9I3KOh" int2:id="aS6LIaAT">
      <int2:state int2:type="AugLoop_Text_Critique" int2:value="Rejected"/>
    </int2:textHash>
    <int2:textHash int2:hashCode="ccYa/T5sArXkwr" int2:id="c7Y4REFW">
      <int2:state int2:type="AugLoop_Text_Critique" int2:value="Rejected"/>
    </int2:textHash>
    <int2:textHash int2:hashCode="Ke9AdNhVfw43QB" int2:id="hf2tzrHY">
      <int2:state int2:type="AugLoop_Text_Critique" int2:value="Rejected"/>
    </int2:textHash>
    <int2:textHash int2:hashCode="q/PDcnFRaD037e" int2:id="kbuHoHoC">
      <int2:state int2:type="AugLoop_Text_Critique" int2:value="Rejected"/>
    </int2:textHash>
    <int2:textHash int2:hashCode="NrZYZyW6Ho0Tdk" int2:id="oTj0rmja">
      <int2:state int2:type="AugLoop_Text_Critique" int2:value="Rejected"/>
    </int2:textHash>
    <int2:textHash int2:hashCode="RkBP1Q+/BU46bu" int2:id="pIKLfPQ8">
      <int2:state int2:type="AugLoop_Text_Critique" int2:value="Rejected"/>
    </int2:textHash>
    <int2:textHash int2:hashCode="RF/VcqIikkVX7a" int2:id="vyFPFwjG">
      <int2:state int2:type="AugLoop_Text_Critique" int2:value="Rejected"/>
    </int2:textHash>
    <int2:textHash int2:hashCode="Tx6k8J2yqq+wqS" int2:id="x3vHNLK8">
      <int2:state int2:type="AugLoop_Text_Critique" int2:value="Rejected"/>
    </int2:textHash>
    <int2:textHash int2:hashCode="y29fIIIyKQBOxA" int2:id="xQyCb8os">
      <int2:state int2:type="AugLoop_Text_Critique" int2:value="Rejected"/>
    </int2:textHash>
    <int2:bookmark int2:bookmarkName="_Int_0jasCRbQ" int2:invalidationBookmarkName="" int2:hashCode="3kJADJUK/OS08V" int2:id="ZwttoxSP">
      <int2:state int2:type="style" int2:value="Rejected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xmlns:w="http://schemas.openxmlformats.org/wordprocessingml/2006/main" w:abstractNumId="30">
    <w:nsid w:val="419d8d2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9">
    <w:nsid w:val="12fc1d4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8">
    <w:nsid w:val="71984d4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7">
    <w:nsid w:val="4274170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6">
    <w:nsid w:val="4b5998f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5">
    <w:nsid w:val="7e0f687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40FDEFF"/>
    <w:multiLevelType w:val="hybridMultilevel"/>
    <w:tmpl w:val="B492F13A"/>
    <w:lvl w:ilvl="0" w:tplc="F95C005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3BDA840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67CC59A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CECAA9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DDC0D6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D044476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450794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7DAE7C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44F9D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74C4BD1"/>
    <w:multiLevelType w:val="hybridMultilevel"/>
    <w:tmpl w:val="53426B72"/>
    <w:lvl w:ilvl="0" w:tplc="5788948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EFEE244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67E7FA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DA632D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E6C243F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2442430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C5EE77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7EC04A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06CA80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7A265C0"/>
    <w:multiLevelType w:val="hybridMultilevel"/>
    <w:tmpl w:val="C142789A"/>
    <w:lvl w:ilvl="0" w:tplc="121C3DC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89A2FC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A6AEF24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196EE9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B62AE6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906BFA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A7A452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517A48B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D964915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729261"/>
    <w:multiLevelType w:val="hybridMultilevel"/>
    <w:tmpl w:val="02B2A0E6"/>
    <w:lvl w:ilvl="0" w:tplc="08E69D9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B36CE7A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A16654A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277C49C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A06A3F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EBE03F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B7430C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2AC4F8C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AA2DE9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9AABA5B"/>
    <w:multiLevelType w:val="hybridMultilevel"/>
    <w:tmpl w:val="5F26C02C"/>
    <w:lvl w:ilvl="0" w:tplc="CA28133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F18200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D06C41E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8EEF1A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28E8B33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BDC84C5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65654E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A1827FC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F17CBBF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A552BC7"/>
    <w:multiLevelType w:val="hybridMultilevel"/>
    <w:tmpl w:val="2F4E3CAC"/>
    <w:lvl w:ilvl="0" w:tplc="07269C50">
      <w:start w:val="1"/>
      <w:numFmt w:val="decimal"/>
      <w:lvlText w:val="%1."/>
      <w:lvlJc w:val="left"/>
      <w:pPr>
        <w:ind w:left="1080" w:hanging="360"/>
      </w:pPr>
    </w:lvl>
    <w:lvl w:ilvl="1" w:tplc="1B748C2C">
      <w:start w:val="1"/>
      <w:numFmt w:val="lowerLetter"/>
      <w:lvlText w:val="%2."/>
      <w:lvlJc w:val="left"/>
      <w:pPr>
        <w:ind w:left="1800" w:hanging="360"/>
      </w:pPr>
    </w:lvl>
    <w:lvl w:ilvl="2" w:tplc="EF38BC4A">
      <w:start w:val="1"/>
      <w:numFmt w:val="lowerRoman"/>
      <w:lvlText w:val="%3."/>
      <w:lvlJc w:val="right"/>
      <w:pPr>
        <w:ind w:left="2520" w:hanging="180"/>
      </w:pPr>
    </w:lvl>
    <w:lvl w:ilvl="3" w:tplc="DC9C107A">
      <w:start w:val="1"/>
      <w:numFmt w:val="decimal"/>
      <w:lvlText w:val="%4."/>
      <w:lvlJc w:val="left"/>
      <w:pPr>
        <w:ind w:left="3240" w:hanging="360"/>
      </w:pPr>
    </w:lvl>
    <w:lvl w:ilvl="4" w:tplc="5E8212AA">
      <w:start w:val="1"/>
      <w:numFmt w:val="lowerLetter"/>
      <w:lvlText w:val="%5."/>
      <w:lvlJc w:val="left"/>
      <w:pPr>
        <w:ind w:left="3960" w:hanging="360"/>
      </w:pPr>
    </w:lvl>
    <w:lvl w:ilvl="5" w:tplc="8304BF5C">
      <w:start w:val="1"/>
      <w:numFmt w:val="lowerRoman"/>
      <w:lvlText w:val="%6."/>
      <w:lvlJc w:val="right"/>
      <w:pPr>
        <w:ind w:left="4680" w:hanging="180"/>
      </w:pPr>
    </w:lvl>
    <w:lvl w:ilvl="6" w:tplc="E0B63CE8">
      <w:start w:val="1"/>
      <w:numFmt w:val="decimal"/>
      <w:lvlText w:val="%7."/>
      <w:lvlJc w:val="left"/>
      <w:pPr>
        <w:ind w:left="5400" w:hanging="360"/>
      </w:pPr>
    </w:lvl>
    <w:lvl w:ilvl="7" w:tplc="1F7C2664">
      <w:start w:val="1"/>
      <w:numFmt w:val="lowerLetter"/>
      <w:lvlText w:val="%8."/>
      <w:lvlJc w:val="left"/>
      <w:pPr>
        <w:ind w:left="6120" w:hanging="360"/>
      </w:pPr>
    </w:lvl>
    <w:lvl w:ilvl="8" w:tplc="2DC2EAD0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BCD60A0"/>
    <w:multiLevelType w:val="hybridMultilevel"/>
    <w:tmpl w:val="92508A24"/>
    <w:lvl w:ilvl="0" w:tplc="1F2422A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9904CAF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6532BB7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49A194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7B6ACA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D2EEEE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223EF118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99A724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0EEDE2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3A915E7"/>
    <w:multiLevelType w:val="hybridMultilevel"/>
    <w:tmpl w:val="277E6C82"/>
    <w:lvl w:ilvl="0" w:tplc="29CA776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E9AE7A4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5114F56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7634321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D830269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447AC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0FA6EF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A1854C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BF6E81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5667AD1"/>
    <w:multiLevelType w:val="hybridMultilevel"/>
    <w:tmpl w:val="7A56D192"/>
    <w:lvl w:ilvl="0" w:tplc="56DE03C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AE20A58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BB04FEB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0F6034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E0CF8B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32AC40A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5A92309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CD6525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522608E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569AB08"/>
    <w:multiLevelType w:val="hybridMultilevel"/>
    <w:tmpl w:val="58089DF4"/>
    <w:lvl w:ilvl="0" w:tplc="18C0FF1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3ABC8A0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D9CF85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902C856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902750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38F0D57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B7823E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9FE099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20E207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69AE50B"/>
    <w:multiLevelType w:val="hybridMultilevel"/>
    <w:tmpl w:val="CFFA6698"/>
    <w:lvl w:ilvl="0" w:tplc="452E8A16">
      <w:start w:val="2"/>
      <w:numFmt w:val="decimal"/>
      <w:lvlText w:val="%1."/>
      <w:lvlJc w:val="left"/>
      <w:pPr>
        <w:ind w:left="720" w:hanging="360"/>
      </w:pPr>
    </w:lvl>
    <w:lvl w:ilvl="1" w:tplc="18C23C42">
      <w:start w:val="1"/>
      <w:numFmt w:val="lowerLetter"/>
      <w:lvlText w:val="%2."/>
      <w:lvlJc w:val="left"/>
      <w:pPr>
        <w:ind w:left="1440" w:hanging="360"/>
      </w:pPr>
    </w:lvl>
    <w:lvl w:ilvl="2" w:tplc="0B123676">
      <w:start w:val="1"/>
      <w:numFmt w:val="lowerRoman"/>
      <w:lvlText w:val="%3."/>
      <w:lvlJc w:val="right"/>
      <w:pPr>
        <w:ind w:left="2160" w:hanging="180"/>
      </w:pPr>
    </w:lvl>
    <w:lvl w:ilvl="3" w:tplc="A978E7A0">
      <w:start w:val="1"/>
      <w:numFmt w:val="decimal"/>
      <w:lvlText w:val="%4."/>
      <w:lvlJc w:val="left"/>
      <w:pPr>
        <w:ind w:left="2880" w:hanging="360"/>
      </w:pPr>
    </w:lvl>
    <w:lvl w:ilvl="4" w:tplc="6EA4FB32">
      <w:start w:val="1"/>
      <w:numFmt w:val="lowerLetter"/>
      <w:lvlText w:val="%5."/>
      <w:lvlJc w:val="left"/>
      <w:pPr>
        <w:ind w:left="3600" w:hanging="360"/>
      </w:pPr>
    </w:lvl>
    <w:lvl w:ilvl="5" w:tplc="5BE24AE0">
      <w:start w:val="1"/>
      <w:numFmt w:val="lowerRoman"/>
      <w:lvlText w:val="%6."/>
      <w:lvlJc w:val="right"/>
      <w:pPr>
        <w:ind w:left="4320" w:hanging="180"/>
      </w:pPr>
    </w:lvl>
    <w:lvl w:ilvl="6" w:tplc="F2A2CF80">
      <w:start w:val="1"/>
      <w:numFmt w:val="decimal"/>
      <w:lvlText w:val="%7."/>
      <w:lvlJc w:val="left"/>
      <w:pPr>
        <w:ind w:left="5040" w:hanging="360"/>
      </w:pPr>
    </w:lvl>
    <w:lvl w:ilvl="7" w:tplc="1766EAF2">
      <w:start w:val="1"/>
      <w:numFmt w:val="lowerLetter"/>
      <w:lvlText w:val="%8."/>
      <w:lvlJc w:val="left"/>
      <w:pPr>
        <w:ind w:left="5760" w:hanging="360"/>
      </w:pPr>
    </w:lvl>
    <w:lvl w:ilvl="8" w:tplc="FAE00A42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7A9DD3"/>
    <w:multiLevelType w:val="hybridMultilevel"/>
    <w:tmpl w:val="51C69558"/>
    <w:lvl w:ilvl="0" w:tplc="F5567E0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5C4720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C88CAE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AF22DB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DA0AAE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EE9C657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9C308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8A2074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323A372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CD559E1"/>
    <w:multiLevelType w:val="hybridMultilevel"/>
    <w:tmpl w:val="FB14C67E"/>
    <w:lvl w:ilvl="0" w:tplc="7310953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DF8C933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2DC90B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93ED05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290E7A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8947F3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C3A2D36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644447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698FF2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41BCF21B"/>
    <w:multiLevelType w:val="hybridMultilevel"/>
    <w:tmpl w:val="880A4D8C"/>
    <w:lvl w:ilvl="0" w:tplc="435ECF5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3CC509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920DA2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B69E3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2EC8FB1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634123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86E4FC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6118750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FEE224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48D831B9"/>
    <w:multiLevelType w:val="hybridMultilevel"/>
    <w:tmpl w:val="AD30791C"/>
    <w:lvl w:ilvl="0" w:tplc="C6206852">
      <w:start w:val="4"/>
      <w:numFmt w:val="decimal"/>
      <w:lvlText w:val="%1."/>
      <w:lvlJc w:val="left"/>
      <w:pPr>
        <w:ind w:left="720" w:hanging="360"/>
      </w:pPr>
    </w:lvl>
    <w:lvl w:ilvl="1" w:tplc="A3520AB0">
      <w:start w:val="1"/>
      <w:numFmt w:val="lowerLetter"/>
      <w:lvlText w:val="%2."/>
      <w:lvlJc w:val="left"/>
      <w:pPr>
        <w:ind w:left="1440" w:hanging="360"/>
      </w:pPr>
    </w:lvl>
    <w:lvl w:ilvl="2" w:tplc="87065242">
      <w:start w:val="1"/>
      <w:numFmt w:val="lowerRoman"/>
      <w:lvlText w:val="%3."/>
      <w:lvlJc w:val="right"/>
      <w:pPr>
        <w:ind w:left="2160" w:hanging="180"/>
      </w:pPr>
    </w:lvl>
    <w:lvl w:ilvl="3" w:tplc="40C887DA">
      <w:start w:val="1"/>
      <w:numFmt w:val="decimal"/>
      <w:lvlText w:val="%4."/>
      <w:lvlJc w:val="left"/>
      <w:pPr>
        <w:ind w:left="2880" w:hanging="360"/>
      </w:pPr>
    </w:lvl>
    <w:lvl w:ilvl="4" w:tplc="605AFAC0">
      <w:start w:val="1"/>
      <w:numFmt w:val="lowerLetter"/>
      <w:lvlText w:val="%5."/>
      <w:lvlJc w:val="left"/>
      <w:pPr>
        <w:ind w:left="3600" w:hanging="360"/>
      </w:pPr>
    </w:lvl>
    <w:lvl w:ilvl="5" w:tplc="40127180">
      <w:start w:val="1"/>
      <w:numFmt w:val="lowerRoman"/>
      <w:lvlText w:val="%6."/>
      <w:lvlJc w:val="right"/>
      <w:pPr>
        <w:ind w:left="4320" w:hanging="180"/>
      </w:pPr>
    </w:lvl>
    <w:lvl w:ilvl="6" w:tplc="9BA0F4FE">
      <w:start w:val="1"/>
      <w:numFmt w:val="decimal"/>
      <w:lvlText w:val="%7."/>
      <w:lvlJc w:val="left"/>
      <w:pPr>
        <w:ind w:left="5040" w:hanging="360"/>
      </w:pPr>
    </w:lvl>
    <w:lvl w:ilvl="7" w:tplc="34029140">
      <w:start w:val="1"/>
      <w:numFmt w:val="lowerLetter"/>
      <w:lvlText w:val="%8."/>
      <w:lvlJc w:val="left"/>
      <w:pPr>
        <w:ind w:left="5760" w:hanging="360"/>
      </w:pPr>
    </w:lvl>
    <w:lvl w:ilvl="8" w:tplc="C92EA112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3967FF"/>
    <w:multiLevelType w:val="hybridMultilevel"/>
    <w:tmpl w:val="FFFFFFFF"/>
    <w:lvl w:ilvl="0" w:tplc="F66E624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DD48BA2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A82434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F6E803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CCE755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86CA0C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BD8F04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4725F7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399ECE0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5107AF8C"/>
    <w:multiLevelType w:val="hybridMultilevel"/>
    <w:tmpl w:val="5F0CCE18"/>
    <w:lvl w:ilvl="0" w:tplc="E7842EC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8E0EFF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06EC85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71869C6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AC8C221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972DBA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3465DF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97E70D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4CED48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57030FF6"/>
    <w:multiLevelType w:val="hybridMultilevel"/>
    <w:tmpl w:val="10E0C29E"/>
    <w:lvl w:ilvl="0" w:tplc="9D88D838">
      <w:start w:val="4"/>
      <w:numFmt w:val="decimal"/>
      <w:lvlText w:val="%1."/>
      <w:lvlJc w:val="left"/>
      <w:pPr>
        <w:ind w:left="720" w:hanging="360"/>
      </w:pPr>
    </w:lvl>
    <w:lvl w:ilvl="1" w:tplc="7092FAC0">
      <w:start w:val="1"/>
      <w:numFmt w:val="lowerLetter"/>
      <w:lvlText w:val="%2."/>
      <w:lvlJc w:val="left"/>
      <w:pPr>
        <w:ind w:left="1440" w:hanging="360"/>
      </w:pPr>
    </w:lvl>
    <w:lvl w:ilvl="2" w:tplc="43A0D6E2">
      <w:start w:val="1"/>
      <w:numFmt w:val="lowerRoman"/>
      <w:lvlText w:val="%3."/>
      <w:lvlJc w:val="right"/>
      <w:pPr>
        <w:ind w:left="2160" w:hanging="180"/>
      </w:pPr>
    </w:lvl>
    <w:lvl w:ilvl="3" w:tplc="2410FE66">
      <w:start w:val="1"/>
      <w:numFmt w:val="decimal"/>
      <w:lvlText w:val="%4."/>
      <w:lvlJc w:val="left"/>
      <w:pPr>
        <w:ind w:left="2880" w:hanging="360"/>
      </w:pPr>
    </w:lvl>
    <w:lvl w:ilvl="4" w:tplc="116822F8">
      <w:start w:val="1"/>
      <w:numFmt w:val="lowerLetter"/>
      <w:lvlText w:val="%5."/>
      <w:lvlJc w:val="left"/>
      <w:pPr>
        <w:ind w:left="3600" w:hanging="360"/>
      </w:pPr>
    </w:lvl>
    <w:lvl w:ilvl="5" w:tplc="E67CB3A6">
      <w:start w:val="1"/>
      <w:numFmt w:val="lowerRoman"/>
      <w:lvlText w:val="%6."/>
      <w:lvlJc w:val="right"/>
      <w:pPr>
        <w:ind w:left="4320" w:hanging="180"/>
      </w:pPr>
    </w:lvl>
    <w:lvl w:ilvl="6" w:tplc="6CC42962">
      <w:start w:val="1"/>
      <w:numFmt w:val="decimal"/>
      <w:lvlText w:val="%7."/>
      <w:lvlJc w:val="left"/>
      <w:pPr>
        <w:ind w:left="5040" w:hanging="360"/>
      </w:pPr>
    </w:lvl>
    <w:lvl w:ilvl="7" w:tplc="0204CC78">
      <w:start w:val="1"/>
      <w:numFmt w:val="lowerLetter"/>
      <w:lvlText w:val="%8."/>
      <w:lvlJc w:val="left"/>
      <w:pPr>
        <w:ind w:left="5760" w:hanging="360"/>
      </w:pPr>
    </w:lvl>
    <w:lvl w:ilvl="8" w:tplc="C56C3AF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FB01A3"/>
    <w:multiLevelType w:val="hybridMultilevel"/>
    <w:tmpl w:val="6D2A6E48"/>
    <w:lvl w:ilvl="0" w:tplc="308CC06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BC2A121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4F70DA2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6A89D5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D3800D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E310671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806AA1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2E1E8EA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AF249E2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609F6398"/>
    <w:multiLevelType w:val="hybridMultilevel"/>
    <w:tmpl w:val="A2C85BCE"/>
    <w:lvl w:ilvl="0" w:tplc="59E41B1C">
      <w:start w:val="2"/>
      <w:numFmt w:val="decimal"/>
      <w:lvlText w:val="%1."/>
      <w:lvlJc w:val="left"/>
      <w:pPr>
        <w:ind w:left="720" w:hanging="360"/>
      </w:pPr>
    </w:lvl>
    <w:lvl w:ilvl="1" w:tplc="5CB85406">
      <w:start w:val="1"/>
      <w:numFmt w:val="lowerLetter"/>
      <w:lvlText w:val="%2."/>
      <w:lvlJc w:val="left"/>
      <w:pPr>
        <w:ind w:left="1440" w:hanging="360"/>
      </w:pPr>
    </w:lvl>
    <w:lvl w:ilvl="2" w:tplc="E0F6B864">
      <w:start w:val="1"/>
      <w:numFmt w:val="lowerRoman"/>
      <w:lvlText w:val="%3."/>
      <w:lvlJc w:val="right"/>
      <w:pPr>
        <w:ind w:left="2160" w:hanging="180"/>
      </w:pPr>
    </w:lvl>
    <w:lvl w:ilvl="3" w:tplc="512C77C4">
      <w:start w:val="1"/>
      <w:numFmt w:val="decimal"/>
      <w:lvlText w:val="%4."/>
      <w:lvlJc w:val="left"/>
      <w:pPr>
        <w:ind w:left="2880" w:hanging="360"/>
      </w:pPr>
    </w:lvl>
    <w:lvl w:ilvl="4" w:tplc="38A6C1A2">
      <w:start w:val="1"/>
      <w:numFmt w:val="lowerLetter"/>
      <w:lvlText w:val="%5."/>
      <w:lvlJc w:val="left"/>
      <w:pPr>
        <w:ind w:left="3600" w:hanging="360"/>
      </w:pPr>
    </w:lvl>
    <w:lvl w:ilvl="5" w:tplc="EE1E7CCE">
      <w:start w:val="1"/>
      <w:numFmt w:val="lowerRoman"/>
      <w:lvlText w:val="%6."/>
      <w:lvlJc w:val="right"/>
      <w:pPr>
        <w:ind w:left="4320" w:hanging="180"/>
      </w:pPr>
    </w:lvl>
    <w:lvl w:ilvl="6" w:tplc="773E00AA">
      <w:start w:val="1"/>
      <w:numFmt w:val="decimal"/>
      <w:lvlText w:val="%7."/>
      <w:lvlJc w:val="left"/>
      <w:pPr>
        <w:ind w:left="5040" w:hanging="360"/>
      </w:pPr>
    </w:lvl>
    <w:lvl w:ilvl="7" w:tplc="FBC20A16">
      <w:start w:val="1"/>
      <w:numFmt w:val="lowerLetter"/>
      <w:lvlText w:val="%8."/>
      <w:lvlJc w:val="left"/>
      <w:pPr>
        <w:ind w:left="5760" w:hanging="360"/>
      </w:pPr>
    </w:lvl>
    <w:lvl w:ilvl="8" w:tplc="728A831A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0F40C6"/>
    <w:multiLevelType w:val="hybridMultilevel"/>
    <w:tmpl w:val="5D924754"/>
    <w:lvl w:ilvl="0" w:tplc="AF54C024">
      <w:start w:val="1"/>
      <w:numFmt w:val="decimal"/>
      <w:lvlText w:val="%1."/>
      <w:lvlJc w:val="left"/>
      <w:pPr>
        <w:ind w:left="720" w:hanging="360"/>
      </w:pPr>
    </w:lvl>
    <w:lvl w:ilvl="1" w:tplc="BE929656">
      <w:start w:val="1"/>
      <w:numFmt w:val="lowerLetter"/>
      <w:lvlText w:val="%2."/>
      <w:lvlJc w:val="left"/>
      <w:pPr>
        <w:ind w:left="1440" w:hanging="360"/>
      </w:pPr>
    </w:lvl>
    <w:lvl w:ilvl="2" w:tplc="D2B888D6">
      <w:start w:val="1"/>
      <w:numFmt w:val="lowerRoman"/>
      <w:lvlText w:val="%3."/>
      <w:lvlJc w:val="right"/>
      <w:pPr>
        <w:ind w:left="2160" w:hanging="180"/>
      </w:pPr>
    </w:lvl>
    <w:lvl w:ilvl="3" w:tplc="07CA3F44">
      <w:start w:val="1"/>
      <w:numFmt w:val="decimal"/>
      <w:lvlText w:val="%4."/>
      <w:lvlJc w:val="left"/>
      <w:pPr>
        <w:ind w:left="2880" w:hanging="360"/>
      </w:pPr>
    </w:lvl>
    <w:lvl w:ilvl="4" w:tplc="614C0A86">
      <w:start w:val="1"/>
      <w:numFmt w:val="lowerLetter"/>
      <w:lvlText w:val="%5."/>
      <w:lvlJc w:val="left"/>
      <w:pPr>
        <w:ind w:left="3600" w:hanging="360"/>
      </w:pPr>
    </w:lvl>
    <w:lvl w:ilvl="5" w:tplc="1D105300">
      <w:start w:val="1"/>
      <w:numFmt w:val="lowerRoman"/>
      <w:lvlText w:val="%6."/>
      <w:lvlJc w:val="right"/>
      <w:pPr>
        <w:ind w:left="4320" w:hanging="180"/>
      </w:pPr>
    </w:lvl>
    <w:lvl w:ilvl="6" w:tplc="A4107C40">
      <w:start w:val="1"/>
      <w:numFmt w:val="decimal"/>
      <w:lvlText w:val="%7."/>
      <w:lvlJc w:val="left"/>
      <w:pPr>
        <w:ind w:left="5040" w:hanging="360"/>
      </w:pPr>
    </w:lvl>
    <w:lvl w:ilvl="7" w:tplc="4710A5C8">
      <w:start w:val="1"/>
      <w:numFmt w:val="lowerLetter"/>
      <w:lvlText w:val="%8."/>
      <w:lvlJc w:val="left"/>
      <w:pPr>
        <w:ind w:left="5760" w:hanging="360"/>
      </w:pPr>
    </w:lvl>
    <w:lvl w:ilvl="8" w:tplc="9662AF42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960B28"/>
    <w:multiLevelType w:val="hybridMultilevel"/>
    <w:tmpl w:val="B66821A2"/>
    <w:lvl w:ilvl="0" w:tplc="848EDEC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A16671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86AA9744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92DA325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97CE16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B5E6BC7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ED6509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C1A825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FA896C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7BCE56B0"/>
    <w:multiLevelType w:val="hybridMultilevel"/>
    <w:tmpl w:val="0114AEA2"/>
    <w:lvl w:ilvl="0" w:tplc="1C8ED6A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D42E87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B16E6A5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6E0C446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DD2A26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2E3AE07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50C62008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2D6048F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A99C406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7CF736EB"/>
    <w:multiLevelType w:val="hybridMultilevel"/>
    <w:tmpl w:val="E7F2E784"/>
    <w:lvl w:ilvl="0" w:tplc="4950D88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AA6D41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E08E24B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7766AA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450D66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816135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69E2D1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61020D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5AC80A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7FBAD83C"/>
    <w:multiLevelType w:val="hybridMultilevel"/>
    <w:tmpl w:val="80B03FA0"/>
    <w:lvl w:ilvl="0" w:tplc="6ECC1AA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9CAFB6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60783DD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DE03BD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382411E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3CE756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4ACDE3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F76917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53762C2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1" w16cid:durableId="1955595621">
    <w:abstractNumId w:val="3"/>
  </w:num>
  <w:num w:numId="2" w16cid:durableId="385027634">
    <w:abstractNumId w:val="18"/>
  </w:num>
  <w:num w:numId="3" w16cid:durableId="1325742686">
    <w:abstractNumId w:val="7"/>
  </w:num>
  <w:num w:numId="4" w16cid:durableId="1144590360">
    <w:abstractNumId w:val="22"/>
  </w:num>
  <w:num w:numId="5" w16cid:durableId="1377659723">
    <w:abstractNumId w:val="23"/>
  </w:num>
  <w:num w:numId="6" w16cid:durableId="408038310">
    <w:abstractNumId w:val="8"/>
  </w:num>
  <w:num w:numId="7" w16cid:durableId="1747722260">
    <w:abstractNumId w:val="4"/>
  </w:num>
  <w:num w:numId="8" w16cid:durableId="555240706">
    <w:abstractNumId w:val="12"/>
  </w:num>
  <w:num w:numId="9" w16cid:durableId="1750811498">
    <w:abstractNumId w:val="0"/>
  </w:num>
  <w:num w:numId="10" w16cid:durableId="1960330644">
    <w:abstractNumId w:val="9"/>
  </w:num>
  <w:num w:numId="11" w16cid:durableId="1325476362">
    <w:abstractNumId w:val="11"/>
  </w:num>
  <w:num w:numId="12" w16cid:durableId="1094937418">
    <w:abstractNumId w:val="24"/>
  </w:num>
  <w:num w:numId="13" w16cid:durableId="393891907">
    <w:abstractNumId w:val="13"/>
  </w:num>
  <w:num w:numId="14" w16cid:durableId="57366478">
    <w:abstractNumId w:val="16"/>
  </w:num>
  <w:num w:numId="15" w16cid:durableId="2140107518">
    <w:abstractNumId w:val="2"/>
  </w:num>
  <w:num w:numId="16" w16cid:durableId="1724981569">
    <w:abstractNumId w:val="1"/>
  </w:num>
  <w:num w:numId="17" w16cid:durableId="132525390">
    <w:abstractNumId w:val="21"/>
  </w:num>
  <w:num w:numId="18" w16cid:durableId="1854495001">
    <w:abstractNumId w:val="6"/>
  </w:num>
  <w:num w:numId="19" w16cid:durableId="261572676">
    <w:abstractNumId w:val="17"/>
  </w:num>
  <w:num w:numId="20" w16cid:durableId="8334567">
    <w:abstractNumId w:val="14"/>
  </w:num>
  <w:num w:numId="21" w16cid:durableId="693649067">
    <w:abstractNumId w:val="5"/>
  </w:num>
  <w:num w:numId="22" w16cid:durableId="656155963">
    <w:abstractNumId w:val="19"/>
  </w:num>
  <w:num w:numId="23" w16cid:durableId="1392342737">
    <w:abstractNumId w:val="10"/>
  </w:num>
  <w:num w:numId="24" w16cid:durableId="1270235334">
    <w:abstractNumId w:val="20"/>
  </w:num>
  <w:num w:numId="25" w16cid:durableId="178723476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9"/>
  <w:embedTrueTypeFonts/>
  <w:trackRevisions w:val="false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37FF"/>
    <w:rsid w:val="00010335"/>
    <w:rsid w:val="001133D6"/>
    <w:rsid w:val="0012712A"/>
    <w:rsid w:val="001579DE"/>
    <w:rsid w:val="001B37FF"/>
    <w:rsid w:val="00206059"/>
    <w:rsid w:val="00321047"/>
    <w:rsid w:val="00325C7C"/>
    <w:rsid w:val="00337665"/>
    <w:rsid w:val="00370838"/>
    <w:rsid w:val="003E86DF"/>
    <w:rsid w:val="00453C96"/>
    <w:rsid w:val="0047F782"/>
    <w:rsid w:val="00481C14"/>
    <w:rsid w:val="00485195"/>
    <w:rsid w:val="004C0C75"/>
    <w:rsid w:val="004C58B5"/>
    <w:rsid w:val="004D4A99"/>
    <w:rsid w:val="00532FBF"/>
    <w:rsid w:val="0056DCEE"/>
    <w:rsid w:val="005A4D74"/>
    <w:rsid w:val="005C6205"/>
    <w:rsid w:val="0065C610"/>
    <w:rsid w:val="00662D66"/>
    <w:rsid w:val="00693A63"/>
    <w:rsid w:val="006B43F3"/>
    <w:rsid w:val="00702F2E"/>
    <w:rsid w:val="00706F11"/>
    <w:rsid w:val="00732293"/>
    <w:rsid w:val="00746035"/>
    <w:rsid w:val="00760D90"/>
    <w:rsid w:val="00812F99"/>
    <w:rsid w:val="00852D45"/>
    <w:rsid w:val="00892A74"/>
    <w:rsid w:val="0093090E"/>
    <w:rsid w:val="0093222B"/>
    <w:rsid w:val="00965DC6"/>
    <w:rsid w:val="009F67D7"/>
    <w:rsid w:val="00A108B8"/>
    <w:rsid w:val="00A119D4"/>
    <w:rsid w:val="00A706DE"/>
    <w:rsid w:val="00B27643"/>
    <w:rsid w:val="00B6339F"/>
    <w:rsid w:val="00B87A0A"/>
    <w:rsid w:val="00C037D7"/>
    <w:rsid w:val="00C36AC0"/>
    <w:rsid w:val="00CF3251"/>
    <w:rsid w:val="00DA4FFC"/>
    <w:rsid w:val="00DFAE2F"/>
    <w:rsid w:val="00E33C13"/>
    <w:rsid w:val="00E413AE"/>
    <w:rsid w:val="00E52C83"/>
    <w:rsid w:val="00E946E3"/>
    <w:rsid w:val="00FA7518"/>
    <w:rsid w:val="00FD7072"/>
    <w:rsid w:val="00FF6C65"/>
    <w:rsid w:val="0105CF60"/>
    <w:rsid w:val="0106105F"/>
    <w:rsid w:val="01152E0F"/>
    <w:rsid w:val="01297324"/>
    <w:rsid w:val="013B2473"/>
    <w:rsid w:val="013D06C3"/>
    <w:rsid w:val="013EC56D"/>
    <w:rsid w:val="017972A4"/>
    <w:rsid w:val="0189D6FE"/>
    <w:rsid w:val="019DD5DF"/>
    <w:rsid w:val="019ED538"/>
    <w:rsid w:val="01A2A052"/>
    <w:rsid w:val="01A58070"/>
    <w:rsid w:val="01AA27D4"/>
    <w:rsid w:val="01C45DBA"/>
    <w:rsid w:val="01C7E052"/>
    <w:rsid w:val="01C82CE4"/>
    <w:rsid w:val="0219E1B9"/>
    <w:rsid w:val="022F77E7"/>
    <w:rsid w:val="022FD220"/>
    <w:rsid w:val="023DB5E1"/>
    <w:rsid w:val="02498533"/>
    <w:rsid w:val="02562B2F"/>
    <w:rsid w:val="027FFB54"/>
    <w:rsid w:val="028FF5E0"/>
    <w:rsid w:val="02BB4104"/>
    <w:rsid w:val="02CADEAC"/>
    <w:rsid w:val="02D34CEE"/>
    <w:rsid w:val="02E04FE2"/>
    <w:rsid w:val="0307EAC6"/>
    <w:rsid w:val="032D0015"/>
    <w:rsid w:val="032EC9DD"/>
    <w:rsid w:val="0335E5EF"/>
    <w:rsid w:val="033CF008"/>
    <w:rsid w:val="034C29D0"/>
    <w:rsid w:val="03672E6E"/>
    <w:rsid w:val="037EBCB7"/>
    <w:rsid w:val="03BFF78B"/>
    <w:rsid w:val="03C86EDA"/>
    <w:rsid w:val="03CEE2FC"/>
    <w:rsid w:val="03F38C3E"/>
    <w:rsid w:val="04027D72"/>
    <w:rsid w:val="0429E6FE"/>
    <w:rsid w:val="0431D8E1"/>
    <w:rsid w:val="0433D99D"/>
    <w:rsid w:val="04428FF4"/>
    <w:rsid w:val="04459470"/>
    <w:rsid w:val="0447EA5D"/>
    <w:rsid w:val="04482A0B"/>
    <w:rsid w:val="046BC56A"/>
    <w:rsid w:val="04B7C60B"/>
    <w:rsid w:val="04CA84A7"/>
    <w:rsid w:val="04F4FA5F"/>
    <w:rsid w:val="051D8119"/>
    <w:rsid w:val="0542F2ED"/>
    <w:rsid w:val="05460F79"/>
    <w:rsid w:val="05462A09"/>
    <w:rsid w:val="05648459"/>
    <w:rsid w:val="057BD3F6"/>
    <w:rsid w:val="0583AC97"/>
    <w:rsid w:val="05BD61BA"/>
    <w:rsid w:val="05BF8F2E"/>
    <w:rsid w:val="05D0570A"/>
    <w:rsid w:val="05F0D5EB"/>
    <w:rsid w:val="05F61785"/>
    <w:rsid w:val="060AE80A"/>
    <w:rsid w:val="060BBEF4"/>
    <w:rsid w:val="06179B92"/>
    <w:rsid w:val="0619F373"/>
    <w:rsid w:val="0633D260"/>
    <w:rsid w:val="06463CD5"/>
    <w:rsid w:val="065B2D9B"/>
    <w:rsid w:val="066DA5B4"/>
    <w:rsid w:val="0693609C"/>
    <w:rsid w:val="069B7484"/>
    <w:rsid w:val="06B7F09B"/>
    <w:rsid w:val="06BA7952"/>
    <w:rsid w:val="06C3B02D"/>
    <w:rsid w:val="06D96981"/>
    <w:rsid w:val="070A39DD"/>
    <w:rsid w:val="071A4E1F"/>
    <w:rsid w:val="07292CF7"/>
    <w:rsid w:val="072B4188"/>
    <w:rsid w:val="0741A865"/>
    <w:rsid w:val="076515DE"/>
    <w:rsid w:val="07A8C077"/>
    <w:rsid w:val="07B70F11"/>
    <w:rsid w:val="07E6237C"/>
    <w:rsid w:val="0808BED7"/>
    <w:rsid w:val="08097CB5"/>
    <w:rsid w:val="0809A163"/>
    <w:rsid w:val="081CE5EB"/>
    <w:rsid w:val="08383047"/>
    <w:rsid w:val="08400B3E"/>
    <w:rsid w:val="084FD314"/>
    <w:rsid w:val="08513B47"/>
    <w:rsid w:val="0855C8CC"/>
    <w:rsid w:val="087ECFC5"/>
    <w:rsid w:val="089798C6"/>
    <w:rsid w:val="08AC8082"/>
    <w:rsid w:val="08C5948A"/>
    <w:rsid w:val="08C95C9F"/>
    <w:rsid w:val="08D67C1D"/>
    <w:rsid w:val="08E646BA"/>
    <w:rsid w:val="08FC6AB0"/>
    <w:rsid w:val="0921068A"/>
    <w:rsid w:val="092E2FB5"/>
    <w:rsid w:val="0931BE53"/>
    <w:rsid w:val="094A7660"/>
    <w:rsid w:val="09533118"/>
    <w:rsid w:val="09752B7B"/>
    <w:rsid w:val="097EF9EA"/>
    <w:rsid w:val="09959CB5"/>
    <w:rsid w:val="09A2C1EC"/>
    <w:rsid w:val="09E93B85"/>
    <w:rsid w:val="09F64C26"/>
    <w:rsid w:val="0A1096D6"/>
    <w:rsid w:val="0A1259E1"/>
    <w:rsid w:val="0A405AD4"/>
    <w:rsid w:val="0A5741A2"/>
    <w:rsid w:val="0A593B0C"/>
    <w:rsid w:val="0A5C4F44"/>
    <w:rsid w:val="0AC6E2A4"/>
    <w:rsid w:val="0ACEB983"/>
    <w:rsid w:val="0AD51114"/>
    <w:rsid w:val="0AECF685"/>
    <w:rsid w:val="0B1E5328"/>
    <w:rsid w:val="0B273F47"/>
    <w:rsid w:val="0B38F3DD"/>
    <w:rsid w:val="0B50D56C"/>
    <w:rsid w:val="0B6574D5"/>
    <w:rsid w:val="0B670554"/>
    <w:rsid w:val="0B6D066D"/>
    <w:rsid w:val="0B93B4BB"/>
    <w:rsid w:val="0BA156C8"/>
    <w:rsid w:val="0BDACAC3"/>
    <w:rsid w:val="0BFE87EF"/>
    <w:rsid w:val="0C39468D"/>
    <w:rsid w:val="0C63910E"/>
    <w:rsid w:val="0C699010"/>
    <w:rsid w:val="0C9C9AA3"/>
    <w:rsid w:val="0CAD25D3"/>
    <w:rsid w:val="0CE3E650"/>
    <w:rsid w:val="0D148E8E"/>
    <w:rsid w:val="0D1EFF2D"/>
    <w:rsid w:val="0D2224DF"/>
    <w:rsid w:val="0D257301"/>
    <w:rsid w:val="0D6C6543"/>
    <w:rsid w:val="0D6E5E30"/>
    <w:rsid w:val="0D7390D4"/>
    <w:rsid w:val="0D7BF686"/>
    <w:rsid w:val="0DAB6D3F"/>
    <w:rsid w:val="0DAF5213"/>
    <w:rsid w:val="0DB7CEBC"/>
    <w:rsid w:val="0DBBB7DD"/>
    <w:rsid w:val="0DDADA75"/>
    <w:rsid w:val="0E208CD3"/>
    <w:rsid w:val="0E2BE240"/>
    <w:rsid w:val="0E2F7B04"/>
    <w:rsid w:val="0E339F85"/>
    <w:rsid w:val="0E36E89D"/>
    <w:rsid w:val="0E510335"/>
    <w:rsid w:val="0E667459"/>
    <w:rsid w:val="0E7639A4"/>
    <w:rsid w:val="0E776AB0"/>
    <w:rsid w:val="0E7B32DB"/>
    <w:rsid w:val="0EA79313"/>
    <w:rsid w:val="0EB764F3"/>
    <w:rsid w:val="0ED2BBB3"/>
    <w:rsid w:val="0ED5D432"/>
    <w:rsid w:val="0EDD531E"/>
    <w:rsid w:val="0F2E8E69"/>
    <w:rsid w:val="0F3455F5"/>
    <w:rsid w:val="0F6F6DE3"/>
    <w:rsid w:val="0F8BED8C"/>
    <w:rsid w:val="0F8C5C73"/>
    <w:rsid w:val="0F929252"/>
    <w:rsid w:val="0F945215"/>
    <w:rsid w:val="0FB5B61C"/>
    <w:rsid w:val="0FC5C6D6"/>
    <w:rsid w:val="0FCE7BB1"/>
    <w:rsid w:val="0FDCE92F"/>
    <w:rsid w:val="0FE3E9AC"/>
    <w:rsid w:val="0FE9C62C"/>
    <w:rsid w:val="0FEDDEAC"/>
    <w:rsid w:val="1027C668"/>
    <w:rsid w:val="102EFAFF"/>
    <w:rsid w:val="10402476"/>
    <w:rsid w:val="104D7FD2"/>
    <w:rsid w:val="104F243F"/>
    <w:rsid w:val="10638586"/>
    <w:rsid w:val="1073534F"/>
    <w:rsid w:val="109D0B29"/>
    <w:rsid w:val="10A04C62"/>
    <w:rsid w:val="10A20B49"/>
    <w:rsid w:val="10B12E8A"/>
    <w:rsid w:val="10B23BA1"/>
    <w:rsid w:val="10D64A39"/>
    <w:rsid w:val="10E7FBA1"/>
    <w:rsid w:val="10F34907"/>
    <w:rsid w:val="10F3C470"/>
    <w:rsid w:val="1119318C"/>
    <w:rsid w:val="112258D0"/>
    <w:rsid w:val="11302DD2"/>
    <w:rsid w:val="114350AD"/>
    <w:rsid w:val="116DB00C"/>
    <w:rsid w:val="11B3F2DE"/>
    <w:rsid w:val="11B8AE85"/>
    <w:rsid w:val="11CD5A53"/>
    <w:rsid w:val="11D4B9B2"/>
    <w:rsid w:val="11D5665A"/>
    <w:rsid w:val="11D5825E"/>
    <w:rsid w:val="11E98BFA"/>
    <w:rsid w:val="11F5B171"/>
    <w:rsid w:val="11FDAFA4"/>
    <w:rsid w:val="1200D33C"/>
    <w:rsid w:val="1210E9BE"/>
    <w:rsid w:val="1217EC2C"/>
    <w:rsid w:val="122985D6"/>
    <w:rsid w:val="123285B0"/>
    <w:rsid w:val="1235DA9A"/>
    <w:rsid w:val="123635A3"/>
    <w:rsid w:val="1246DE00"/>
    <w:rsid w:val="1267C99A"/>
    <w:rsid w:val="12755EDC"/>
    <w:rsid w:val="128BB9D7"/>
    <w:rsid w:val="12908E69"/>
    <w:rsid w:val="12C963CB"/>
    <w:rsid w:val="12EB94DD"/>
    <w:rsid w:val="12ED9925"/>
    <w:rsid w:val="12EED2C6"/>
    <w:rsid w:val="12FADCA2"/>
    <w:rsid w:val="13133236"/>
    <w:rsid w:val="13422A16"/>
    <w:rsid w:val="134886B9"/>
    <w:rsid w:val="1371ED90"/>
    <w:rsid w:val="13A86CB6"/>
    <w:rsid w:val="13BB4370"/>
    <w:rsid w:val="13CAE8F7"/>
    <w:rsid w:val="13D418D4"/>
    <w:rsid w:val="13D7B5E3"/>
    <w:rsid w:val="13F5BAA4"/>
    <w:rsid w:val="141C1B79"/>
    <w:rsid w:val="142D4726"/>
    <w:rsid w:val="14498895"/>
    <w:rsid w:val="144BE000"/>
    <w:rsid w:val="145B96C4"/>
    <w:rsid w:val="148BF5D8"/>
    <w:rsid w:val="148F3A6C"/>
    <w:rsid w:val="14A1F319"/>
    <w:rsid w:val="14BFA019"/>
    <w:rsid w:val="14C13A81"/>
    <w:rsid w:val="14D5FF55"/>
    <w:rsid w:val="14DF4772"/>
    <w:rsid w:val="15024453"/>
    <w:rsid w:val="15085EF8"/>
    <w:rsid w:val="151FED7A"/>
    <w:rsid w:val="15247753"/>
    <w:rsid w:val="1529A92E"/>
    <w:rsid w:val="1538CDDE"/>
    <w:rsid w:val="153ECB8B"/>
    <w:rsid w:val="15606CEF"/>
    <w:rsid w:val="158FD422"/>
    <w:rsid w:val="159B441B"/>
    <w:rsid w:val="15A60155"/>
    <w:rsid w:val="15E48E07"/>
    <w:rsid w:val="15EE24A1"/>
    <w:rsid w:val="15F009C1"/>
    <w:rsid w:val="15F01009"/>
    <w:rsid w:val="16346405"/>
    <w:rsid w:val="16347AEF"/>
    <w:rsid w:val="16771A5C"/>
    <w:rsid w:val="1683F5E3"/>
    <w:rsid w:val="168BE34E"/>
    <w:rsid w:val="1693FAD1"/>
    <w:rsid w:val="16E0F012"/>
    <w:rsid w:val="16E8AF0D"/>
    <w:rsid w:val="170F804A"/>
    <w:rsid w:val="17105E9E"/>
    <w:rsid w:val="1710E892"/>
    <w:rsid w:val="1717C576"/>
    <w:rsid w:val="173BC1B2"/>
    <w:rsid w:val="17445429"/>
    <w:rsid w:val="174D554E"/>
    <w:rsid w:val="1754E9EA"/>
    <w:rsid w:val="1772019C"/>
    <w:rsid w:val="1774B63E"/>
    <w:rsid w:val="178698B2"/>
    <w:rsid w:val="178AE524"/>
    <w:rsid w:val="178CC70D"/>
    <w:rsid w:val="1792F6FC"/>
    <w:rsid w:val="17A022E0"/>
    <w:rsid w:val="17A79622"/>
    <w:rsid w:val="17B24B7D"/>
    <w:rsid w:val="17B48138"/>
    <w:rsid w:val="17F98EEF"/>
    <w:rsid w:val="18197197"/>
    <w:rsid w:val="181D322F"/>
    <w:rsid w:val="182FE026"/>
    <w:rsid w:val="18362C4B"/>
    <w:rsid w:val="185FE0D0"/>
    <w:rsid w:val="186D829D"/>
    <w:rsid w:val="186DF680"/>
    <w:rsid w:val="1875F303"/>
    <w:rsid w:val="1877EB92"/>
    <w:rsid w:val="18A8C5B5"/>
    <w:rsid w:val="18B6790B"/>
    <w:rsid w:val="18DE3179"/>
    <w:rsid w:val="18E23806"/>
    <w:rsid w:val="18EC687D"/>
    <w:rsid w:val="19113404"/>
    <w:rsid w:val="192C3692"/>
    <w:rsid w:val="1935ADAA"/>
    <w:rsid w:val="19620B1E"/>
    <w:rsid w:val="196832A5"/>
    <w:rsid w:val="19AD6BD6"/>
    <w:rsid w:val="19B55632"/>
    <w:rsid w:val="19D0F965"/>
    <w:rsid w:val="19D510FE"/>
    <w:rsid w:val="19D76864"/>
    <w:rsid w:val="19EF3B8B"/>
    <w:rsid w:val="1A0A0CE8"/>
    <w:rsid w:val="1A1716ED"/>
    <w:rsid w:val="1A1774D5"/>
    <w:rsid w:val="1A284596"/>
    <w:rsid w:val="1A434BA7"/>
    <w:rsid w:val="1A5E8475"/>
    <w:rsid w:val="1A66C2AA"/>
    <w:rsid w:val="1A804C73"/>
    <w:rsid w:val="1ACB87C4"/>
    <w:rsid w:val="1AD133F6"/>
    <w:rsid w:val="1ADA3387"/>
    <w:rsid w:val="1B0F84E8"/>
    <w:rsid w:val="1B1438D6"/>
    <w:rsid w:val="1B446F5D"/>
    <w:rsid w:val="1B50D3BC"/>
    <w:rsid w:val="1B71634A"/>
    <w:rsid w:val="1B7FF9D7"/>
    <w:rsid w:val="1B8FE6BD"/>
    <w:rsid w:val="1B904110"/>
    <w:rsid w:val="1B96EF98"/>
    <w:rsid w:val="1BCE0F99"/>
    <w:rsid w:val="1BCF890B"/>
    <w:rsid w:val="1BDC28E9"/>
    <w:rsid w:val="1BE1014A"/>
    <w:rsid w:val="1BE1705A"/>
    <w:rsid w:val="1BE52501"/>
    <w:rsid w:val="1BF7B45E"/>
    <w:rsid w:val="1BF9A5DE"/>
    <w:rsid w:val="1C047FBD"/>
    <w:rsid w:val="1C4E9BBB"/>
    <w:rsid w:val="1C59356A"/>
    <w:rsid w:val="1C73E8E2"/>
    <w:rsid w:val="1C8DA90D"/>
    <w:rsid w:val="1CA3F741"/>
    <w:rsid w:val="1CC6D1D7"/>
    <w:rsid w:val="1CF1131D"/>
    <w:rsid w:val="1D2FA9FE"/>
    <w:rsid w:val="1D6B09D2"/>
    <w:rsid w:val="1D710C6E"/>
    <w:rsid w:val="1D747DE5"/>
    <w:rsid w:val="1D79DC9D"/>
    <w:rsid w:val="1D9A38F2"/>
    <w:rsid w:val="1DB18623"/>
    <w:rsid w:val="1DF08D07"/>
    <w:rsid w:val="1DFB01EA"/>
    <w:rsid w:val="1DFEB441"/>
    <w:rsid w:val="1E0AD936"/>
    <w:rsid w:val="1E12CC6F"/>
    <w:rsid w:val="1E2369F3"/>
    <w:rsid w:val="1E2E4F40"/>
    <w:rsid w:val="1E39F40D"/>
    <w:rsid w:val="1E529600"/>
    <w:rsid w:val="1E544769"/>
    <w:rsid w:val="1E5A02D7"/>
    <w:rsid w:val="1E6E4584"/>
    <w:rsid w:val="1E7BF33D"/>
    <w:rsid w:val="1EA40619"/>
    <w:rsid w:val="1EAB6C1D"/>
    <w:rsid w:val="1EE63EAA"/>
    <w:rsid w:val="1F075E31"/>
    <w:rsid w:val="1F0FD830"/>
    <w:rsid w:val="1F113AA8"/>
    <w:rsid w:val="1F286BD8"/>
    <w:rsid w:val="1F3C4DFD"/>
    <w:rsid w:val="1F5C55CB"/>
    <w:rsid w:val="1F7903C8"/>
    <w:rsid w:val="1F8C147F"/>
    <w:rsid w:val="1F97C93B"/>
    <w:rsid w:val="1FA4408E"/>
    <w:rsid w:val="1FA6BF62"/>
    <w:rsid w:val="1FB45B45"/>
    <w:rsid w:val="1FD7ADC7"/>
    <w:rsid w:val="1FE0CE26"/>
    <w:rsid w:val="1FE25BEE"/>
    <w:rsid w:val="1FED59FF"/>
    <w:rsid w:val="1FFAE57C"/>
    <w:rsid w:val="1FFCCBAE"/>
    <w:rsid w:val="20156E1F"/>
    <w:rsid w:val="201BBE49"/>
    <w:rsid w:val="202B6DA5"/>
    <w:rsid w:val="20326BD9"/>
    <w:rsid w:val="2036576E"/>
    <w:rsid w:val="20489AD0"/>
    <w:rsid w:val="204CA013"/>
    <w:rsid w:val="207E7F68"/>
    <w:rsid w:val="20C7F1EC"/>
    <w:rsid w:val="20D62577"/>
    <w:rsid w:val="2118B6F6"/>
    <w:rsid w:val="21389EF9"/>
    <w:rsid w:val="213D934F"/>
    <w:rsid w:val="214930B1"/>
    <w:rsid w:val="215E75D5"/>
    <w:rsid w:val="21609B7D"/>
    <w:rsid w:val="216EBA21"/>
    <w:rsid w:val="218424AC"/>
    <w:rsid w:val="21AA4C30"/>
    <w:rsid w:val="21BBD170"/>
    <w:rsid w:val="21D6C551"/>
    <w:rsid w:val="21D75927"/>
    <w:rsid w:val="21E9D1C3"/>
    <w:rsid w:val="21EA5F40"/>
    <w:rsid w:val="21ED9CDA"/>
    <w:rsid w:val="21EEA851"/>
    <w:rsid w:val="222B3C12"/>
    <w:rsid w:val="2251D7E6"/>
    <w:rsid w:val="229B40B1"/>
    <w:rsid w:val="22B96A8C"/>
    <w:rsid w:val="22C651F9"/>
    <w:rsid w:val="22CD0B4F"/>
    <w:rsid w:val="22DF4D76"/>
    <w:rsid w:val="22EA53BB"/>
    <w:rsid w:val="2302772E"/>
    <w:rsid w:val="2323E193"/>
    <w:rsid w:val="23287624"/>
    <w:rsid w:val="2337B403"/>
    <w:rsid w:val="2344C7BF"/>
    <w:rsid w:val="238FD512"/>
    <w:rsid w:val="2397CAE5"/>
    <w:rsid w:val="23AA663A"/>
    <w:rsid w:val="23B476D0"/>
    <w:rsid w:val="23BDB2D5"/>
    <w:rsid w:val="23CE0EB2"/>
    <w:rsid w:val="23DB7AD5"/>
    <w:rsid w:val="23EB85EC"/>
    <w:rsid w:val="23EDF375"/>
    <w:rsid w:val="2400B6B2"/>
    <w:rsid w:val="2402746F"/>
    <w:rsid w:val="24177C64"/>
    <w:rsid w:val="243F5DE2"/>
    <w:rsid w:val="2455A4DE"/>
    <w:rsid w:val="24709413"/>
    <w:rsid w:val="247E738B"/>
    <w:rsid w:val="24A11435"/>
    <w:rsid w:val="24B108BF"/>
    <w:rsid w:val="24C01B5B"/>
    <w:rsid w:val="24C172D1"/>
    <w:rsid w:val="24D885BF"/>
    <w:rsid w:val="24E6BE95"/>
    <w:rsid w:val="24FF666C"/>
    <w:rsid w:val="250F806B"/>
    <w:rsid w:val="250F82BD"/>
    <w:rsid w:val="2518C913"/>
    <w:rsid w:val="2525A5D0"/>
    <w:rsid w:val="2536CA70"/>
    <w:rsid w:val="253DB326"/>
    <w:rsid w:val="253DE110"/>
    <w:rsid w:val="253E28FA"/>
    <w:rsid w:val="253E4A13"/>
    <w:rsid w:val="254B27D5"/>
    <w:rsid w:val="254BA621"/>
    <w:rsid w:val="2599A98C"/>
    <w:rsid w:val="25DF7937"/>
    <w:rsid w:val="25FBA82A"/>
    <w:rsid w:val="26083F82"/>
    <w:rsid w:val="262EF6D2"/>
    <w:rsid w:val="2637B4F3"/>
    <w:rsid w:val="265350D2"/>
    <w:rsid w:val="2663AD66"/>
    <w:rsid w:val="2663DA36"/>
    <w:rsid w:val="268473DD"/>
    <w:rsid w:val="2691ECAB"/>
    <w:rsid w:val="26AA10AA"/>
    <w:rsid w:val="26ADE45B"/>
    <w:rsid w:val="26B5EA19"/>
    <w:rsid w:val="26B935BC"/>
    <w:rsid w:val="26C47EFE"/>
    <w:rsid w:val="26DD7DC4"/>
    <w:rsid w:val="26DFFAEF"/>
    <w:rsid w:val="26FE952F"/>
    <w:rsid w:val="2727250F"/>
    <w:rsid w:val="273CE479"/>
    <w:rsid w:val="273FA071"/>
    <w:rsid w:val="27621F89"/>
    <w:rsid w:val="278A64E9"/>
    <w:rsid w:val="27B58C6B"/>
    <w:rsid w:val="27BB0FD8"/>
    <w:rsid w:val="27BC0B7A"/>
    <w:rsid w:val="280A6772"/>
    <w:rsid w:val="28145715"/>
    <w:rsid w:val="2825FC74"/>
    <w:rsid w:val="2848F1BF"/>
    <w:rsid w:val="285F8CD6"/>
    <w:rsid w:val="28782773"/>
    <w:rsid w:val="2884696B"/>
    <w:rsid w:val="28B26BC9"/>
    <w:rsid w:val="28BA39ED"/>
    <w:rsid w:val="28DBB5A0"/>
    <w:rsid w:val="28EF07FD"/>
    <w:rsid w:val="2915D100"/>
    <w:rsid w:val="29229C75"/>
    <w:rsid w:val="29644691"/>
    <w:rsid w:val="29A8D9F2"/>
    <w:rsid w:val="29BF3B07"/>
    <w:rsid w:val="29CACE4E"/>
    <w:rsid w:val="29D6A4B0"/>
    <w:rsid w:val="29F60DEF"/>
    <w:rsid w:val="2A035711"/>
    <w:rsid w:val="2A0F2525"/>
    <w:rsid w:val="2A3658AF"/>
    <w:rsid w:val="2A4C4821"/>
    <w:rsid w:val="2A56C164"/>
    <w:rsid w:val="2AAF82D1"/>
    <w:rsid w:val="2ABF8CE1"/>
    <w:rsid w:val="2AC5FC89"/>
    <w:rsid w:val="2ADE1948"/>
    <w:rsid w:val="2B00707C"/>
    <w:rsid w:val="2B01AE27"/>
    <w:rsid w:val="2B10A658"/>
    <w:rsid w:val="2B3A25A7"/>
    <w:rsid w:val="2B415A38"/>
    <w:rsid w:val="2B547BE5"/>
    <w:rsid w:val="2B743686"/>
    <w:rsid w:val="2B89BB5F"/>
    <w:rsid w:val="2B984208"/>
    <w:rsid w:val="2BA83B6E"/>
    <w:rsid w:val="2BC6FD50"/>
    <w:rsid w:val="2BC9F3CF"/>
    <w:rsid w:val="2BCABEFB"/>
    <w:rsid w:val="2BCBACA5"/>
    <w:rsid w:val="2BDEC7AD"/>
    <w:rsid w:val="2BDF4DAF"/>
    <w:rsid w:val="2BF77525"/>
    <w:rsid w:val="2C02F1ED"/>
    <w:rsid w:val="2C0F4D9F"/>
    <w:rsid w:val="2C168B39"/>
    <w:rsid w:val="2C2480E4"/>
    <w:rsid w:val="2C312318"/>
    <w:rsid w:val="2C3D8A9F"/>
    <w:rsid w:val="2C5F20DE"/>
    <w:rsid w:val="2C9844F5"/>
    <w:rsid w:val="2C9CEE1C"/>
    <w:rsid w:val="2CD93357"/>
    <w:rsid w:val="2CDA1ADD"/>
    <w:rsid w:val="2CEA8AA1"/>
    <w:rsid w:val="2CF1F038"/>
    <w:rsid w:val="2CF5D648"/>
    <w:rsid w:val="2CF6C21E"/>
    <w:rsid w:val="2CF7957E"/>
    <w:rsid w:val="2CFD81B1"/>
    <w:rsid w:val="2D2E51D1"/>
    <w:rsid w:val="2D342BFF"/>
    <w:rsid w:val="2D3A0725"/>
    <w:rsid w:val="2D588D06"/>
    <w:rsid w:val="2D5C71A7"/>
    <w:rsid w:val="2D744A94"/>
    <w:rsid w:val="2DA9B078"/>
    <w:rsid w:val="2DAEBD4F"/>
    <w:rsid w:val="2DBC6411"/>
    <w:rsid w:val="2DC1060D"/>
    <w:rsid w:val="2DC7C819"/>
    <w:rsid w:val="2DDB9E93"/>
    <w:rsid w:val="2DE34E6F"/>
    <w:rsid w:val="2DFD40C2"/>
    <w:rsid w:val="2E06F36F"/>
    <w:rsid w:val="2E0CE053"/>
    <w:rsid w:val="2E162707"/>
    <w:rsid w:val="2E376D5D"/>
    <w:rsid w:val="2E4743E4"/>
    <w:rsid w:val="2E60A60A"/>
    <w:rsid w:val="2E8BF91A"/>
    <w:rsid w:val="2EF870E5"/>
    <w:rsid w:val="2EF90BC1"/>
    <w:rsid w:val="2F0190AF"/>
    <w:rsid w:val="2F054B52"/>
    <w:rsid w:val="2F29273D"/>
    <w:rsid w:val="2F2E0A20"/>
    <w:rsid w:val="2F431572"/>
    <w:rsid w:val="2F615E57"/>
    <w:rsid w:val="2F729A40"/>
    <w:rsid w:val="2F8C41C8"/>
    <w:rsid w:val="2FAA7B70"/>
    <w:rsid w:val="2FBF439B"/>
    <w:rsid w:val="2FC40A50"/>
    <w:rsid w:val="2FC4B8FC"/>
    <w:rsid w:val="2FF25A5E"/>
    <w:rsid w:val="3007FA26"/>
    <w:rsid w:val="3011F6CA"/>
    <w:rsid w:val="3015E8E3"/>
    <w:rsid w:val="301754AD"/>
    <w:rsid w:val="3019F8C9"/>
    <w:rsid w:val="3029707C"/>
    <w:rsid w:val="3030AFAC"/>
    <w:rsid w:val="30332493"/>
    <w:rsid w:val="305B1518"/>
    <w:rsid w:val="306AD0E1"/>
    <w:rsid w:val="307A8934"/>
    <w:rsid w:val="309EFD48"/>
    <w:rsid w:val="30AC4B79"/>
    <w:rsid w:val="30B2A110"/>
    <w:rsid w:val="30C80445"/>
    <w:rsid w:val="30D0DFF7"/>
    <w:rsid w:val="30D0F5D6"/>
    <w:rsid w:val="30D787A7"/>
    <w:rsid w:val="30E58635"/>
    <w:rsid w:val="30FEE17E"/>
    <w:rsid w:val="3106B224"/>
    <w:rsid w:val="31265F3F"/>
    <w:rsid w:val="3144C31A"/>
    <w:rsid w:val="3146E600"/>
    <w:rsid w:val="3158A59B"/>
    <w:rsid w:val="316A6ADC"/>
    <w:rsid w:val="31770EB0"/>
    <w:rsid w:val="318A365B"/>
    <w:rsid w:val="319727D6"/>
    <w:rsid w:val="31B0822C"/>
    <w:rsid w:val="31BB067D"/>
    <w:rsid w:val="31D13F19"/>
    <w:rsid w:val="31DF85CD"/>
    <w:rsid w:val="31F30C68"/>
    <w:rsid w:val="321B2ABC"/>
    <w:rsid w:val="321E9039"/>
    <w:rsid w:val="322D9DD3"/>
    <w:rsid w:val="322F6883"/>
    <w:rsid w:val="324039B2"/>
    <w:rsid w:val="3263154E"/>
    <w:rsid w:val="327DDFC7"/>
    <w:rsid w:val="32A546F4"/>
    <w:rsid w:val="32C22C5A"/>
    <w:rsid w:val="32F05B23"/>
    <w:rsid w:val="3302E0DC"/>
    <w:rsid w:val="3303CC84"/>
    <w:rsid w:val="331E0022"/>
    <w:rsid w:val="331E61A1"/>
    <w:rsid w:val="331FE0C0"/>
    <w:rsid w:val="332E075A"/>
    <w:rsid w:val="3334C960"/>
    <w:rsid w:val="338E656D"/>
    <w:rsid w:val="3397D600"/>
    <w:rsid w:val="339E2B43"/>
    <w:rsid w:val="33D6409E"/>
    <w:rsid w:val="33DB7F74"/>
    <w:rsid w:val="33EB488B"/>
    <w:rsid w:val="340AD836"/>
    <w:rsid w:val="3431EC4D"/>
    <w:rsid w:val="34378D3C"/>
    <w:rsid w:val="34395E8D"/>
    <w:rsid w:val="343C750B"/>
    <w:rsid w:val="3441703B"/>
    <w:rsid w:val="345DF4AC"/>
    <w:rsid w:val="347BEB59"/>
    <w:rsid w:val="34873AFF"/>
    <w:rsid w:val="3487B6DF"/>
    <w:rsid w:val="34A808FC"/>
    <w:rsid w:val="34AF613A"/>
    <w:rsid w:val="34B0D364"/>
    <w:rsid w:val="34CB9018"/>
    <w:rsid w:val="34DF12C8"/>
    <w:rsid w:val="34F0371E"/>
    <w:rsid w:val="34F45EC1"/>
    <w:rsid w:val="34F58F49"/>
    <w:rsid w:val="34FB9772"/>
    <w:rsid w:val="3504DFAB"/>
    <w:rsid w:val="350BA525"/>
    <w:rsid w:val="3510ED8A"/>
    <w:rsid w:val="352D33EE"/>
    <w:rsid w:val="356E2F19"/>
    <w:rsid w:val="3580BF01"/>
    <w:rsid w:val="3597B7D5"/>
    <w:rsid w:val="359B83FB"/>
    <w:rsid w:val="35E8F0D0"/>
    <w:rsid w:val="35EEAB5C"/>
    <w:rsid w:val="364D56DE"/>
    <w:rsid w:val="36759BDB"/>
    <w:rsid w:val="36BE6D04"/>
    <w:rsid w:val="36D243D5"/>
    <w:rsid w:val="370BFFA3"/>
    <w:rsid w:val="3726A511"/>
    <w:rsid w:val="37296DF5"/>
    <w:rsid w:val="37395E3B"/>
    <w:rsid w:val="37469C30"/>
    <w:rsid w:val="375A3054"/>
    <w:rsid w:val="375FF578"/>
    <w:rsid w:val="37801CC6"/>
    <w:rsid w:val="378224E6"/>
    <w:rsid w:val="37AA3BE6"/>
    <w:rsid w:val="37BBE243"/>
    <w:rsid w:val="37BD2675"/>
    <w:rsid w:val="37D064B1"/>
    <w:rsid w:val="37D851B2"/>
    <w:rsid w:val="37DCAE07"/>
    <w:rsid w:val="37ED93BF"/>
    <w:rsid w:val="3800B71D"/>
    <w:rsid w:val="38035B57"/>
    <w:rsid w:val="3816DEDA"/>
    <w:rsid w:val="3833FBFD"/>
    <w:rsid w:val="386236C7"/>
    <w:rsid w:val="3895C615"/>
    <w:rsid w:val="38A0D817"/>
    <w:rsid w:val="38B6AAC0"/>
    <w:rsid w:val="38E39838"/>
    <w:rsid w:val="38F3A79D"/>
    <w:rsid w:val="391BA88C"/>
    <w:rsid w:val="39289696"/>
    <w:rsid w:val="392B4527"/>
    <w:rsid w:val="39408BB9"/>
    <w:rsid w:val="396052FB"/>
    <w:rsid w:val="397F8135"/>
    <w:rsid w:val="39A1CB48"/>
    <w:rsid w:val="39AA6835"/>
    <w:rsid w:val="39DD2FC8"/>
    <w:rsid w:val="39F287E2"/>
    <w:rsid w:val="3A826495"/>
    <w:rsid w:val="3A86E8A9"/>
    <w:rsid w:val="3A8ADB10"/>
    <w:rsid w:val="3A8E9317"/>
    <w:rsid w:val="3A97BD8C"/>
    <w:rsid w:val="3AA20A9F"/>
    <w:rsid w:val="3AB7E87F"/>
    <w:rsid w:val="3ABF0242"/>
    <w:rsid w:val="3B064233"/>
    <w:rsid w:val="3B4E5CF8"/>
    <w:rsid w:val="3B80971E"/>
    <w:rsid w:val="3B817ED8"/>
    <w:rsid w:val="3B8C8684"/>
    <w:rsid w:val="3B8D4400"/>
    <w:rsid w:val="3B8F5058"/>
    <w:rsid w:val="3B95A9D6"/>
    <w:rsid w:val="3BB5947B"/>
    <w:rsid w:val="3BCC8E2E"/>
    <w:rsid w:val="3BD36EEA"/>
    <w:rsid w:val="3BD3F7A5"/>
    <w:rsid w:val="3BFFEBB3"/>
    <w:rsid w:val="3C3EF85C"/>
    <w:rsid w:val="3C48F781"/>
    <w:rsid w:val="3C4B4EFE"/>
    <w:rsid w:val="3C618573"/>
    <w:rsid w:val="3C6EB878"/>
    <w:rsid w:val="3C753044"/>
    <w:rsid w:val="3C7D5F65"/>
    <w:rsid w:val="3C8C10A0"/>
    <w:rsid w:val="3C8C9164"/>
    <w:rsid w:val="3CA26FBB"/>
    <w:rsid w:val="3CA3B84B"/>
    <w:rsid w:val="3CB02511"/>
    <w:rsid w:val="3CB9CB32"/>
    <w:rsid w:val="3CBE3008"/>
    <w:rsid w:val="3CCA18A6"/>
    <w:rsid w:val="3CCDBA10"/>
    <w:rsid w:val="3CD5484C"/>
    <w:rsid w:val="3CD68872"/>
    <w:rsid w:val="3CF8E87A"/>
    <w:rsid w:val="3CFEB085"/>
    <w:rsid w:val="3D34184B"/>
    <w:rsid w:val="3D42B019"/>
    <w:rsid w:val="3D4A0DF4"/>
    <w:rsid w:val="3D4BE2DE"/>
    <w:rsid w:val="3D4E6917"/>
    <w:rsid w:val="3D51F508"/>
    <w:rsid w:val="3D578956"/>
    <w:rsid w:val="3D6DAB07"/>
    <w:rsid w:val="3D76C378"/>
    <w:rsid w:val="3D89C034"/>
    <w:rsid w:val="3DB7E019"/>
    <w:rsid w:val="3DE25610"/>
    <w:rsid w:val="3DE52B4D"/>
    <w:rsid w:val="3DF1243E"/>
    <w:rsid w:val="3E0D4273"/>
    <w:rsid w:val="3E107566"/>
    <w:rsid w:val="3E232B10"/>
    <w:rsid w:val="3E371C1C"/>
    <w:rsid w:val="3E55266E"/>
    <w:rsid w:val="3E7CC7BF"/>
    <w:rsid w:val="3E944ECA"/>
    <w:rsid w:val="3EAB7196"/>
    <w:rsid w:val="3EADDCCF"/>
    <w:rsid w:val="3ED60A8E"/>
    <w:rsid w:val="3EFB6DFF"/>
    <w:rsid w:val="3F0BAA45"/>
    <w:rsid w:val="3F0C7E8F"/>
    <w:rsid w:val="3F0F88D2"/>
    <w:rsid w:val="3F132028"/>
    <w:rsid w:val="3F3D4398"/>
    <w:rsid w:val="3F422919"/>
    <w:rsid w:val="3F7B860D"/>
    <w:rsid w:val="3F98155E"/>
    <w:rsid w:val="3FBE9AA9"/>
    <w:rsid w:val="3FC0A290"/>
    <w:rsid w:val="3FED237A"/>
    <w:rsid w:val="4005C11A"/>
    <w:rsid w:val="401AADB7"/>
    <w:rsid w:val="402B8C8D"/>
    <w:rsid w:val="40327C47"/>
    <w:rsid w:val="4042D4AE"/>
    <w:rsid w:val="40558A14"/>
    <w:rsid w:val="405C0F62"/>
    <w:rsid w:val="406693CE"/>
    <w:rsid w:val="407C2205"/>
    <w:rsid w:val="40887C26"/>
    <w:rsid w:val="408F8B61"/>
    <w:rsid w:val="40A5EE19"/>
    <w:rsid w:val="40AA2467"/>
    <w:rsid w:val="40BCEB93"/>
    <w:rsid w:val="40DE2854"/>
    <w:rsid w:val="40E472F7"/>
    <w:rsid w:val="41185FE7"/>
    <w:rsid w:val="412EF03E"/>
    <w:rsid w:val="414DF166"/>
    <w:rsid w:val="4150F2B1"/>
    <w:rsid w:val="415799D2"/>
    <w:rsid w:val="417FA730"/>
    <w:rsid w:val="4186D73B"/>
    <w:rsid w:val="41BCB8D8"/>
    <w:rsid w:val="41EEFB49"/>
    <w:rsid w:val="420EDBC4"/>
    <w:rsid w:val="4225737E"/>
    <w:rsid w:val="42361F46"/>
    <w:rsid w:val="4238BF6A"/>
    <w:rsid w:val="423A1107"/>
    <w:rsid w:val="424046FA"/>
    <w:rsid w:val="424EC666"/>
    <w:rsid w:val="4266440E"/>
    <w:rsid w:val="426ACB87"/>
    <w:rsid w:val="427B9FDC"/>
    <w:rsid w:val="4294DF53"/>
    <w:rsid w:val="42A8CA72"/>
    <w:rsid w:val="42E1EA59"/>
    <w:rsid w:val="42F182DD"/>
    <w:rsid w:val="431AA3EB"/>
    <w:rsid w:val="431BEC21"/>
    <w:rsid w:val="4371E74E"/>
    <w:rsid w:val="43758550"/>
    <w:rsid w:val="4377C968"/>
    <w:rsid w:val="4393C859"/>
    <w:rsid w:val="439EF189"/>
    <w:rsid w:val="43BD5700"/>
    <w:rsid w:val="43C63F08"/>
    <w:rsid w:val="43CCF6DF"/>
    <w:rsid w:val="43CE9421"/>
    <w:rsid w:val="43F54D70"/>
    <w:rsid w:val="4417346A"/>
    <w:rsid w:val="44183FE3"/>
    <w:rsid w:val="442401F3"/>
    <w:rsid w:val="442A2EC4"/>
    <w:rsid w:val="4457D91C"/>
    <w:rsid w:val="44603E7A"/>
    <w:rsid w:val="446674DA"/>
    <w:rsid w:val="4491C6A4"/>
    <w:rsid w:val="44B43004"/>
    <w:rsid w:val="44D6CF81"/>
    <w:rsid w:val="44EBDC73"/>
    <w:rsid w:val="44F3F76F"/>
    <w:rsid w:val="44FD38C5"/>
    <w:rsid w:val="44FFE93F"/>
    <w:rsid w:val="4507FF30"/>
    <w:rsid w:val="4524EC72"/>
    <w:rsid w:val="453D15CD"/>
    <w:rsid w:val="4542E19C"/>
    <w:rsid w:val="45796F05"/>
    <w:rsid w:val="459C30A2"/>
    <w:rsid w:val="45A0C790"/>
    <w:rsid w:val="45A21A82"/>
    <w:rsid w:val="45C3FE23"/>
    <w:rsid w:val="45DB7E00"/>
    <w:rsid w:val="45F16C6F"/>
    <w:rsid w:val="462F4A0E"/>
    <w:rsid w:val="4646FF8F"/>
    <w:rsid w:val="464C7AA6"/>
    <w:rsid w:val="464DE2E3"/>
    <w:rsid w:val="4666105A"/>
    <w:rsid w:val="468F7701"/>
    <w:rsid w:val="4694E003"/>
    <w:rsid w:val="46FB02B5"/>
    <w:rsid w:val="46FB4A20"/>
    <w:rsid w:val="46FBD662"/>
    <w:rsid w:val="471A5E29"/>
    <w:rsid w:val="473DBE1A"/>
    <w:rsid w:val="47483384"/>
    <w:rsid w:val="4781065F"/>
    <w:rsid w:val="47A7E6E3"/>
    <w:rsid w:val="47B12A00"/>
    <w:rsid w:val="47DB99C0"/>
    <w:rsid w:val="47F4861C"/>
    <w:rsid w:val="4802B6BF"/>
    <w:rsid w:val="480CA95A"/>
    <w:rsid w:val="481F9CDE"/>
    <w:rsid w:val="48346BB8"/>
    <w:rsid w:val="483634D8"/>
    <w:rsid w:val="48486E27"/>
    <w:rsid w:val="48859462"/>
    <w:rsid w:val="488A68BD"/>
    <w:rsid w:val="48A969CC"/>
    <w:rsid w:val="48AA9F1F"/>
    <w:rsid w:val="48AAC275"/>
    <w:rsid w:val="48C8A83E"/>
    <w:rsid w:val="48CF5B2F"/>
    <w:rsid w:val="48F23E9F"/>
    <w:rsid w:val="48FA4CA4"/>
    <w:rsid w:val="4907103C"/>
    <w:rsid w:val="4926984E"/>
    <w:rsid w:val="4967E38E"/>
    <w:rsid w:val="498244C5"/>
    <w:rsid w:val="499CFEC7"/>
    <w:rsid w:val="49C4DC40"/>
    <w:rsid w:val="49CC7C10"/>
    <w:rsid w:val="49CFA0F9"/>
    <w:rsid w:val="49D5E731"/>
    <w:rsid w:val="49DC6C33"/>
    <w:rsid w:val="49EB247E"/>
    <w:rsid w:val="4A00FBDE"/>
    <w:rsid w:val="4A0B1A47"/>
    <w:rsid w:val="4A33F676"/>
    <w:rsid w:val="4A568BF4"/>
    <w:rsid w:val="4A6BB24C"/>
    <w:rsid w:val="4A866CC9"/>
    <w:rsid w:val="4A9CEC29"/>
    <w:rsid w:val="4AA034FD"/>
    <w:rsid w:val="4AA7B882"/>
    <w:rsid w:val="4ACC61A5"/>
    <w:rsid w:val="4B1611FD"/>
    <w:rsid w:val="4B1D8626"/>
    <w:rsid w:val="4B440070"/>
    <w:rsid w:val="4B66AF64"/>
    <w:rsid w:val="4B78DF23"/>
    <w:rsid w:val="4B7D60AD"/>
    <w:rsid w:val="4B819830"/>
    <w:rsid w:val="4B8396DC"/>
    <w:rsid w:val="4BB142AD"/>
    <w:rsid w:val="4BBF5D65"/>
    <w:rsid w:val="4BD4A433"/>
    <w:rsid w:val="4BDDAC3A"/>
    <w:rsid w:val="4BEF1460"/>
    <w:rsid w:val="4BF29F4B"/>
    <w:rsid w:val="4C21FA50"/>
    <w:rsid w:val="4C329034"/>
    <w:rsid w:val="4C3BA5BA"/>
    <w:rsid w:val="4C3BE8FF"/>
    <w:rsid w:val="4C402ACE"/>
    <w:rsid w:val="4C59A2D6"/>
    <w:rsid w:val="4C6A1A5D"/>
    <w:rsid w:val="4C74E46E"/>
    <w:rsid w:val="4C7ECC0B"/>
    <w:rsid w:val="4CAD28C1"/>
    <w:rsid w:val="4CC33A7C"/>
    <w:rsid w:val="4CC44C27"/>
    <w:rsid w:val="4CCEFFDE"/>
    <w:rsid w:val="4CEF9B6E"/>
    <w:rsid w:val="4CFA92C7"/>
    <w:rsid w:val="4D1C152E"/>
    <w:rsid w:val="4D375ED8"/>
    <w:rsid w:val="4D68C197"/>
    <w:rsid w:val="4D818BDB"/>
    <w:rsid w:val="4D824088"/>
    <w:rsid w:val="4DAE8F9C"/>
    <w:rsid w:val="4DDD37E2"/>
    <w:rsid w:val="4DFA7F77"/>
    <w:rsid w:val="4E0DFA4B"/>
    <w:rsid w:val="4E253D86"/>
    <w:rsid w:val="4E2876B0"/>
    <w:rsid w:val="4E59D50C"/>
    <w:rsid w:val="4E5A16DB"/>
    <w:rsid w:val="4E654A80"/>
    <w:rsid w:val="4E7A8227"/>
    <w:rsid w:val="4E8A62B8"/>
    <w:rsid w:val="4E99DA23"/>
    <w:rsid w:val="4EA3BA44"/>
    <w:rsid w:val="4EF0E0A5"/>
    <w:rsid w:val="4EF7FD33"/>
    <w:rsid w:val="4F1785DE"/>
    <w:rsid w:val="4F5F08FA"/>
    <w:rsid w:val="4F618616"/>
    <w:rsid w:val="4F7378FC"/>
    <w:rsid w:val="4F7F095B"/>
    <w:rsid w:val="4F826E4A"/>
    <w:rsid w:val="4F831C84"/>
    <w:rsid w:val="4F83B48B"/>
    <w:rsid w:val="4FA3634E"/>
    <w:rsid w:val="4FAF2D5F"/>
    <w:rsid w:val="4FB4FE36"/>
    <w:rsid w:val="5037AFD0"/>
    <w:rsid w:val="503BEB42"/>
    <w:rsid w:val="504619DA"/>
    <w:rsid w:val="5046A6F4"/>
    <w:rsid w:val="504AB275"/>
    <w:rsid w:val="505668E3"/>
    <w:rsid w:val="505997CA"/>
    <w:rsid w:val="505B10DF"/>
    <w:rsid w:val="50707149"/>
    <w:rsid w:val="5096F9F5"/>
    <w:rsid w:val="509D5383"/>
    <w:rsid w:val="509EF778"/>
    <w:rsid w:val="50BFB8F3"/>
    <w:rsid w:val="50CD7C95"/>
    <w:rsid w:val="50DA2A61"/>
    <w:rsid w:val="50DA967B"/>
    <w:rsid w:val="50DFA51E"/>
    <w:rsid w:val="50E4E06F"/>
    <w:rsid w:val="50F1AAAF"/>
    <w:rsid w:val="50FC9514"/>
    <w:rsid w:val="510EAF6D"/>
    <w:rsid w:val="513034A4"/>
    <w:rsid w:val="5142FA7A"/>
    <w:rsid w:val="515D6720"/>
    <w:rsid w:val="515ED6A0"/>
    <w:rsid w:val="5167B950"/>
    <w:rsid w:val="5183C6DE"/>
    <w:rsid w:val="518762E5"/>
    <w:rsid w:val="5195AD73"/>
    <w:rsid w:val="5198D4DA"/>
    <w:rsid w:val="519F21BC"/>
    <w:rsid w:val="51AABD38"/>
    <w:rsid w:val="51B0FC34"/>
    <w:rsid w:val="51C3BCCB"/>
    <w:rsid w:val="51C58957"/>
    <w:rsid w:val="51D2E7F2"/>
    <w:rsid w:val="5205CFA8"/>
    <w:rsid w:val="520836B0"/>
    <w:rsid w:val="5213D55C"/>
    <w:rsid w:val="521F4957"/>
    <w:rsid w:val="5228CAA0"/>
    <w:rsid w:val="52BCBE77"/>
    <w:rsid w:val="52E37170"/>
    <w:rsid w:val="533740CB"/>
    <w:rsid w:val="533A9F1E"/>
    <w:rsid w:val="534D3F3B"/>
    <w:rsid w:val="535450C1"/>
    <w:rsid w:val="536D99A7"/>
    <w:rsid w:val="538CD4FB"/>
    <w:rsid w:val="53D7848C"/>
    <w:rsid w:val="53E8C7A0"/>
    <w:rsid w:val="53E8E78C"/>
    <w:rsid w:val="5450C630"/>
    <w:rsid w:val="545679B6"/>
    <w:rsid w:val="54B11773"/>
    <w:rsid w:val="54BD7E4E"/>
    <w:rsid w:val="54EEF6B9"/>
    <w:rsid w:val="54EF7B8E"/>
    <w:rsid w:val="54F1907D"/>
    <w:rsid w:val="5505FA67"/>
    <w:rsid w:val="551CF137"/>
    <w:rsid w:val="552CD701"/>
    <w:rsid w:val="557B80C7"/>
    <w:rsid w:val="557FBC0D"/>
    <w:rsid w:val="5594CEED"/>
    <w:rsid w:val="559DA6FE"/>
    <w:rsid w:val="55ABD9DE"/>
    <w:rsid w:val="55D0A8C1"/>
    <w:rsid w:val="55E04D78"/>
    <w:rsid w:val="55E16176"/>
    <w:rsid w:val="5600F08E"/>
    <w:rsid w:val="5623A1DD"/>
    <w:rsid w:val="564B2775"/>
    <w:rsid w:val="5656E4B5"/>
    <w:rsid w:val="565CAE21"/>
    <w:rsid w:val="56604099"/>
    <w:rsid w:val="567C4A88"/>
    <w:rsid w:val="56908B80"/>
    <w:rsid w:val="56AD7679"/>
    <w:rsid w:val="56C72699"/>
    <w:rsid w:val="56DB304E"/>
    <w:rsid w:val="56E132EC"/>
    <w:rsid w:val="56E24312"/>
    <w:rsid w:val="56E4383E"/>
    <w:rsid w:val="56EDB877"/>
    <w:rsid w:val="56FA9C56"/>
    <w:rsid w:val="571284A7"/>
    <w:rsid w:val="5724C070"/>
    <w:rsid w:val="572BBF4A"/>
    <w:rsid w:val="5743B92D"/>
    <w:rsid w:val="57671207"/>
    <w:rsid w:val="578EEF27"/>
    <w:rsid w:val="579224B1"/>
    <w:rsid w:val="5797B0F7"/>
    <w:rsid w:val="5797FB6B"/>
    <w:rsid w:val="579E5331"/>
    <w:rsid w:val="57A7D3FD"/>
    <w:rsid w:val="57B601FE"/>
    <w:rsid w:val="57B97E50"/>
    <w:rsid w:val="57DB5784"/>
    <w:rsid w:val="581D4E8D"/>
    <w:rsid w:val="581E2FB8"/>
    <w:rsid w:val="582104FE"/>
    <w:rsid w:val="58474F1E"/>
    <w:rsid w:val="58530514"/>
    <w:rsid w:val="586A1DAE"/>
    <w:rsid w:val="587DE0BD"/>
    <w:rsid w:val="5880EE43"/>
    <w:rsid w:val="5881137B"/>
    <w:rsid w:val="5891DD25"/>
    <w:rsid w:val="5896B492"/>
    <w:rsid w:val="58A99D55"/>
    <w:rsid w:val="58AC76D6"/>
    <w:rsid w:val="58B11305"/>
    <w:rsid w:val="58B183E7"/>
    <w:rsid w:val="58B3984B"/>
    <w:rsid w:val="58D88EC7"/>
    <w:rsid w:val="58E813AB"/>
    <w:rsid w:val="5911C39A"/>
    <w:rsid w:val="5928DE8A"/>
    <w:rsid w:val="594C837F"/>
    <w:rsid w:val="59655247"/>
    <w:rsid w:val="59714F00"/>
    <w:rsid w:val="5997908B"/>
    <w:rsid w:val="59A0B435"/>
    <w:rsid w:val="59A15CBC"/>
    <w:rsid w:val="59B47FAD"/>
    <w:rsid w:val="59C04F6C"/>
    <w:rsid w:val="59C732E5"/>
    <w:rsid w:val="59CEF843"/>
    <w:rsid w:val="59F53A56"/>
    <w:rsid w:val="5A0304D3"/>
    <w:rsid w:val="5A0C1F3D"/>
    <w:rsid w:val="5A27910F"/>
    <w:rsid w:val="5A4B1C7E"/>
    <w:rsid w:val="5A62C1F7"/>
    <w:rsid w:val="5A6AB3F1"/>
    <w:rsid w:val="5A9666E4"/>
    <w:rsid w:val="5AA5E86E"/>
    <w:rsid w:val="5AB05B72"/>
    <w:rsid w:val="5AB91363"/>
    <w:rsid w:val="5ACA3D70"/>
    <w:rsid w:val="5AEDB098"/>
    <w:rsid w:val="5AEDCEC6"/>
    <w:rsid w:val="5B03C07D"/>
    <w:rsid w:val="5B437F59"/>
    <w:rsid w:val="5B5CC307"/>
    <w:rsid w:val="5B5E1B09"/>
    <w:rsid w:val="5B633D88"/>
    <w:rsid w:val="5B661B40"/>
    <w:rsid w:val="5B91B641"/>
    <w:rsid w:val="5BDF7565"/>
    <w:rsid w:val="5BFA80F0"/>
    <w:rsid w:val="5BFEF7D0"/>
    <w:rsid w:val="5C02A2F5"/>
    <w:rsid w:val="5C4EF7BB"/>
    <w:rsid w:val="5C52A4AD"/>
    <w:rsid w:val="5C68517D"/>
    <w:rsid w:val="5C84305F"/>
    <w:rsid w:val="5C897470"/>
    <w:rsid w:val="5CA9B0C0"/>
    <w:rsid w:val="5CAB1313"/>
    <w:rsid w:val="5CB1D9BD"/>
    <w:rsid w:val="5CBA7A5D"/>
    <w:rsid w:val="5CCF8885"/>
    <w:rsid w:val="5CCFEA2C"/>
    <w:rsid w:val="5CF09DB2"/>
    <w:rsid w:val="5CF4242F"/>
    <w:rsid w:val="5D2941BB"/>
    <w:rsid w:val="5D463868"/>
    <w:rsid w:val="5D490967"/>
    <w:rsid w:val="5D91B1EE"/>
    <w:rsid w:val="5DCCB20D"/>
    <w:rsid w:val="5DDAB8A8"/>
    <w:rsid w:val="5E1BBC65"/>
    <w:rsid w:val="5E1C8ABE"/>
    <w:rsid w:val="5E581977"/>
    <w:rsid w:val="5E638753"/>
    <w:rsid w:val="5E68CCCC"/>
    <w:rsid w:val="5E6E2580"/>
    <w:rsid w:val="5E9317C0"/>
    <w:rsid w:val="5EC03790"/>
    <w:rsid w:val="5EE2E967"/>
    <w:rsid w:val="5F1D49ED"/>
    <w:rsid w:val="5F246612"/>
    <w:rsid w:val="5F36B0DE"/>
    <w:rsid w:val="5F4B4D1B"/>
    <w:rsid w:val="5F4C26C0"/>
    <w:rsid w:val="5F58995C"/>
    <w:rsid w:val="5F62035E"/>
    <w:rsid w:val="5F632E3D"/>
    <w:rsid w:val="5F74EE63"/>
    <w:rsid w:val="5F8A2524"/>
    <w:rsid w:val="5FAA316C"/>
    <w:rsid w:val="5FADFB47"/>
    <w:rsid w:val="5FB2B5BD"/>
    <w:rsid w:val="5FC1A097"/>
    <w:rsid w:val="5FE76248"/>
    <w:rsid w:val="60158649"/>
    <w:rsid w:val="6015DB51"/>
    <w:rsid w:val="60253574"/>
    <w:rsid w:val="6046B762"/>
    <w:rsid w:val="60708067"/>
    <w:rsid w:val="60844D6A"/>
    <w:rsid w:val="608FADB2"/>
    <w:rsid w:val="60A0C5F5"/>
    <w:rsid w:val="60B49B50"/>
    <w:rsid w:val="60BB4AF7"/>
    <w:rsid w:val="60BD81FE"/>
    <w:rsid w:val="60C24F36"/>
    <w:rsid w:val="60C5007F"/>
    <w:rsid w:val="60DBF382"/>
    <w:rsid w:val="610306FC"/>
    <w:rsid w:val="610786A0"/>
    <w:rsid w:val="610F31C4"/>
    <w:rsid w:val="61294E43"/>
    <w:rsid w:val="615CCBA9"/>
    <w:rsid w:val="6162970D"/>
    <w:rsid w:val="6168690E"/>
    <w:rsid w:val="618C4FA7"/>
    <w:rsid w:val="619BA5FD"/>
    <w:rsid w:val="61B720A4"/>
    <w:rsid w:val="61BEC41E"/>
    <w:rsid w:val="61C8C460"/>
    <w:rsid w:val="61D4F3F9"/>
    <w:rsid w:val="62093785"/>
    <w:rsid w:val="6214EFEA"/>
    <w:rsid w:val="622D551E"/>
    <w:rsid w:val="623BBEB9"/>
    <w:rsid w:val="6249C2FB"/>
    <w:rsid w:val="62743A9F"/>
    <w:rsid w:val="627A673F"/>
    <w:rsid w:val="627BD45C"/>
    <w:rsid w:val="6291B0A3"/>
    <w:rsid w:val="6298CFD9"/>
    <w:rsid w:val="629FC345"/>
    <w:rsid w:val="62A53F4A"/>
    <w:rsid w:val="62DD26BA"/>
    <w:rsid w:val="62E2FC36"/>
    <w:rsid w:val="6331509A"/>
    <w:rsid w:val="63D5B956"/>
    <w:rsid w:val="63F24204"/>
    <w:rsid w:val="64068BF1"/>
    <w:rsid w:val="6423D6CF"/>
    <w:rsid w:val="642FC972"/>
    <w:rsid w:val="6445AF6C"/>
    <w:rsid w:val="6459385E"/>
    <w:rsid w:val="6471E9CD"/>
    <w:rsid w:val="64928E51"/>
    <w:rsid w:val="64A2C89E"/>
    <w:rsid w:val="64B9284A"/>
    <w:rsid w:val="64D6E9F3"/>
    <w:rsid w:val="64F675F3"/>
    <w:rsid w:val="650E6CD7"/>
    <w:rsid w:val="65277EED"/>
    <w:rsid w:val="65359070"/>
    <w:rsid w:val="65698B3A"/>
    <w:rsid w:val="65722A14"/>
    <w:rsid w:val="657552B2"/>
    <w:rsid w:val="659BB419"/>
    <w:rsid w:val="65BDC397"/>
    <w:rsid w:val="65C7C587"/>
    <w:rsid w:val="65DDC303"/>
    <w:rsid w:val="65E2D38A"/>
    <w:rsid w:val="65FD150F"/>
    <w:rsid w:val="661039A9"/>
    <w:rsid w:val="661FE96B"/>
    <w:rsid w:val="6626976F"/>
    <w:rsid w:val="6636C7CD"/>
    <w:rsid w:val="664261B4"/>
    <w:rsid w:val="6688ECA4"/>
    <w:rsid w:val="6689FBDD"/>
    <w:rsid w:val="6692E122"/>
    <w:rsid w:val="66A38ABC"/>
    <w:rsid w:val="66C84F9E"/>
    <w:rsid w:val="66CB3C22"/>
    <w:rsid w:val="66F7FE77"/>
    <w:rsid w:val="670A6223"/>
    <w:rsid w:val="671FACC5"/>
    <w:rsid w:val="67416563"/>
    <w:rsid w:val="6760F76B"/>
    <w:rsid w:val="678A7939"/>
    <w:rsid w:val="67B33C21"/>
    <w:rsid w:val="6825B08A"/>
    <w:rsid w:val="6827E47E"/>
    <w:rsid w:val="68314700"/>
    <w:rsid w:val="68370507"/>
    <w:rsid w:val="6837847C"/>
    <w:rsid w:val="684D69A7"/>
    <w:rsid w:val="685B3275"/>
    <w:rsid w:val="686D21D2"/>
    <w:rsid w:val="686E3043"/>
    <w:rsid w:val="6892BEAB"/>
    <w:rsid w:val="689C5CC6"/>
    <w:rsid w:val="68A01A9A"/>
    <w:rsid w:val="68A9CB65"/>
    <w:rsid w:val="68B75262"/>
    <w:rsid w:val="68B877CC"/>
    <w:rsid w:val="68C05254"/>
    <w:rsid w:val="68F75333"/>
    <w:rsid w:val="6917350F"/>
    <w:rsid w:val="691BEEEC"/>
    <w:rsid w:val="691DBD2D"/>
    <w:rsid w:val="691ED7CA"/>
    <w:rsid w:val="695BA6B6"/>
    <w:rsid w:val="69787A0A"/>
    <w:rsid w:val="69824302"/>
    <w:rsid w:val="69C5B930"/>
    <w:rsid w:val="69D09324"/>
    <w:rsid w:val="69DA8569"/>
    <w:rsid w:val="69F71049"/>
    <w:rsid w:val="6A3289B0"/>
    <w:rsid w:val="6A383953"/>
    <w:rsid w:val="6A39DCC4"/>
    <w:rsid w:val="6A55AF92"/>
    <w:rsid w:val="6A900800"/>
    <w:rsid w:val="6AACA240"/>
    <w:rsid w:val="6AF0D376"/>
    <w:rsid w:val="6AFED182"/>
    <w:rsid w:val="6B3F6D4E"/>
    <w:rsid w:val="6B55B621"/>
    <w:rsid w:val="6BA39BBA"/>
    <w:rsid w:val="6BA8881B"/>
    <w:rsid w:val="6BCD61AE"/>
    <w:rsid w:val="6BD8CE9C"/>
    <w:rsid w:val="6C0E4332"/>
    <w:rsid w:val="6C363344"/>
    <w:rsid w:val="6C3DEBE4"/>
    <w:rsid w:val="6C44FFEF"/>
    <w:rsid w:val="6C50C701"/>
    <w:rsid w:val="6C59F8C0"/>
    <w:rsid w:val="6C5CD88A"/>
    <w:rsid w:val="6CD7EF15"/>
    <w:rsid w:val="6CF96DB3"/>
    <w:rsid w:val="6D004F5D"/>
    <w:rsid w:val="6D045BB3"/>
    <w:rsid w:val="6D2C1AE6"/>
    <w:rsid w:val="6D3C16EB"/>
    <w:rsid w:val="6D52434C"/>
    <w:rsid w:val="6D6A366A"/>
    <w:rsid w:val="6D6DA840"/>
    <w:rsid w:val="6D968218"/>
    <w:rsid w:val="6DA321F1"/>
    <w:rsid w:val="6DC672A4"/>
    <w:rsid w:val="6DD41577"/>
    <w:rsid w:val="6DD4D53B"/>
    <w:rsid w:val="6DE5CB04"/>
    <w:rsid w:val="6E0720EE"/>
    <w:rsid w:val="6E0BB5D5"/>
    <w:rsid w:val="6E1AD93F"/>
    <w:rsid w:val="6E320B0F"/>
    <w:rsid w:val="6E3B90B2"/>
    <w:rsid w:val="6E3F3F5A"/>
    <w:rsid w:val="6E43E035"/>
    <w:rsid w:val="6E52A797"/>
    <w:rsid w:val="6E6F6BBF"/>
    <w:rsid w:val="6E730EE0"/>
    <w:rsid w:val="6E862578"/>
    <w:rsid w:val="6EA7A15A"/>
    <w:rsid w:val="6EAAD100"/>
    <w:rsid w:val="6EDC765A"/>
    <w:rsid w:val="6EE45FAF"/>
    <w:rsid w:val="6F06F03C"/>
    <w:rsid w:val="6F164E17"/>
    <w:rsid w:val="6F349C65"/>
    <w:rsid w:val="6F3B36E0"/>
    <w:rsid w:val="6F3C4998"/>
    <w:rsid w:val="6F3DBBAC"/>
    <w:rsid w:val="6F4897BB"/>
    <w:rsid w:val="6F52A182"/>
    <w:rsid w:val="6F9127DB"/>
    <w:rsid w:val="6F960F6D"/>
    <w:rsid w:val="6FA3E4F2"/>
    <w:rsid w:val="6FAA74CE"/>
    <w:rsid w:val="6FAC679C"/>
    <w:rsid w:val="6FC2399B"/>
    <w:rsid w:val="6FF1B8D4"/>
    <w:rsid w:val="6FF36B55"/>
    <w:rsid w:val="700D27FD"/>
    <w:rsid w:val="702FD70D"/>
    <w:rsid w:val="70308789"/>
    <w:rsid w:val="70440D6E"/>
    <w:rsid w:val="7070647C"/>
    <w:rsid w:val="7084409F"/>
    <w:rsid w:val="70982EEB"/>
    <w:rsid w:val="70A28B6E"/>
    <w:rsid w:val="70DD9807"/>
    <w:rsid w:val="70F4AABB"/>
    <w:rsid w:val="70F7C8A7"/>
    <w:rsid w:val="711B71D3"/>
    <w:rsid w:val="712D8C26"/>
    <w:rsid w:val="712E1479"/>
    <w:rsid w:val="7136AC02"/>
    <w:rsid w:val="71499C07"/>
    <w:rsid w:val="714EA9D1"/>
    <w:rsid w:val="718091F6"/>
    <w:rsid w:val="71843B0D"/>
    <w:rsid w:val="718E2718"/>
    <w:rsid w:val="71D96A5E"/>
    <w:rsid w:val="71EA7C6C"/>
    <w:rsid w:val="71F1DC71"/>
    <w:rsid w:val="721FB56A"/>
    <w:rsid w:val="72343A90"/>
    <w:rsid w:val="725D4ED7"/>
    <w:rsid w:val="7261AE06"/>
    <w:rsid w:val="727C20BE"/>
    <w:rsid w:val="72E243BB"/>
    <w:rsid w:val="72F60DB9"/>
    <w:rsid w:val="72FECDCF"/>
    <w:rsid w:val="73084C67"/>
    <w:rsid w:val="73154901"/>
    <w:rsid w:val="732BD29F"/>
    <w:rsid w:val="732E2F1C"/>
    <w:rsid w:val="73322918"/>
    <w:rsid w:val="7340F3C0"/>
    <w:rsid w:val="734C5FEB"/>
    <w:rsid w:val="73565942"/>
    <w:rsid w:val="736B7E18"/>
    <w:rsid w:val="737F217D"/>
    <w:rsid w:val="738A4F63"/>
    <w:rsid w:val="739601E3"/>
    <w:rsid w:val="73A26304"/>
    <w:rsid w:val="73AD0FBE"/>
    <w:rsid w:val="73D8E0A1"/>
    <w:rsid w:val="73D9741E"/>
    <w:rsid w:val="740F5B8E"/>
    <w:rsid w:val="741C8A63"/>
    <w:rsid w:val="742281F3"/>
    <w:rsid w:val="745369E8"/>
    <w:rsid w:val="745AFDE9"/>
    <w:rsid w:val="745CFE47"/>
    <w:rsid w:val="74658546"/>
    <w:rsid w:val="747478E5"/>
    <w:rsid w:val="7489A977"/>
    <w:rsid w:val="749D215D"/>
    <w:rsid w:val="74A97A09"/>
    <w:rsid w:val="74CC8030"/>
    <w:rsid w:val="74EA7BD4"/>
    <w:rsid w:val="75124948"/>
    <w:rsid w:val="7530C12F"/>
    <w:rsid w:val="7531DB07"/>
    <w:rsid w:val="7565C52E"/>
    <w:rsid w:val="758B5EE3"/>
    <w:rsid w:val="758E065C"/>
    <w:rsid w:val="758E1C0E"/>
    <w:rsid w:val="759A1693"/>
    <w:rsid w:val="759F3D4D"/>
    <w:rsid w:val="75A8977F"/>
    <w:rsid w:val="75BB1B75"/>
    <w:rsid w:val="75EFE5D1"/>
    <w:rsid w:val="75F662E0"/>
    <w:rsid w:val="760668E4"/>
    <w:rsid w:val="76321237"/>
    <w:rsid w:val="76393F81"/>
    <w:rsid w:val="76416E8F"/>
    <w:rsid w:val="76559378"/>
    <w:rsid w:val="7658C238"/>
    <w:rsid w:val="7679DDD3"/>
    <w:rsid w:val="76890467"/>
    <w:rsid w:val="76B85707"/>
    <w:rsid w:val="76CF6968"/>
    <w:rsid w:val="76D4E1A7"/>
    <w:rsid w:val="76D6ABA4"/>
    <w:rsid w:val="76DEF137"/>
    <w:rsid w:val="76FEBF54"/>
    <w:rsid w:val="77214CF3"/>
    <w:rsid w:val="772AC729"/>
    <w:rsid w:val="773EFBB3"/>
    <w:rsid w:val="775BB6D3"/>
    <w:rsid w:val="776945BD"/>
    <w:rsid w:val="77A520A0"/>
    <w:rsid w:val="77AC6CE2"/>
    <w:rsid w:val="77B12D9A"/>
    <w:rsid w:val="77B98580"/>
    <w:rsid w:val="77BAA8BF"/>
    <w:rsid w:val="77D9C942"/>
    <w:rsid w:val="77F2F828"/>
    <w:rsid w:val="77F6F616"/>
    <w:rsid w:val="7804B502"/>
    <w:rsid w:val="781A49C9"/>
    <w:rsid w:val="781EE9F4"/>
    <w:rsid w:val="7831A91C"/>
    <w:rsid w:val="7848E474"/>
    <w:rsid w:val="784A9FAF"/>
    <w:rsid w:val="7850A865"/>
    <w:rsid w:val="785ABCB0"/>
    <w:rsid w:val="787F319E"/>
    <w:rsid w:val="789711AC"/>
    <w:rsid w:val="78AB1C0F"/>
    <w:rsid w:val="78CD20FA"/>
    <w:rsid w:val="78E461F0"/>
    <w:rsid w:val="7948218E"/>
    <w:rsid w:val="794E43DF"/>
    <w:rsid w:val="7955FFE0"/>
    <w:rsid w:val="795E0631"/>
    <w:rsid w:val="795F3087"/>
    <w:rsid w:val="797B3E3B"/>
    <w:rsid w:val="797B49D6"/>
    <w:rsid w:val="7984C52A"/>
    <w:rsid w:val="799A8F34"/>
    <w:rsid w:val="79A080F4"/>
    <w:rsid w:val="79CC8725"/>
    <w:rsid w:val="79ED61E6"/>
    <w:rsid w:val="79FFAAEC"/>
    <w:rsid w:val="7A01354D"/>
    <w:rsid w:val="7A0BD050"/>
    <w:rsid w:val="7A26DE7E"/>
    <w:rsid w:val="7A38961E"/>
    <w:rsid w:val="7A39A1DF"/>
    <w:rsid w:val="7A4C0A31"/>
    <w:rsid w:val="7A7AA24E"/>
    <w:rsid w:val="7A7F924C"/>
    <w:rsid w:val="7A83E19D"/>
    <w:rsid w:val="7A873E9B"/>
    <w:rsid w:val="7A8D60EC"/>
    <w:rsid w:val="7AAB14CA"/>
    <w:rsid w:val="7AD790F9"/>
    <w:rsid w:val="7AE1CD63"/>
    <w:rsid w:val="7AEC8649"/>
    <w:rsid w:val="7AF1539B"/>
    <w:rsid w:val="7AFF5BF6"/>
    <w:rsid w:val="7B552231"/>
    <w:rsid w:val="7B58E122"/>
    <w:rsid w:val="7B600521"/>
    <w:rsid w:val="7B660802"/>
    <w:rsid w:val="7B67F329"/>
    <w:rsid w:val="7B71EEFB"/>
    <w:rsid w:val="7B762350"/>
    <w:rsid w:val="7B79684F"/>
    <w:rsid w:val="7B9E80E8"/>
    <w:rsid w:val="7BA7D608"/>
    <w:rsid w:val="7BB2DFBC"/>
    <w:rsid w:val="7BCA8770"/>
    <w:rsid w:val="7BD6629D"/>
    <w:rsid w:val="7BD6FC1C"/>
    <w:rsid w:val="7C0D477C"/>
    <w:rsid w:val="7C0FFF85"/>
    <w:rsid w:val="7C21BC1C"/>
    <w:rsid w:val="7C51F6F6"/>
    <w:rsid w:val="7C5D6184"/>
    <w:rsid w:val="7C5D6526"/>
    <w:rsid w:val="7C5F99D7"/>
    <w:rsid w:val="7C770CCF"/>
    <w:rsid w:val="7C8BAADF"/>
    <w:rsid w:val="7C9BDAC3"/>
    <w:rsid w:val="7CA23A1B"/>
    <w:rsid w:val="7CBE5400"/>
    <w:rsid w:val="7CD8CE82"/>
    <w:rsid w:val="7CE1938B"/>
    <w:rsid w:val="7CE3ED82"/>
    <w:rsid w:val="7CEE2DC1"/>
    <w:rsid w:val="7D19F084"/>
    <w:rsid w:val="7D20BA5C"/>
    <w:rsid w:val="7D363350"/>
    <w:rsid w:val="7D7514F2"/>
    <w:rsid w:val="7D76A51E"/>
    <w:rsid w:val="7D9FA3DD"/>
    <w:rsid w:val="7DA44227"/>
    <w:rsid w:val="7DB4B1BD"/>
    <w:rsid w:val="7DD72418"/>
    <w:rsid w:val="7DE995A2"/>
    <w:rsid w:val="7E3477E1"/>
    <w:rsid w:val="7E35EEE9"/>
    <w:rsid w:val="7E4FB663"/>
    <w:rsid w:val="7E72BCE3"/>
    <w:rsid w:val="7E804D5D"/>
    <w:rsid w:val="7EA6D4D7"/>
    <w:rsid w:val="7EB02066"/>
    <w:rsid w:val="7EB3B9A2"/>
    <w:rsid w:val="7EDA27C8"/>
    <w:rsid w:val="7EDB7C66"/>
    <w:rsid w:val="7EE09504"/>
    <w:rsid w:val="7F0C272E"/>
    <w:rsid w:val="7F58BEA9"/>
    <w:rsid w:val="7F628293"/>
    <w:rsid w:val="7F7F7167"/>
    <w:rsid w:val="7F99D548"/>
    <w:rsid w:val="7FA56AED"/>
    <w:rsid w:val="7FA7D415"/>
    <w:rsid w:val="7FBC8BF0"/>
    <w:rsid w:val="7FE10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EF7B38"/>
  <w15:docId w15:val="{ED5AB360-D2F6-4A54-B6EF-09BA7F228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hAnsi="Arial" w:eastAsia="Arial" w:cs="Arial"/>
        <w:sz w:val="22"/>
        <w:szCs w:val="22"/>
        <w:lang w:val="en" w:eastAsia="ja-JP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NormalTable0" w:customStyle="1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3090E"/>
    <w:pPr>
      <w:tabs>
        <w:tab w:val="center" w:pos="4419"/>
        <w:tab w:val="right" w:pos="8838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93090E"/>
  </w:style>
  <w:style w:type="paragraph" w:styleId="Footer">
    <w:name w:val="footer"/>
    <w:basedOn w:val="Normal"/>
    <w:link w:val="FooterChar"/>
    <w:uiPriority w:val="99"/>
    <w:unhideWhenUsed/>
    <w:rsid w:val="0093090E"/>
    <w:pPr>
      <w:tabs>
        <w:tab w:val="center" w:pos="4419"/>
        <w:tab w:val="right" w:pos="8838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93090E"/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A706DE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B4123"/>
    <w:pPr>
      <w:spacing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paragraph" w:styleId="paragraph" w:customStyle="1">
    <w:name w:val="paragraph"/>
    <w:basedOn w:val="Normal"/>
    <w:rsid w:val="00C037D7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en-MX" w:eastAsia="en-US"/>
    </w:rPr>
  </w:style>
  <w:style w:type="character" w:styleId="normaltextrun" w:customStyle="1">
    <w:name w:val="normaltextrun"/>
    <w:basedOn w:val="DefaultParagraphFont"/>
    <w:rsid w:val="00C037D7"/>
  </w:style>
  <w:style w:type="character" w:styleId="eop" w:customStyle="1">
    <w:name w:val="eop"/>
    <w:basedOn w:val="DefaultParagraphFont"/>
    <w:rsid w:val="00C037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footer" Target="footer1.xml" Id="rId18" /><Relationship Type="http://schemas.openxmlformats.org/officeDocument/2006/relationships/customXml" Target="../customXml/item3.xml" Id="rId3" /><Relationship Type="http://schemas.openxmlformats.org/officeDocument/2006/relationships/fontTable" Target="fontTable.xml" Id="rId21" /><Relationship Type="http://schemas.openxmlformats.org/officeDocument/2006/relationships/webSettings" Target="webSettings.xml" Id="rId7" /><Relationship Type="http://schemas.openxmlformats.org/officeDocument/2006/relationships/header" Target="header1.xml" Id="rId17" /><Relationship Type="http://schemas.openxmlformats.org/officeDocument/2006/relationships/customXml" Target="../customXml/item2.xml" Id="rId2" /><Relationship Type="http://schemas.openxmlformats.org/officeDocument/2006/relationships/footer" Target="footer3.xml" Id="rId20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microsoft.com/office/2020/10/relationships/intelligence" Target="intelligence2.xml" Id="rId24" /><Relationship Type="http://schemas.openxmlformats.org/officeDocument/2006/relationships/styles" Target="styles.xml" Id="rId5" /><Relationship Type="http://schemas.microsoft.com/office/2019/05/relationships/documenttasks" Target="documenttasks/documenttasks1.xml" Id="rId23" /><Relationship Type="http://schemas.openxmlformats.org/officeDocument/2006/relationships/footer" Target="footer2.xml" Id="rId19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theme" Target="theme/theme1.xml" Id="rId22" /><Relationship Type="http://schemas.openxmlformats.org/officeDocument/2006/relationships/hyperlink" Target="mailto:alberto.guerrero@another.co" TargetMode="External" Id="Raa50d703c1b54298" /><Relationship Type="http://schemas.openxmlformats.org/officeDocument/2006/relationships/image" Target="/media/image.jpg" Id="rId1674153426" /><Relationship Type="http://schemas.openxmlformats.org/officeDocument/2006/relationships/image" Target="/media/image2.jpg" Id="rId1173010190" /><Relationship Type="http://schemas.openxmlformats.org/officeDocument/2006/relationships/hyperlink" Target="https://tracking.launchmetrics.com/?ref=LhQAAJ0BGkMdZkjV5MjiqJtfdHZj9BNBAQAAAKykZPK4hbrls4yEuBVBI3qbLMiiB2vQ81bhxjsPTQW9gCzLuh6JEmzC_4aauyugvDBjrb1EiFLtlaa9TRRFcv3wK5EKj5jteSOvsXwfe5A9FIWWcJR8SzmQ5Y8B4imZlRsMoQkurXCynZHIqJA7ZanKbyMDk9i_qtygT7qTIahMHSBgq3ar0-yH1IAk_dbhJWP1EfV__YjJ4XHanUk3MnZk4bIC3J2cldNRew-CR5R18gQFAJvfcJSIRiiXB-S4KVsLjQ-Rfj47eC-1Y6uO-kCwz2_LTG0a7-50AJYCjx0Cuejl_fTcHLWl3UJZXSNlGiQxWmEUYqDgS0EhDqd9xaw" TargetMode="External" Id="R54f3282144f94524" /><Relationship Type="http://schemas.openxmlformats.org/officeDocument/2006/relationships/hyperlink" Target="https://tracking.launchmetrics.com/?ref=LhQAAA46RGMtj8qPGcSiQmY3gxIBAIBpAQAAAKykZPK4hbrls4yEuBVBI3qbLMiiB2vQ81bhxjsPTQW9gCzLuh6JEmzC_4aauyugvDBjrb1EiFLtlaa9TRRFcv3wK5EKj5jteSOvsXwfe5A9FIWWcJR8SzmQ5Y8B4imZlRsMoQkurXCynZHIqJA7ZanKbyMDk9i_qtygT7qTIahMHSBgq3ar0-yH1IAk_dbhJdRO4VEJu479eUozlnblS6HlQfIIIcwmnXuFHedS3l2jp8yIAR7a2EXT2Am3x4Qcs8nBUsVWn6LpsSQ_TQqWpRhF38YCyezwU5Fv3tbAZ74lh4q2sNUElKtxgbM00uz89XUySaKpBeVdXa6x1ToV_Ok7tRNuMHhu5WddvweTx5CuPr1dqDciUd9Yzotk-17QeA" TargetMode="External" Id="Rf489ee61345c405c" /><Relationship Type="http://schemas.openxmlformats.org/officeDocument/2006/relationships/hyperlink" Target="https://tracking.launchmetrics.com/?ref=LhQAAPd6ccFP51xJ58l8Jfjsly5HbHa2AQAAAKykZPK4hbrls4yEuBVBI3qbLMiiB2vQ81bhxjsPTQW9gCzLuh6JEmzC_4aauyugvDBjrb1EiFLtlaa9TRRFcv3wK5EKj5jteSOvsXwfe5A9FIWWcJR8SzmQ5Y8B4imZlRsMoQkurXCynZHIqJA7ZanKbyMDk9i_qtygT7qTIahMx8j0lTdMWiWOHGryiI7NkLcFG4nNAhN3eMmdkeS8wCMc00KGUiIKWWRowxwmTiZ3RVErpBPc2HYeY-7Uca1K8URjUypKvFuas9yUaBFfjCFerWrSgb1QFyntU3Ia-MbOttw7GhU2E6whr1KVXqf9iHN9T8-UBz_ZEFiSCSRaL8P2m5JKK4iW-c0qxc9q0xjO" TargetMode="External" Id="Rf3a3a382387d41aa" /><Relationship Type="http://schemas.openxmlformats.org/officeDocument/2006/relationships/hyperlink" Target="https://tracking.launchmetrics.com/?ref=LhQAAPj6N0cxEbzc-UTKHG4nGpJJbPGwAQAAAKykZPK4hbrls4yEuBVBI3qbLMiiB2vQ81bhxjsPTQW9gCzLuh6JEmzC_4aauyugvDBjrb1EiFLtlaa9TRRFcv3wK5EKj5jteSOvsXwfe5A9FIWWcJR8SzmQ5Y8B4imZlRsMoQkurXCynZHIqJA7ZanKbyMDk9i_qtygT7qTIahMEbGxDpEyRESoVgIB6-Qc0_BIYUu3gqvJPmbSZYbCieE8UqYWRX3hVuhr9vXPpa2mS53k4MANcdIJdzKKfb3okzXscjTJ0aIc0uiVt-RqorL6MJfnfU-GeoZEVZoQSEuSOmUb4K22j6fb7IZPojDfpPlB2bh_Q7FBobabYUYUFDQDXzUBS6p29lf3Pm2QtHWZ" TargetMode="External" Id="Rfc061f305eaa4adf" /><Relationship Type="http://schemas.openxmlformats.org/officeDocument/2006/relationships/hyperlink" Target="https://tracking.launchmetrics.com/?ref=LhQAAP-aqcginWyDEn87NXTZW9gk3kzVAQAAAKykZPK4hbrls4yEuBVBI3qbLMiiB2vQ81bhxjsPTQW9gCzLuh6JEmzC_4aauyugvDBjrb1EiFLtlaa9TRRFcv3wK5EKj5jteSOvsXwfe5A9FIWWcJR8SzmQ5Y8B4imZlRsMoQkurXCynZHIqJA7ZanKbyMDk9i_qtygT7qTIahMvX-E5xhRMSMinC8sKyXcHvywAoXyuvrbx8Q_qWV2_YS1xzpltlN2mWQT8ja1SwEI_DNL0SgnvPVZVln1q8VXrmxlPeyOKfRxhTsq1ePkAOmxg7VbroErTpus3DaJYSh09Gj7YKONc9hkKEopEgJZarpM1Z-uhWcWlIHENe8-u5o" TargetMode="External" Id="Ra1b6bc6ff46a4f06" /><Relationship Type="http://schemas.openxmlformats.org/officeDocument/2006/relationships/hyperlink" Target="https://tracking.launchmetrics.com/?ref=LhQAANlJBpgXR5mm6uwUVTGuVHhmef-aAQAAAKykZPK4hbrls4yEuBVBI3qbLMiiB2vQ81bhxjsPTQW9gCzLuh6JEmzC_4aauyugvDBjrb1EiFLtlaa9TRRFcv3wK5EKj5jteSOvsXwfe5A9FIWWcJR8SzmQ5Y8B4imZlRsMoQkurXCynZHIqJA7ZanKbyMDk9i_qtygT7qTIahMx8j0lTdMWiWOHGryiI7NkLcFG4nNAhN3eMmdkeS8wCN2pyXXsTdkNOz0cNObCWKhsv62WghAzGxtCDAhJAVB9O-Zc1rS3_agGr1LN13GL2WD2JIjFPRjyfhfg9im8cxnFYPGOg7fQsJgu5imPQTFMDNgfMbKRIETwfcY4LNoMBo" TargetMode="External" Id="R661f7050cdd149d8" /><Relationship Type="http://schemas.openxmlformats.org/officeDocument/2006/relationships/hyperlink" Target="https://www.instagram.com/miyakobellizzi/" TargetMode="External" Id="R1bfef9f29ca34b27" /><Relationship Type="http://schemas.openxmlformats.org/officeDocument/2006/relationships/hyperlink" Target="https://www.instagram.com/miyakobellizzi/" TargetMode="External" Id="R87570d6ff1b84df4" /><Relationship Type="http://schemas.openxmlformats.org/officeDocument/2006/relationships/hyperlink" Target="https://www.instagram.com/miyakobellizzi/" TargetMode="External" Id="R76b9570df9444f4c" /><Relationship Type="http://schemas.openxmlformats.org/officeDocument/2006/relationships/hyperlink" Target="https://tracking.launchmetrics.com/?ref=LhQAAILLiMtieAVAStpc5WyxtwBGQs5QAQAAAKykZPK4hbrls4yEuBVBI3qbLMiiB2vQ81bhxjsPTQW9gCzLuh6JEmzC_4aauyugvDBjrb1EiFLtlaa9TRRFcv3wK5EKj5jteSOvsXwfe5A9FIWWcJR8SzmQ5Y8B4imZlRsMoQkurXCynZHIqJA7Zan8lr8HJxPBi_ldkaBe7_bmaTMZM42HVD3Sc058dGBJYalFJxyQCJwiimpbfhXEPnXpeW7daBIYMQoY4FqIwpqpDdjiXXjgqT1i4Z-YpAutcb8TtRZF-_TSMfT_Z0BlT2YR0DVBy2IRDw2bDuMdLx-PmGt-lCGlpWTTNGk5szZdrlXG8Pjp5_Six1tkl4w_wIajgWCS5I-xw1HJVtCr_u32" TargetMode="External" Id="Ra50952c6f03b4bda" /><Relationship Type="http://schemas.openxmlformats.org/officeDocument/2006/relationships/image" Target="/media/image3.jpg" Id="rId657258491" /><Relationship Type="http://schemas.openxmlformats.org/officeDocument/2006/relationships/hyperlink" Target="https://www.instagram.com/odessaazion/?hl=en" TargetMode="External" Id="Ra18dbc6d2e7841c3" /><Relationship Type="http://schemas.openxmlformats.org/officeDocument/2006/relationships/image" Target="/media/image4.jpg" Id="rId1197178615" /><Relationship Type="http://schemas.openxmlformats.org/officeDocument/2006/relationships/hyperlink" Target="https://www.instagram.com/odessaazion/?hl=en" TargetMode="External" Id="Rb3d8febbe0f04d56" /><Relationship Type="http://schemas.openxmlformats.org/officeDocument/2006/relationships/hyperlink" Target="https://www.instagram.com/odessaazion/?hl=en" TargetMode="External" Id="Ra3b30f5e4af24f69" /><Relationship Type="http://schemas.openxmlformats.org/officeDocument/2006/relationships/hyperlink" Target="https://tracking.launchmetrics.com/?ref=LhQAAPeGYa7MzhuC6OEaVdR7rEIOngAUAQAAABUZTpZjjQ3oid53nOFrWN9B_nB5KuFrgWfe_Sq_4QV_4ziRCSUz51nlhd_h1M7gCa1KCYJqE-CcF-WY4XZPaGHw7KhdPkkTkMmKUyjt7Wxb36QnmU5zIKYseP5hZwb6F0RpZUyCCFq8U2AtD33Q9UPcynnyLBA-7jHEwvapBtoNcyEjxlW8H8XGEk41UcxIWaIMru8yPjaPgEBpnOSEqsnTM304BZHq1_NRim1g-SrYhs4qdNbWYxHSm8ZxHBHJcYjSq08P_graI-F_JpwsTGzBM5IzWCkCk1zcEeIejZeNU0E6FydRgUm6pgbhtzmqTFoVbw0xS_PKTq0uU-bosv1-FxeUHQ-JH1V_S-zJ9ACSkz4F_2NZHfRrXGH8tfKceQ" TargetMode="External" Id="R7e3c436f3fed419d" /><Relationship Type="http://schemas.openxmlformats.org/officeDocument/2006/relationships/hyperlink" Target="https://tracking.launchmetrics.com/?ref=LhQAAGe89f2YjPkoUwn7UM_xUpmGX0sCAQAAABUZTpZjjQ3oid53nOFrWN9B_nB5KuFrgWfe_Sq_4QV_4ziRCSUz51nlhd_h1M7gCa1KCYJqE-CcF-WY4XZPaGHw7KhdPkkTkMmKUyjt7Wxb36QnmU5zIKYseP5hZwb6F0RpZUyCCFq8U2AtD33Q9UPcynnyLBA-7jHEwvapBtoNcyEjxlW8H8XGEk41UcxIWVhQbGhCJqZUKGXxlTFSDwWpsE8BPvnGsoCzqd3vGAo47YH5ONUZr5cgOyGVctFKVdIIYsss0KRxv_6CGUixjeYQCphV21PeGPTgpQymMJKL6JeuRriJSUS8rMvjzDN3hQ" TargetMode="External" Id="R8204a004bde2461d" /><Relationship Type="http://schemas.openxmlformats.org/officeDocument/2006/relationships/hyperlink" Target="https://www.instagram.com/miyakobellizzi/?hl=en" TargetMode="External" Id="R1f6383a2e3ff4ff6" /><Relationship Type="http://schemas.openxmlformats.org/officeDocument/2006/relationships/hyperlink" Target="https://tracking.launchmetrics.com/?ref=LhQAAM9a7YikmwgAQeV7rK8iLXy406hCAQAAABUZTpZjjQ3oid53nOFrWN9B_nB5KuFrgWfe_Sq_4QV_4ziRCSUz51nlhd_h1M7gCa1KCYJqE-CcF-WY4XZPaGEauXCi3AQCZl0W63Zsvuu1h5BwJX9OyG1_IdWR-vBiddaOn7Sy7BOYvOHni4OdT8s4No-NDXDFFVSZztg_BsFIcgBAlJiE4KI1Evm0PtZl7siYI9wEGEXuy63OyA_hyAC8IXnPWTnuuzGjAcFjVDAh" TargetMode="External" Id="Rb4ab5a8aafba49bd" /><Relationship Type="http://schemas.openxmlformats.org/officeDocument/2006/relationships/hyperlink" Target="https://tracking.launchmetrics.com/?ref=LhQAAHyF6Ub4vbzi5oG-SEKLTfDjs_hsAQAAABUZTpZjjQ3oid53nOFrWN9B_nB5KuFrgWfe_Sq_4QV_4ziRCSUz51nlhd_h1M7gCa1KCYJqE-CcF-WY4XZPaGEauXCi3AQCZl0W63Zsvuu1bmb5H2Z4GRkbE6YZWrBsWiEXt6vNl2O267T1JPCL_TNbwZHCiWMzgI0uZQXnL9dHRjhj9BHK7PkOOZjMj04VtHnDLgivrEFeepSrogpQN4GD3MK4FlgnH9rWrLIUw-kj" TargetMode="External" Id="Rdbdfb34bffa84046" /><Relationship Type="http://schemas.openxmlformats.org/officeDocument/2006/relationships/hyperlink" Target="https://cocentraloffice.sharepoint.com/:f:/s/Retail-Lifestyle/IgB9iGMRteeIR4gTGKIObkG_AZVglvWYmRnGLvVJJZt8jXE?e=V7W9RL" TargetMode="External" Id="Rb05a1a082c3a405f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documenttasks/documenttasks1.xml><?xml version="1.0" encoding="utf-8"?>
<t:Tasks xmlns:t="http://schemas.microsoft.com/office/tasks/2019/documenttasks" xmlns:oel="http://schemas.microsoft.com/office/2019/extlst">
  <t:Task id="{1E21FB42-1377-4A64-AC64-E86F1488B21F}">
    <t:Anchor>
      <t:Comment id="1458480901"/>
    </t:Anchor>
    <t:History>
      <t:Event id="{B02CBCAB-9149-4AFB-96B1-E1CCF53AAC6F}" time="2025-02-06T17:08:41.447Z">
        <t:Attribution userId="S::isabel.rosiles@another.co::2487aad2-6fbf-48fc-8688-e1e4053c6813" userProvider="AD" userName="Isabel Rosiles"/>
        <t:Anchor>
          <t:Comment id="1458480901"/>
        </t:Anchor>
        <t:Create/>
      </t:Event>
      <t:Event id="{6618C6F2-68D4-4D12-AEB9-4304AB6C124E}" time="2025-02-06T17:08:41.447Z">
        <t:Attribution userId="S::isabel.rosiles@another.co::2487aad2-6fbf-48fc-8688-e1e4053c6813" userProvider="AD" userName="Isabel Rosiles"/>
        <t:Anchor>
          <t:Comment id="1458480901"/>
        </t:Anchor>
        <t:Assign userId="S::aldo.hernandez@another.co::c24ee7d8-17a1-4523-9a37-44d3b1f1fa13" userProvider="AD" userName="Aldo Hernández Saldaña"/>
      </t:Event>
      <t:Event id="{DA7168FC-6F9A-4A5A-8D85-8AFE9C619CD5}" time="2025-02-06T17:08:41.447Z">
        <t:Attribution userId="S::isabel.rosiles@another.co::2487aad2-6fbf-48fc-8688-e1e4053c6813" userProvider="AD" userName="Isabel Rosiles"/>
        <t:Anchor>
          <t:Comment id="1458480901"/>
        </t:Anchor>
        <t:SetTitle title="@Aldo Hernández Saldaña ¿podrías por favor ayudarme a que la introducción sea en un tono profesional, convincente e imponente sobre lo que es su trayectoria y el peso de Pandora a nivel global?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95B33826DB6D41B9F6C2596825A582" ma:contentTypeVersion="16" ma:contentTypeDescription="Create a new document." ma:contentTypeScope="" ma:versionID="dcc73d16fcf3a0c0f93f91d449911877">
  <xsd:schema xmlns:xsd="http://www.w3.org/2001/XMLSchema" xmlns:xs="http://www.w3.org/2001/XMLSchema" xmlns:p="http://schemas.microsoft.com/office/2006/metadata/properties" xmlns:ns2="10763be8-c0da-4998-8d50-ece099ba11cd" xmlns:ns3="a331680f-5606-45fc-8609-fd788639fb6f" targetNamespace="http://schemas.microsoft.com/office/2006/metadata/properties" ma:root="true" ma:fieldsID="1a7ca9782bec73961d5818dad7e72874" ns2:_="" ns3:_="">
    <xsd:import namespace="10763be8-c0da-4998-8d50-ece099ba11cd"/>
    <xsd:import namespace="a331680f-5606-45fc-8609-fd788639fb6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763be8-c0da-4998-8d50-ece099ba11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f32d7cad-b8c0-437e-8370-508ec018d2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31680f-5606-45fc-8609-fd788639fb6f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012b15e-7efb-43e6-99a1-4e44fd0f32d8}" ma:internalName="TaxCatchAll" ma:showField="CatchAllData" ma:web="a331680f-5606-45fc-8609-fd788639fb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331680f-5606-45fc-8609-fd788639fb6f" xsi:nil="true"/>
    <lcf76f155ced4ddcb4097134ff3c332f xmlns="10763be8-c0da-4998-8d50-ece099ba11c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A6E665D3-02F6-4BAF-914C-9E0FDE244DE0}"/>
</file>

<file path=customXml/itemProps2.xml><?xml version="1.0" encoding="utf-8"?>
<ds:datastoreItem xmlns:ds="http://schemas.openxmlformats.org/officeDocument/2006/customXml" ds:itemID="{0C72285D-5D2F-4A6D-97F5-13144B92C54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F4F8583-5D45-48F8-9C3E-713C50DD7662}">
  <ds:schemaRefs>
    <ds:schemaRef ds:uri="http://schemas.microsoft.com/office/2006/metadata/properties"/>
    <ds:schemaRef ds:uri="http://schemas.microsoft.com/office/infopath/2007/PartnerControls"/>
    <ds:schemaRef ds:uri="a331680f-5606-45fc-8609-fd788639fb6f"/>
    <ds:schemaRef ds:uri="10763be8-c0da-4998-8d50-ece099ba11c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Francisco Palomo</dc:creator>
  <keywords/>
  <lastModifiedBy>Esyemile Saucedo</lastModifiedBy>
  <revision>24</revision>
  <dcterms:created xsi:type="dcterms:W3CDTF">2025-09-17T18:57:00.0000000Z</dcterms:created>
  <dcterms:modified xsi:type="dcterms:W3CDTF">2026-03-15T23:23:03.4927656Z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0x010100ED95B33826DB6D41B9F6C2596825A582</vt:lpwstr>
  </property>
  <property fmtid="{D5CDD505-2E9C-101B-9397-08002B2CF9AE}" pid="3" name="MediaServiceImageTags">
    <vt:lpwstr/>
  </property>
  <property fmtid="{D5CDD505-2E9C-101B-9397-08002B2CF9AE}" pid="4" name="ClassificationContentMarkingFooterShapeIds">
    <vt:lpwstr>42177fc4,425f1d4f,53c13d8f</vt:lpwstr>
  </property>
  <property fmtid="{D5CDD505-2E9C-101B-9397-08002B2CF9AE}" pid="5" name="ClassificationContentMarkingFooterFontProps">
    <vt:lpwstr>#000000,12,Calibri</vt:lpwstr>
  </property>
  <property fmtid="{D5CDD505-2E9C-101B-9397-08002B2CF9AE}" pid="6" name="ClassificationContentMarkingFooterText">
    <vt:lpwstr>Classification: Pandora Internal</vt:lpwstr>
  </property>
  <property fmtid="{D5CDD505-2E9C-101B-9397-08002B2CF9AE}" pid="7" name="MSIP_Label_b8967fca-063e-4224-91eb-8a9cfeaeb319_Enabled">
    <vt:lpwstr>true</vt:lpwstr>
  </property>
  <property fmtid="{D5CDD505-2E9C-101B-9397-08002B2CF9AE}" pid="8" name="MSIP_Label_b8967fca-063e-4224-91eb-8a9cfeaeb319_SetDate">
    <vt:lpwstr>2025-09-17T18:55:03Z</vt:lpwstr>
  </property>
  <property fmtid="{D5CDD505-2E9C-101B-9397-08002B2CF9AE}" pid="9" name="MSIP_Label_b8967fca-063e-4224-91eb-8a9cfeaeb319_Method">
    <vt:lpwstr>Standard</vt:lpwstr>
  </property>
  <property fmtid="{D5CDD505-2E9C-101B-9397-08002B2CF9AE}" pid="10" name="MSIP_Label_b8967fca-063e-4224-91eb-8a9cfeaeb319_Name">
    <vt:lpwstr>b8967fca-063e-4224-91eb-8a9cfeaeb319</vt:lpwstr>
  </property>
  <property fmtid="{D5CDD505-2E9C-101B-9397-08002B2CF9AE}" pid="11" name="MSIP_Label_b8967fca-063e-4224-91eb-8a9cfeaeb319_SiteId">
    <vt:lpwstr>656793e6-d51d-4bb2-b5fa-c66ddd181a40</vt:lpwstr>
  </property>
  <property fmtid="{D5CDD505-2E9C-101B-9397-08002B2CF9AE}" pid="12" name="MSIP_Label_b8967fca-063e-4224-91eb-8a9cfeaeb319_ActionId">
    <vt:lpwstr>3a055727-310f-4bd9-bf81-6c0fc7de732d</vt:lpwstr>
  </property>
  <property fmtid="{D5CDD505-2E9C-101B-9397-08002B2CF9AE}" pid="13" name="MSIP_Label_b8967fca-063e-4224-91eb-8a9cfeaeb319_ContentBits">
    <vt:lpwstr>2</vt:lpwstr>
  </property>
  <property fmtid="{D5CDD505-2E9C-101B-9397-08002B2CF9AE}" pid="14" name="MSIP_Label_b8967fca-063e-4224-91eb-8a9cfeaeb319_Tag">
    <vt:lpwstr>10, 3, 0, 1</vt:lpwstr>
  </property>
</Properties>
</file>